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627746D2"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B7543E">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031A4BFC" w:rsidR="00660D8A" w:rsidRDefault="00660D8A" w:rsidP="00084644">
      <w:pPr>
        <w:suppressAutoHyphens/>
        <w:spacing w:before="57" w:after="57" w:line="360" w:lineRule="auto"/>
        <w:jc w:val="center"/>
        <w:rPr>
          <w:rFonts w:ascii="Arial" w:eastAsia="Times New Roman" w:hAnsi="Arial" w:cs="Arial"/>
          <w:b/>
          <w:sz w:val="24"/>
          <w:szCs w:val="24"/>
          <w:lang w:eastAsia="zh-CN"/>
        </w:rPr>
      </w:pPr>
    </w:p>
    <w:p w14:paraId="22E1A457" w14:textId="539C805B" w:rsidR="006046F9" w:rsidRDefault="00C4006A"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34F0D26A"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4D469C77" w:rsidR="0082486D" w:rsidRPr="00F50AAB" w:rsidRDefault="00084644" w:rsidP="00883AB9">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883AB9">
        <w:rPr>
          <w:rFonts w:ascii="Arial" w:hAnsi="Arial" w:cs="Arial"/>
          <w:sz w:val="24"/>
          <w:szCs w:val="24"/>
        </w:rPr>
        <w:t>realizacja i opracowanie</w:t>
      </w:r>
      <w:r w:rsidR="0082486D" w:rsidRPr="00F50AAB">
        <w:rPr>
          <w:rFonts w:ascii="Arial" w:hAnsi="Arial" w:cs="Arial"/>
          <w:sz w:val="24"/>
          <w:szCs w:val="24"/>
        </w:rPr>
        <w:t xml:space="preserve"> badania </w:t>
      </w:r>
      <w:r w:rsidR="00883AB9" w:rsidRPr="00883AB9">
        <w:rPr>
          <w:rFonts w:ascii="Arial" w:hAnsi="Arial" w:cs="Arial"/>
          <w:sz w:val="24"/>
          <w:szCs w:val="24"/>
        </w:rPr>
        <w:t>„Losy absolwentów szkół wyższych województwa lubelskiego”</w:t>
      </w:r>
      <w:r w:rsidR="00883AB9">
        <w:rPr>
          <w:rFonts w:ascii="Arial" w:hAnsi="Arial" w:cs="Arial"/>
          <w:sz w:val="24"/>
          <w:szCs w:val="24"/>
        </w:rPr>
        <w:t xml:space="preserve"> </w:t>
      </w:r>
      <w:r w:rsidR="003877C3" w:rsidRPr="003877C3">
        <w:rPr>
          <w:rFonts w:ascii="Arial" w:hAnsi="Arial" w:cs="Arial"/>
          <w:sz w:val="24"/>
          <w:szCs w:val="24"/>
        </w:rPr>
        <w:t>dla Wojewódzkiego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883AB9">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883AB9">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883AB9">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CAFCCC7" w:rsidR="00A5316A"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wiek,</w:t>
      </w:r>
    </w:p>
    <w:p w14:paraId="7F4FE666" w14:textId="5DAFC0AA" w:rsidR="004F629E" w:rsidRPr="00F50AAB" w:rsidRDefault="004F629E"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57FB235E" w14:textId="32AEF039"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adres e-mail,</w:t>
      </w:r>
    </w:p>
    <w:p w14:paraId="1F698622" w14:textId="51819465" w:rsidR="00A5316A" w:rsidRDefault="00AF4C3E"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r w:rsidR="00A5316A" w:rsidRPr="00F50AAB">
        <w:rPr>
          <w:rFonts w:ascii="Arial" w:eastAsia="Times New Roman" w:hAnsi="Arial" w:cs="Arial"/>
          <w:sz w:val="24"/>
          <w:szCs w:val="24"/>
          <w:lang w:eastAsia="zh-CN"/>
        </w:rPr>
        <w:t>,</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Kategorie osób [art. 28 ust. 3 RODO]. Przetwarzanie danych będzie obejmowało następujące kategorie osób:</w:t>
      </w:r>
    </w:p>
    <w:p w14:paraId="77DAB8C4" w14:textId="0E8EDE7D" w:rsidR="004F629E" w:rsidRPr="004F629E" w:rsidRDefault="004F629E" w:rsidP="004F629E">
      <w:pPr>
        <w:pStyle w:val="Akapitzlist"/>
        <w:numPr>
          <w:ilvl w:val="0"/>
          <w:numId w:val="23"/>
        </w:numPr>
        <w:rPr>
          <w:rFonts w:ascii="Arial" w:eastAsia="Times New Roman" w:hAnsi="Arial" w:cs="Arial"/>
          <w:sz w:val="24"/>
          <w:szCs w:val="24"/>
          <w:lang w:eastAsia="zh-CN"/>
        </w:rPr>
      </w:pPr>
      <w:r>
        <w:rPr>
          <w:rFonts w:ascii="Arial" w:eastAsia="Times New Roman" w:hAnsi="Arial" w:cs="Arial"/>
          <w:sz w:val="24"/>
          <w:szCs w:val="24"/>
          <w:lang w:eastAsia="zh-CN"/>
        </w:rPr>
        <w:t>Absolwenci, którzy w latach 2014 – 2023 ukończyli</w:t>
      </w:r>
      <w:r w:rsidRPr="004F629E">
        <w:rPr>
          <w:rFonts w:ascii="Arial" w:eastAsia="Times New Roman" w:hAnsi="Arial" w:cs="Arial"/>
          <w:sz w:val="24"/>
          <w:szCs w:val="24"/>
          <w:lang w:eastAsia="zh-CN"/>
        </w:rPr>
        <w:t xml:space="preserve"> studia I. stopnia (licencjackie, inżynierskie), II. stopnia (magisterskie) lub jednolite magisterskie na uczelni z województwa lubelskiego.</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87F93" w14:textId="77777777" w:rsidR="006E3AC3" w:rsidRDefault="006E3AC3" w:rsidP="0043266E">
      <w:pPr>
        <w:spacing w:after="0" w:line="240" w:lineRule="auto"/>
      </w:pPr>
      <w:r>
        <w:separator/>
      </w:r>
    </w:p>
  </w:endnote>
  <w:endnote w:type="continuationSeparator" w:id="0">
    <w:p w14:paraId="1D810C85" w14:textId="77777777" w:rsidR="006E3AC3" w:rsidRDefault="006E3AC3"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62A1F84B"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37624">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37624">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3027C" w14:textId="77777777" w:rsidR="006E3AC3" w:rsidRDefault="006E3AC3" w:rsidP="0043266E">
      <w:pPr>
        <w:spacing w:after="0" w:line="240" w:lineRule="auto"/>
      </w:pPr>
      <w:r>
        <w:separator/>
      </w:r>
    </w:p>
  </w:footnote>
  <w:footnote w:type="continuationSeparator" w:id="0">
    <w:p w14:paraId="08F55D0D" w14:textId="77777777" w:rsidR="006E3AC3" w:rsidRDefault="006E3AC3"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652561">
    <w:abstractNumId w:val="7"/>
  </w:num>
  <w:num w:numId="2" w16cid:durableId="419912648">
    <w:abstractNumId w:val="16"/>
  </w:num>
  <w:num w:numId="3" w16cid:durableId="981077331">
    <w:abstractNumId w:val="8"/>
  </w:num>
  <w:num w:numId="4" w16cid:durableId="1203981189">
    <w:abstractNumId w:val="11"/>
  </w:num>
  <w:num w:numId="5" w16cid:durableId="2136870917">
    <w:abstractNumId w:val="4"/>
  </w:num>
  <w:num w:numId="6" w16cid:durableId="2032803226">
    <w:abstractNumId w:val="19"/>
  </w:num>
  <w:num w:numId="7" w16cid:durableId="464928064">
    <w:abstractNumId w:val="13"/>
    <w:lvlOverride w:ilvl="0">
      <w:startOverride w:val="1"/>
    </w:lvlOverride>
  </w:num>
  <w:num w:numId="8" w16cid:durableId="2146310922">
    <w:abstractNumId w:val="2"/>
  </w:num>
  <w:num w:numId="9" w16cid:durableId="1769040074">
    <w:abstractNumId w:val="12"/>
  </w:num>
  <w:num w:numId="10" w16cid:durableId="573466783">
    <w:abstractNumId w:val="9"/>
  </w:num>
  <w:num w:numId="11" w16cid:durableId="721440222">
    <w:abstractNumId w:val="6"/>
  </w:num>
  <w:num w:numId="12" w16cid:durableId="1608074861">
    <w:abstractNumId w:val="0"/>
  </w:num>
  <w:num w:numId="13" w16cid:durableId="1814760313">
    <w:abstractNumId w:val="1"/>
  </w:num>
  <w:num w:numId="14" w16cid:durableId="134302620">
    <w:abstractNumId w:val="21"/>
  </w:num>
  <w:num w:numId="15" w16cid:durableId="1712684657">
    <w:abstractNumId w:val="5"/>
  </w:num>
  <w:num w:numId="16" w16cid:durableId="1096900739">
    <w:abstractNumId w:val="22"/>
  </w:num>
  <w:num w:numId="17" w16cid:durableId="1519658133">
    <w:abstractNumId w:val="15"/>
  </w:num>
  <w:num w:numId="18" w16cid:durableId="1813524666">
    <w:abstractNumId w:val="20"/>
  </w:num>
  <w:num w:numId="19" w16cid:durableId="1070154513">
    <w:abstractNumId w:val="17"/>
  </w:num>
  <w:num w:numId="20" w16cid:durableId="1471094176">
    <w:abstractNumId w:val="14"/>
  </w:num>
  <w:num w:numId="21" w16cid:durableId="1706909023">
    <w:abstractNumId w:val="18"/>
  </w:num>
  <w:num w:numId="22" w16cid:durableId="909391577">
    <w:abstractNumId w:val="10"/>
  </w:num>
  <w:num w:numId="23" w16cid:durableId="5429823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61598"/>
    <w:rsid w:val="00071C7F"/>
    <w:rsid w:val="000811A8"/>
    <w:rsid w:val="00084644"/>
    <w:rsid w:val="000931DD"/>
    <w:rsid w:val="000A000B"/>
    <w:rsid w:val="000B4E21"/>
    <w:rsid w:val="000C352B"/>
    <w:rsid w:val="000D3169"/>
    <w:rsid w:val="000F371D"/>
    <w:rsid w:val="00123966"/>
    <w:rsid w:val="001341EF"/>
    <w:rsid w:val="00137624"/>
    <w:rsid w:val="001456A4"/>
    <w:rsid w:val="00160FEB"/>
    <w:rsid w:val="00177D8B"/>
    <w:rsid w:val="001851DD"/>
    <w:rsid w:val="0019044F"/>
    <w:rsid w:val="001939D6"/>
    <w:rsid w:val="001C3130"/>
    <w:rsid w:val="001F62A7"/>
    <w:rsid w:val="00266DDA"/>
    <w:rsid w:val="00273B8F"/>
    <w:rsid w:val="002B5481"/>
    <w:rsid w:val="002E3364"/>
    <w:rsid w:val="002F2E01"/>
    <w:rsid w:val="0032106D"/>
    <w:rsid w:val="00371148"/>
    <w:rsid w:val="00376618"/>
    <w:rsid w:val="003877C3"/>
    <w:rsid w:val="003B2400"/>
    <w:rsid w:val="003C0EC2"/>
    <w:rsid w:val="003D4D0C"/>
    <w:rsid w:val="003F50FA"/>
    <w:rsid w:val="0043266E"/>
    <w:rsid w:val="00460552"/>
    <w:rsid w:val="0046464F"/>
    <w:rsid w:val="004B29B1"/>
    <w:rsid w:val="004B6BEA"/>
    <w:rsid w:val="004C664F"/>
    <w:rsid w:val="004F4319"/>
    <w:rsid w:val="004F629E"/>
    <w:rsid w:val="00566670"/>
    <w:rsid w:val="00597E51"/>
    <w:rsid w:val="005E09DC"/>
    <w:rsid w:val="006046F9"/>
    <w:rsid w:val="006066B1"/>
    <w:rsid w:val="00624064"/>
    <w:rsid w:val="00647AFB"/>
    <w:rsid w:val="00657691"/>
    <w:rsid w:val="00660D8A"/>
    <w:rsid w:val="00674AF5"/>
    <w:rsid w:val="006B0DFB"/>
    <w:rsid w:val="006C3A36"/>
    <w:rsid w:val="006E3AC3"/>
    <w:rsid w:val="006F2748"/>
    <w:rsid w:val="007357BD"/>
    <w:rsid w:val="007678FE"/>
    <w:rsid w:val="00770A01"/>
    <w:rsid w:val="007C03F7"/>
    <w:rsid w:val="007C186A"/>
    <w:rsid w:val="007C442C"/>
    <w:rsid w:val="007E33ED"/>
    <w:rsid w:val="00805E66"/>
    <w:rsid w:val="00813DC4"/>
    <w:rsid w:val="0082486D"/>
    <w:rsid w:val="00837B45"/>
    <w:rsid w:val="00845343"/>
    <w:rsid w:val="00863528"/>
    <w:rsid w:val="00883AB9"/>
    <w:rsid w:val="0088734D"/>
    <w:rsid w:val="008B1543"/>
    <w:rsid w:val="008C275F"/>
    <w:rsid w:val="0090665E"/>
    <w:rsid w:val="009327F6"/>
    <w:rsid w:val="00984449"/>
    <w:rsid w:val="00984AAC"/>
    <w:rsid w:val="009A4D53"/>
    <w:rsid w:val="009E6D9E"/>
    <w:rsid w:val="009F6FBC"/>
    <w:rsid w:val="00A406B1"/>
    <w:rsid w:val="00A5316A"/>
    <w:rsid w:val="00A53562"/>
    <w:rsid w:val="00A557B6"/>
    <w:rsid w:val="00A63790"/>
    <w:rsid w:val="00A723EB"/>
    <w:rsid w:val="00AA7345"/>
    <w:rsid w:val="00AB45E7"/>
    <w:rsid w:val="00AB4E65"/>
    <w:rsid w:val="00AF4C3E"/>
    <w:rsid w:val="00B107F4"/>
    <w:rsid w:val="00B147FC"/>
    <w:rsid w:val="00B22024"/>
    <w:rsid w:val="00B4640F"/>
    <w:rsid w:val="00B60B0F"/>
    <w:rsid w:val="00B7543E"/>
    <w:rsid w:val="00B97787"/>
    <w:rsid w:val="00BA28EB"/>
    <w:rsid w:val="00BC0A75"/>
    <w:rsid w:val="00BD3435"/>
    <w:rsid w:val="00C011C7"/>
    <w:rsid w:val="00C25F7B"/>
    <w:rsid w:val="00C4006A"/>
    <w:rsid w:val="00C802C8"/>
    <w:rsid w:val="00C80F05"/>
    <w:rsid w:val="00CA4688"/>
    <w:rsid w:val="00CB04EC"/>
    <w:rsid w:val="00CB3E3B"/>
    <w:rsid w:val="00CC187A"/>
    <w:rsid w:val="00D3425F"/>
    <w:rsid w:val="00D76450"/>
    <w:rsid w:val="00D76999"/>
    <w:rsid w:val="00D77377"/>
    <w:rsid w:val="00D809D3"/>
    <w:rsid w:val="00D81389"/>
    <w:rsid w:val="00D842BB"/>
    <w:rsid w:val="00D8661E"/>
    <w:rsid w:val="00DA5E97"/>
    <w:rsid w:val="00DE583F"/>
    <w:rsid w:val="00DF3E16"/>
    <w:rsid w:val="00E26754"/>
    <w:rsid w:val="00E26B4B"/>
    <w:rsid w:val="00EA2A5C"/>
    <w:rsid w:val="00EB2B10"/>
    <w:rsid w:val="00EB7A9B"/>
    <w:rsid w:val="00EC35E6"/>
    <w:rsid w:val="00EF5264"/>
    <w:rsid w:val="00F00E79"/>
    <w:rsid w:val="00F350B3"/>
    <w:rsid w:val="00F50AAB"/>
    <w:rsid w:val="00F64F26"/>
    <w:rsid w:val="00F66FF6"/>
    <w:rsid w:val="00F9160B"/>
    <w:rsid w:val="00FA11E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3.xml><?xml version="1.0" encoding="utf-8"?>
<ds:datastoreItem xmlns:ds="http://schemas.openxmlformats.org/officeDocument/2006/customXml" ds:itemID="{3DFEC644-27AA-4F5D-9886-6276EE06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1715</Words>
  <Characters>10294</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22</cp:revision>
  <cp:lastPrinted>2023-11-03T07:48:00Z</cp:lastPrinted>
  <dcterms:created xsi:type="dcterms:W3CDTF">2024-04-19T09:43:00Z</dcterms:created>
  <dcterms:modified xsi:type="dcterms:W3CDTF">2024-09-17T09:39:00Z</dcterms:modified>
</cp:coreProperties>
</file>