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6503A4" w14:textId="05510839" w:rsidR="003449C4" w:rsidRPr="00C85B83" w:rsidRDefault="002D267D" w:rsidP="00B66FF3">
      <w:pPr>
        <w:spacing w:after="0" w:line="240" w:lineRule="auto"/>
        <w:jc w:val="right"/>
        <w:rPr>
          <w:rFonts w:cs="Calibri"/>
          <w:i/>
          <w:sz w:val="24"/>
          <w:szCs w:val="24"/>
        </w:rPr>
      </w:pPr>
      <w:r w:rsidRPr="00C85B83">
        <w:rPr>
          <w:rFonts w:eastAsia="Times New Roman" w:cs="Calibri"/>
          <w:b/>
          <w:bCs/>
          <w:iCs/>
          <w:color w:val="000000"/>
          <w:lang w:eastAsia="ar-SA"/>
        </w:rPr>
        <w:tab/>
      </w:r>
      <w:r w:rsidRPr="00C85B83">
        <w:rPr>
          <w:rFonts w:eastAsia="Times New Roman" w:cs="Calibri"/>
          <w:b/>
          <w:bCs/>
          <w:iCs/>
          <w:color w:val="000000"/>
          <w:lang w:eastAsia="ar-SA"/>
        </w:rPr>
        <w:tab/>
      </w:r>
      <w:r w:rsidRPr="00C85B83">
        <w:rPr>
          <w:rFonts w:eastAsia="Times New Roman" w:cs="Calibri"/>
          <w:b/>
          <w:bCs/>
          <w:iCs/>
          <w:color w:val="000000"/>
          <w:lang w:eastAsia="ar-SA"/>
        </w:rPr>
        <w:tab/>
      </w:r>
      <w:r w:rsidRPr="00C85B83">
        <w:rPr>
          <w:rFonts w:eastAsia="Times New Roman" w:cs="Calibri"/>
          <w:b/>
          <w:bCs/>
          <w:iCs/>
          <w:color w:val="000000"/>
          <w:lang w:eastAsia="ar-SA"/>
        </w:rPr>
        <w:tab/>
      </w:r>
      <w:r w:rsidRPr="00C85B83">
        <w:rPr>
          <w:rFonts w:eastAsia="Times New Roman" w:cs="Calibri"/>
          <w:b/>
          <w:bCs/>
          <w:iCs/>
          <w:color w:val="000000"/>
          <w:lang w:eastAsia="ar-SA"/>
        </w:rPr>
        <w:tab/>
      </w:r>
      <w:r w:rsidRPr="00C85B83">
        <w:rPr>
          <w:rFonts w:eastAsia="Times New Roman" w:cs="Calibri"/>
          <w:b/>
          <w:bCs/>
          <w:iCs/>
          <w:color w:val="000000"/>
          <w:lang w:eastAsia="ar-SA"/>
        </w:rPr>
        <w:tab/>
        <w:t xml:space="preserve">      </w:t>
      </w:r>
      <w:r w:rsidR="004551DB" w:rsidRPr="00C85B83">
        <w:rPr>
          <w:rFonts w:cs="Calibri"/>
          <w:iCs/>
        </w:rPr>
        <w:t>Załącznik Nr</w:t>
      </w:r>
      <w:r w:rsidR="004551DB" w:rsidRPr="00C85B83">
        <w:rPr>
          <w:rFonts w:cs="Calibri"/>
          <w:iCs/>
          <w:color w:val="FF0000"/>
        </w:rPr>
        <w:t xml:space="preserve"> </w:t>
      </w:r>
      <w:r w:rsidR="00E626C2" w:rsidRPr="00C85B83">
        <w:rPr>
          <w:rFonts w:cs="Calibri"/>
          <w:iCs/>
        </w:rPr>
        <w:t xml:space="preserve">7 </w:t>
      </w:r>
      <w:r w:rsidR="004551DB" w:rsidRPr="00C85B83">
        <w:rPr>
          <w:rFonts w:cs="Calibri"/>
          <w:iCs/>
        </w:rPr>
        <w:t>do SWZ</w:t>
      </w:r>
      <w:r w:rsidR="00390635">
        <w:rPr>
          <w:rFonts w:cs="Calibri"/>
          <w:iCs/>
        </w:rPr>
        <w:t xml:space="preserve"> (</w:t>
      </w:r>
      <w:r w:rsidR="00390635">
        <w:rPr>
          <w:rFonts w:asciiTheme="minorHAnsi" w:hAnsiTheme="minorHAnsi" w:cstheme="minorHAnsi"/>
          <w:i/>
          <w:color w:val="000000"/>
        </w:rPr>
        <w:t>wymagany wraz z ofertą)</w:t>
      </w:r>
    </w:p>
    <w:p w14:paraId="5E496FCF" w14:textId="194BF218" w:rsidR="00416604" w:rsidRPr="00D56CD5" w:rsidRDefault="006C41EC" w:rsidP="00B66FF3">
      <w:pPr>
        <w:spacing w:after="0" w:line="240" w:lineRule="auto"/>
        <w:rPr>
          <w:rFonts w:eastAsia="Times New Roman" w:cs="Calibri"/>
          <w:b/>
          <w:bCs/>
          <w:iCs/>
          <w:color w:val="FF0000"/>
          <w:lang w:eastAsia="ar-SA"/>
        </w:rPr>
      </w:pPr>
      <w:r w:rsidRPr="009226C4">
        <w:rPr>
          <w:rFonts w:eastAsia="Times New Roman" w:cs="Calibri"/>
          <w:b/>
          <w:bCs/>
          <w:iCs/>
          <w:lang w:eastAsia="ar-SA"/>
        </w:rPr>
        <w:t>S</w:t>
      </w:r>
      <w:r w:rsidR="006561D5" w:rsidRPr="009226C4">
        <w:rPr>
          <w:rFonts w:eastAsia="Times New Roman" w:cs="Calibri"/>
          <w:b/>
          <w:bCs/>
          <w:iCs/>
          <w:lang w:eastAsia="ar-SA"/>
        </w:rPr>
        <w:t>Z</w:t>
      </w:r>
      <w:r w:rsidRPr="009226C4">
        <w:rPr>
          <w:rFonts w:eastAsia="Times New Roman" w:cs="Calibri"/>
          <w:b/>
          <w:bCs/>
          <w:iCs/>
          <w:lang w:eastAsia="ar-SA"/>
        </w:rPr>
        <w:t>.272.</w:t>
      </w:r>
      <w:r w:rsidR="00694E4A">
        <w:rPr>
          <w:rFonts w:eastAsia="Times New Roman" w:cs="Calibri"/>
          <w:b/>
          <w:bCs/>
          <w:iCs/>
          <w:lang w:eastAsia="ar-SA"/>
        </w:rPr>
        <w:t>2</w:t>
      </w:r>
      <w:r w:rsidRPr="009226C4">
        <w:rPr>
          <w:rFonts w:eastAsia="Times New Roman" w:cs="Calibri"/>
          <w:b/>
          <w:bCs/>
          <w:iCs/>
          <w:lang w:eastAsia="ar-SA"/>
        </w:rPr>
        <w:t>.202</w:t>
      </w:r>
      <w:r w:rsidR="00D56CD5" w:rsidRPr="009226C4">
        <w:rPr>
          <w:rFonts w:eastAsia="Times New Roman" w:cs="Calibri"/>
          <w:b/>
          <w:bCs/>
          <w:iCs/>
          <w:lang w:eastAsia="ar-SA"/>
        </w:rPr>
        <w:t>5</w:t>
      </w:r>
      <w:r w:rsidRPr="00D56CD5">
        <w:rPr>
          <w:rFonts w:eastAsia="Times New Roman" w:cs="Calibri"/>
          <w:b/>
          <w:bCs/>
          <w:iCs/>
          <w:color w:val="FF0000"/>
          <w:lang w:eastAsia="ar-SA"/>
        </w:rPr>
        <w:tab/>
      </w:r>
    </w:p>
    <w:p w14:paraId="4253521C" w14:textId="77777777" w:rsidR="006C41EC" w:rsidRDefault="006C41EC" w:rsidP="00B66FF3">
      <w:pPr>
        <w:spacing w:after="0" w:line="240" w:lineRule="auto"/>
        <w:rPr>
          <w:rFonts w:eastAsia="Times New Roman" w:cs="Calibri"/>
          <w:b/>
          <w:bCs/>
          <w:iCs/>
          <w:color w:val="FF0000"/>
          <w:lang w:eastAsia="ar-SA"/>
        </w:rPr>
      </w:pPr>
    </w:p>
    <w:p w14:paraId="1181C3F5" w14:textId="77777777" w:rsidR="006C41EC" w:rsidRPr="00C85B83" w:rsidRDefault="006C41EC" w:rsidP="00B66FF3">
      <w:pPr>
        <w:spacing w:after="0" w:line="240" w:lineRule="auto"/>
        <w:rPr>
          <w:rFonts w:cs="Calibri"/>
          <w:sz w:val="24"/>
          <w:szCs w:val="24"/>
        </w:rPr>
      </w:pPr>
    </w:p>
    <w:p w14:paraId="3A4741EE" w14:textId="77777777" w:rsidR="002D267D" w:rsidRPr="00C85B83" w:rsidRDefault="002D267D" w:rsidP="00B66FF3">
      <w:pPr>
        <w:spacing w:after="0" w:line="240" w:lineRule="auto"/>
        <w:rPr>
          <w:rFonts w:cs="Calibri"/>
        </w:rPr>
      </w:pPr>
    </w:p>
    <w:p w14:paraId="5AB91C94" w14:textId="77777777" w:rsidR="00216E11" w:rsidRPr="00C85B83" w:rsidRDefault="00216E11" w:rsidP="00B66FF3">
      <w:pPr>
        <w:spacing w:after="0" w:line="240" w:lineRule="auto"/>
        <w:rPr>
          <w:rFonts w:cs="Calibri"/>
          <w:b/>
          <w:i/>
        </w:rPr>
      </w:pPr>
      <w:r w:rsidRPr="00C85B83">
        <w:rPr>
          <w:rFonts w:cs="Calibri"/>
        </w:rPr>
        <w:t>................................................</w:t>
      </w:r>
    </w:p>
    <w:p w14:paraId="0A8A40CC" w14:textId="77777777" w:rsidR="004551DB" w:rsidRPr="00C85B83" w:rsidRDefault="00216E11" w:rsidP="00B66FF3">
      <w:pPr>
        <w:spacing w:after="0" w:line="240" w:lineRule="auto"/>
        <w:rPr>
          <w:rFonts w:cs="Calibri"/>
          <w:i/>
        </w:rPr>
      </w:pPr>
      <w:r w:rsidRPr="00C85B83">
        <w:rPr>
          <w:rFonts w:cs="Calibri"/>
        </w:rPr>
        <w:t xml:space="preserve"> </w:t>
      </w:r>
      <w:r w:rsidRPr="00C85B83">
        <w:rPr>
          <w:rFonts w:cs="Calibri"/>
          <w:i/>
        </w:rPr>
        <w:t xml:space="preserve">  (pieczęć wykonawcy)</w:t>
      </w:r>
    </w:p>
    <w:p w14:paraId="74E47C37" w14:textId="77777777" w:rsidR="00746D71" w:rsidRPr="00B66FF3" w:rsidRDefault="00746D71" w:rsidP="00B66FF3">
      <w:pPr>
        <w:spacing w:after="0" w:line="240" w:lineRule="auto"/>
        <w:rPr>
          <w:rFonts w:cs="Calibri"/>
        </w:rPr>
      </w:pPr>
    </w:p>
    <w:p w14:paraId="7C7E4D54" w14:textId="77777777" w:rsidR="00B66FF3" w:rsidRPr="0044788B" w:rsidRDefault="002D267D" w:rsidP="00B66FF3">
      <w:pPr>
        <w:spacing w:after="0" w:line="240" w:lineRule="auto"/>
        <w:jc w:val="both"/>
        <w:rPr>
          <w:rFonts w:cs="Calibri"/>
          <w:b/>
          <w:bCs/>
          <w:iCs/>
        </w:rPr>
      </w:pPr>
      <w:r w:rsidRPr="0044788B">
        <w:rPr>
          <w:rFonts w:cs="Calibri"/>
          <w:b/>
          <w:bCs/>
          <w:iCs/>
        </w:rPr>
        <w:t xml:space="preserve">Dotyczy: </w:t>
      </w:r>
    </w:p>
    <w:p w14:paraId="20B83A3E" w14:textId="77777777" w:rsidR="00D56CD5" w:rsidRDefault="00D56CD5" w:rsidP="009B340C">
      <w:pPr>
        <w:spacing w:after="0" w:line="240" w:lineRule="auto"/>
        <w:jc w:val="both"/>
        <w:rPr>
          <w:rFonts w:cs="Calibri"/>
          <w:b/>
          <w:bCs/>
          <w:iCs/>
        </w:rPr>
      </w:pPr>
    </w:p>
    <w:p w14:paraId="3DBBC5E5" w14:textId="28FA2DB5" w:rsidR="009B340C" w:rsidRDefault="00D56CD5" w:rsidP="00D56CD5">
      <w:pPr>
        <w:spacing w:after="0" w:line="240" w:lineRule="auto"/>
        <w:jc w:val="center"/>
        <w:rPr>
          <w:rFonts w:cs="Calibri"/>
          <w:b/>
          <w:bCs/>
          <w:iCs/>
        </w:rPr>
      </w:pPr>
      <w:r w:rsidRPr="00D56CD5">
        <w:rPr>
          <w:rFonts w:cs="Calibri"/>
          <w:b/>
          <w:bCs/>
          <w:iCs/>
        </w:rPr>
        <w:t>Budowa drogi powiatowej Nr 4419W w m. Deskurów</w:t>
      </w:r>
    </w:p>
    <w:p w14:paraId="3A429FD3" w14:textId="77777777" w:rsidR="00D56CD5" w:rsidRPr="0044788B" w:rsidRDefault="00D56CD5" w:rsidP="009B340C">
      <w:pPr>
        <w:spacing w:after="0" w:line="240" w:lineRule="auto"/>
        <w:jc w:val="both"/>
        <w:rPr>
          <w:rFonts w:cs="Calibri"/>
        </w:rPr>
      </w:pPr>
    </w:p>
    <w:p w14:paraId="4024D8CC" w14:textId="77777777" w:rsidR="004551DB" w:rsidRPr="00B66FF3" w:rsidRDefault="009B209C" w:rsidP="00B66FF3">
      <w:pPr>
        <w:pStyle w:val="Nagwek1"/>
        <w:jc w:val="center"/>
        <w:rPr>
          <w:rFonts w:ascii="Calibri" w:hAnsi="Calibri" w:cs="Calibri"/>
          <w:sz w:val="22"/>
          <w:szCs w:val="22"/>
          <w:lang w:val="pl-PL"/>
        </w:rPr>
      </w:pPr>
      <w:r w:rsidRPr="0044788B">
        <w:rPr>
          <w:rFonts w:ascii="Calibri" w:hAnsi="Calibri" w:cs="Calibri"/>
          <w:sz w:val="22"/>
          <w:szCs w:val="22"/>
          <w:lang w:val="pl-PL"/>
        </w:rPr>
        <w:t>WSKA</w:t>
      </w:r>
      <w:r w:rsidR="00416604" w:rsidRPr="0044788B">
        <w:rPr>
          <w:rFonts w:ascii="Calibri" w:hAnsi="Calibri" w:cs="Calibri"/>
          <w:sz w:val="22"/>
          <w:szCs w:val="22"/>
          <w:lang w:val="pl-PL"/>
        </w:rPr>
        <w:t>Ź</w:t>
      </w:r>
      <w:r w:rsidRPr="0044788B">
        <w:rPr>
          <w:rFonts w:ascii="Calibri" w:hAnsi="Calibri" w:cs="Calibri"/>
          <w:sz w:val="22"/>
          <w:szCs w:val="22"/>
          <w:lang w:val="pl-PL"/>
        </w:rPr>
        <w:t>NIKI CENOTWÓRCZE DO KOSZTORYSOWANIA ROBÓT</w:t>
      </w:r>
    </w:p>
    <w:p w14:paraId="609DD7A9" w14:textId="77777777" w:rsidR="00F854D2" w:rsidRPr="00C85B83" w:rsidRDefault="00F854D2" w:rsidP="00B66FF3">
      <w:pPr>
        <w:spacing w:after="0" w:line="240" w:lineRule="auto"/>
        <w:rPr>
          <w:rFonts w:cs="Calibri"/>
        </w:rPr>
      </w:pPr>
    </w:p>
    <w:tbl>
      <w:tblPr>
        <w:tblW w:w="92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"/>
        <w:gridCol w:w="3526"/>
        <w:gridCol w:w="1647"/>
        <w:gridCol w:w="1813"/>
        <w:gridCol w:w="1760"/>
      </w:tblGrid>
      <w:tr w:rsidR="00525B03" w:rsidRPr="00C85B83" w14:paraId="367B8D39" w14:textId="77777777" w:rsidTr="0070574E">
        <w:trPr>
          <w:trHeight w:val="540"/>
          <w:jc w:val="center"/>
        </w:trPr>
        <w:tc>
          <w:tcPr>
            <w:tcW w:w="481" w:type="dxa"/>
            <w:tcBorders>
              <w:bottom w:val="single" w:sz="4" w:space="0" w:color="auto"/>
            </w:tcBorders>
            <w:shd w:val="clear" w:color="auto" w:fill="auto"/>
          </w:tcPr>
          <w:p w14:paraId="22674829" w14:textId="77777777" w:rsidR="006F4658" w:rsidRPr="00C85B83" w:rsidRDefault="006F4658" w:rsidP="00B66FF3">
            <w:pPr>
              <w:spacing w:after="0" w:line="216" w:lineRule="auto"/>
              <w:contextualSpacing/>
              <w:jc w:val="center"/>
              <w:rPr>
                <w:rFonts w:cs="Calibri"/>
              </w:rPr>
            </w:pPr>
          </w:p>
          <w:p w14:paraId="6F481798" w14:textId="77777777" w:rsidR="00525B03" w:rsidRPr="00C85B83" w:rsidRDefault="00525B03" w:rsidP="00B66FF3">
            <w:pPr>
              <w:spacing w:after="0" w:line="216" w:lineRule="auto"/>
              <w:contextualSpacing/>
              <w:jc w:val="center"/>
              <w:rPr>
                <w:rFonts w:cs="Calibri"/>
              </w:rPr>
            </w:pPr>
          </w:p>
          <w:p w14:paraId="3BBE2618" w14:textId="77777777" w:rsidR="006F4658" w:rsidRPr="00C85B83" w:rsidRDefault="006F4658" w:rsidP="00B66FF3">
            <w:pPr>
              <w:spacing w:after="0" w:line="216" w:lineRule="auto"/>
              <w:contextualSpacing/>
              <w:jc w:val="center"/>
              <w:rPr>
                <w:rFonts w:cs="Calibri"/>
              </w:rPr>
            </w:pPr>
            <w:r w:rsidRPr="00C85B83">
              <w:rPr>
                <w:rFonts w:cs="Calibri"/>
              </w:rPr>
              <w:t>Lp.</w:t>
            </w:r>
          </w:p>
        </w:tc>
        <w:tc>
          <w:tcPr>
            <w:tcW w:w="3526" w:type="dxa"/>
            <w:tcBorders>
              <w:bottom w:val="single" w:sz="4" w:space="0" w:color="auto"/>
            </w:tcBorders>
            <w:shd w:val="clear" w:color="auto" w:fill="auto"/>
          </w:tcPr>
          <w:p w14:paraId="08C83493" w14:textId="77777777" w:rsidR="006F4658" w:rsidRPr="00C85B83" w:rsidRDefault="006F4658" w:rsidP="00B66FF3">
            <w:pPr>
              <w:spacing w:after="0" w:line="216" w:lineRule="auto"/>
              <w:contextualSpacing/>
              <w:rPr>
                <w:rFonts w:cs="Calibri"/>
              </w:rPr>
            </w:pPr>
          </w:p>
          <w:p w14:paraId="03959451" w14:textId="77777777" w:rsidR="00525B03" w:rsidRPr="00C85B83" w:rsidRDefault="00525B03" w:rsidP="00B66FF3">
            <w:pPr>
              <w:spacing w:after="0" w:line="216" w:lineRule="auto"/>
              <w:contextualSpacing/>
              <w:jc w:val="center"/>
              <w:rPr>
                <w:rFonts w:cs="Calibri"/>
              </w:rPr>
            </w:pPr>
          </w:p>
          <w:p w14:paraId="1C67A1A6" w14:textId="77777777" w:rsidR="006F4658" w:rsidRPr="00C85B83" w:rsidRDefault="006F4658" w:rsidP="00B66FF3">
            <w:pPr>
              <w:spacing w:after="0" w:line="216" w:lineRule="auto"/>
              <w:contextualSpacing/>
              <w:jc w:val="center"/>
              <w:rPr>
                <w:rFonts w:cs="Calibri"/>
              </w:rPr>
            </w:pPr>
            <w:r w:rsidRPr="00C85B83">
              <w:rPr>
                <w:rFonts w:cs="Calibri"/>
              </w:rPr>
              <w:t>Roboty</w:t>
            </w:r>
          </w:p>
          <w:p w14:paraId="4EB115F3" w14:textId="77777777" w:rsidR="00416604" w:rsidRPr="00C85B83" w:rsidRDefault="00416604" w:rsidP="00B66FF3">
            <w:pPr>
              <w:spacing w:after="0" w:line="216" w:lineRule="auto"/>
              <w:contextualSpacing/>
              <w:jc w:val="center"/>
              <w:rPr>
                <w:rFonts w:cs="Calibri"/>
              </w:rPr>
            </w:pPr>
            <w:r w:rsidRPr="00C85B83">
              <w:rPr>
                <w:rFonts w:cs="Calibri"/>
              </w:rPr>
              <w:t>- wg przedmiarów robót</w:t>
            </w:r>
          </w:p>
        </w:tc>
        <w:tc>
          <w:tcPr>
            <w:tcW w:w="1647" w:type="dxa"/>
            <w:tcBorders>
              <w:bottom w:val="single" w:sz="4" w:space="0" w:color="auto"/>
            </w:tcBorders>
            <w:shd w:val="clear" w:color="auto" w:fill="auto"/>
          </w:tcPr>
          <w:p w14:paraId="7AA3F167" w14:textId="77777777" w:rsidR="00525B03" w:rsidRPr="00C85B83" w:rsidRDefault="006F4658" w:rsidP="00B66FF3">
            <w:pPr>
              <w:spacing w:after="0" w:line="216" w:lineRule="auto"/>
              <w:contextualSpacing/>
              <w:jc w:val="center"/>
              <w:rPr>
                <w:rFonts w:cs="Calibri"/>
              </w:rPr>
            </w:pPr>
            <w:r w:rsidRPr="00C85B83">
              <w:rPr>
                <w:rFonts w:cs="Calibri"/>
              </w:rPr>
              <w:t xml:space="preserve">Stawka </w:t>
            </w:r>
          </w:p>
          <w:p w14:paraId="7E70EC5B" w14:textId="77777777" w:rsidR="006F4658" w:rsidRPr="00C85B83" w:rsidRDefault="006F4658" w:rsidP="00B66FF3">
            <w:pPr>
              <w:spacing w:after="0" w:line="216" w:lineRule="auto"/>
              <w:contextualSpacing/>
              <w:jc w:val="center"/>
              <w:rPr>
                <w:rFonts w:cs="Calibri"/>
              </w:rPr>
            </w:pPr>
            <w:r w:rsidRPr="00C85B83">
              <w:rPr>
                <w:rFonts w:cs="Calibri"/>
              </w:rPr>
              <w:t>robocizny kosztorysowej</w:t>
            </w:r>
          </w:p>
          <w:p w14:paraId="4D286DA6" w14:textId="77777777" w:rsidR="006F4658" w:rsidRPr="00C85B83" w:rsidRDefault="00416604" w:rsidP="00B66FF3">
            <w:pPr>
              <w:spacing w:after="0" w:line="216" w:lineRule="auto"/>
              <w:contextualSpacing/>
              <w:jc w:val="center"/>
              <w:rPr>
                <w:rFonts w:cs="Calibri"/>
              </w:rPr>
            </w:pPr>
            <w:r w:rsidRPr="00C85B83">
              <w:rPr>
                <w:rFonts w:cs="Calibri"/>
              </w:rPr>
              <w:t>netto</w:t>
            </w:r>
          </w:p>
          <w:p w14:paraId="23034642" w14:textId="77777777" w:rsidR="006F4658" w:rsidRPr="00C85B83" w:rsidRDefault="006F4658" w:rsidP="00B66FF3">
            <w:pPr>
              <w:spacing w:after="0" w:line="216" w:lineRule="auto"/>
              <w:contextualSpacing/>
              <w:rPr>
                <w:rFonts w:cs="Calibri"/>
              </w:rPr>
            </w:pPr>
          </w:p>
          <w:p w14:paraId="4FAB1A5B" w14:textId="77777777" w:rsidR="00B56DE2" w:rsidRPr="00C85B83" w:rsidRDefault="00B56DE2" w:rsidP="00B66FF3">
            <w:pPr>
              <w:spacing w:after="0" w:line="216" w:lineRule="auto"/>
              <w:contextualSpacing/>
              <w:jc w:val="center"/>
              <w:rPr>
                <w:rFonts w:cs="Calibri"/>
              </w:rPr>
            </w:pPr>
          </w:p>
          <w:p w14:paraId="721F00BA" w14:textId="77777777" w:rsidR="006F4658" w:rsidRPr="00C85B83" w:rsidRDefault="006F4658" w:rsidP="00B66FF3">
            <w:pPr>
              <w:spacing w:after="0" w:line="216" w:lineRule="auto"/>
              <w:contextualSpacing/>
              <w:jc w:val="center"/>
              <w:rPr>
                <w:rFonts w:cs="Calibri"/>
              </w:rPr>
            </w:pPr>
            <w:r w:rsidRPr="00C85B83">
              <w:rPr>
                <w:rFonts w:cs="Calibri"/>
              </w:rPr>
              <w:t>[zł/r-g]</w:t>
            </w:r>
          </w:p>
        </w:tc>
        <w:tc>
          <w:tcPr>
            <w:tcW w:w="1813" w:type="dxa"/>
            <w:tcBorders>
              <w:bottom w:val="single" w:sz="4" w:space="0" w:color="auto"/>
            </w:tcBorders>
            <w:shd w:val="clear" w:color="auto" w:fill="auto"/>
          </w:tcPr>
          <w:p w14:paraId="2A6BE073" w14:textId="77777777" w:rsidR="006F4658" w:rsidRPr="00C85B83" w:rsidRDefault="006F4658" w:rsidP="00B66FF3">
            <w:pPr>
              <w:spacing w:after="0" w:line="216" w:lineRule="auto"/>
              <w:contextualSpacing/>
              <w:jc w:val="center"/>
              <w:rPr>
                <w:rFonts w:cs="Calibri"/>
              </w:rPr>
            </w:pPr>
            <w:r w:rsidRPr="00C85B83">
              <w:rPr>
                <w:rFonts w:cs="Calibri"/>
              </w:rPr>
              <w:t xml:space="preserve">Wskaźnik kosztów pośrednich </w:t>
            </w:r>
          </w:p>
          <w:p w14:paraId="078E5F71" w14:textId="77777777" w:rsidR="00525B03" w:rsidRPr="00C85B83" w:rsidRDefault="006F4658" w:rsidP="00B66FF3">
            <w:pPr>
              <w:spacing w:after="0" w:line="216" w:lineRule="auto"/>
              <w:contextualSpacing/>
              <w:jc w:val="center"/>
              <w:rPr>
                <w:rFonts w:cs="Calibri"/>
              </w:rPr>
            </w:pPr>
            <w:r w:rsidRPr="00C85B83">
              <w:rPr>
                <w:rFonts w:cs="Calibri"/>
              </w:rPr>
              <w:t>„Kp”</w:t>
            </w:r>
          </w:p>
          <w:p w14:paraId="7BF02659" w14:textId="77777777" w:rsidR="006F4658" w:rsidRPr="00C85B83" w:rsidRDefault="006F4658" w:rsidP="00B66FF3">
            <w:pPr>
              <w:spacing w:after="0" w:line="216" w:lineRule="auto"/>
              <w:contextualSpacing/>
              <w:jc w:val="center"/>
              <w:rPr>
                <w:rFonts w:cs="Calibri"/>
              </w:rPr>
            </w:pPr>
            <w:r w:rsidRPr="00C85B83">
              <w:rPr>
                <w:rFonts w:cs="Calibri"/>
              </w:rPr>
              <w:t>od R+S</w:t>
            </w:r>
          </w:p>
          <w:p w14:paraId="46FC1C4B" w14:textId="77777777" w:rsidR="00B56DE2" w:rsidRPr="00C85B83" w:rsidRDefault="00B56DE2" w:rsidP="00B66FF3">
            <w:pPr>
              <w:spacing w:after="0" w:line="216" w:lineRule="auto"/>
              <w:contextualSpacing/>
              <w:jc w:val="center"/>
              <w:rPr>
                <w:rFonts w:cs="Calibri"/>
              </w:rPr>
            </w:pPr>
          </w:p>
          <w:p w14:paraId="50D63BBE" w14:textId="77777777" w:rsidR="006F4658" w:rsidRPr="00C85B83" w:rsidRDefault="006F4658" w:rsidP="00B66FF3">
            <w:pPr>
              <w:spacing w:after="0" w:line="216" w:lineRule="auto"/>
              <w:contextualSpacing/>
              <w:jc w:val="center"/>
              <w:rPr>
                <w:rFonts w:cs="Calibri"/>
              </w:rPr>
            </w:pPr>
            <w:r w:rsidRPr="00C85B83">
              <w:rPr>
                <w:rFonts w:cs="Calibri"/>
              </w:rPr>
              <w:t>[%]</w:t>
            </w: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</w:tcPr>
          <w:p w14:paraId="45BEC157" w14:textId="77777777" w:rsidR="006F4658" w:rsidRPr="00C85B83" w:rsidRDefault="006F4658" w:rsidP="00B66FF3">
            <w:pPr>
              <w:spacing w:after="0" w:line="216" w:lineRule="auto"/>
              <w:contextualSpacing/>
              <w:jc w:val="center"/>
              <w:rPr>
                <w:rFonts w:cs="Calibri"/>
              </w:rPr>
            </w:pPr>
            <w:r w:rsidRPr="00C85B83">
              <w:rPr>
                <w:rFonts w:cs="Calibri"/>
              </w:rPr>
              <w:t>Wskaźnik</w:t>
            </w:r>
          </w:p>
          <w:p w14:paraId="420BEDDD" w14:textId="77777777" w:rsidR="006F4658" w:rsidRPr="00C85B83" w:rsidRDefault="006F4658" w:rsidP="00B66FF3">
            <w:pPr>
              <w:spacing w:after="0" w:line="216" w:lineRule="auto"/>
              <w:contextualSpacing/>
              <w:jc w:val="center"/>
              <w:rPr>
                <w:rFonts w:cs="Calibri"/>
              </w:rPr>
            </w:pPr>
            <w:r w:rsidRPr="00C85B83">
              <w:rPr>
                <w:rFonts w:cs="Calibri"/>
              </w:rPr>
              <w:t xml:space="preserve"> zysku</w:t>
            </w:r>
          </w:p>
          <w:p w14:paraId="5EB10728" w14:textId="77777777" w:rsidR="00B56DE2" w:rsidRPr="00C85B83" w:rsidRDefault="006F4658" w:rsidP="00B66FF3">
            <w:pPr>
              <w:spacing w:after="0" w:line="216" w:lineRule="auto"/>
              <w:contextualSpacing/>
              <w:jc w:val="center"/>
              <w:rPr>
                <w:rFonts w:cs="Calibri"/>
              </w:rPr>
            </w:pPr>
            <w:r w:rsidRPr="00C85B83">
              <w:rPr>
                <w:rFonts w:cs="Calibri"/>
              </w:rPr>
              <w:t>„Z”</w:t>
            </w:r>
          </w:p>
          <w:p w14:paraId="486C7B7F" w14:textId="77777777" w:rsidR="004617D9" w:rsidRDefault="004617D9" w:rsidP="00B66FF3">
            <w:pPr>
              <w:spacing w:after="0" w:line="216" w:lineRule="auto"/>
              <w:contextualSpacing/>
              <w:jc w:val="center"/>
              <w:rPr>
                <w:rFonts w:cs="Calibri"/>
              </w:rPr>
            </w:pPr>
          </w:p>
          <w:p w14:paraId="04CA9B8B" w14:textId="77777777" w:rsidR="00B56DE2" w:rsidRPr="00C85B83" w:rsidRDefault="00525B03" w:rsidP="00B66FF3">
            <w:pPr>
              <w:spacing w:after="0" w:line="216" w:lineRule="auto"/>
              <w:contextualSpacing/>
              <w:jc w:val="center"/>
              <w:rPr>
                <w:rFonts w:cs="Calibri"/>
              </w:rPr>
            </w:pPr>
            <w:r w:rsidRPr="00C85B83">
              <w:rPr>
                <w:rFonts w:cs="Calibri"/>
              </w:rPr>
              <w:t>od ……………………</w:t>
            </w:r>
          </w:p>
          <w:p w14:paraId="6BBDE641" w14:textId="77777777" w:rsidR="00416604" w:rsidRPr="00C85B83" w:rsidRDefault="00416604" w:rsidP="00B66FF3">
            <w:pPr>
              <w:spacing w:after="0" w:line="216" w:lineRule="auto"/>
              <w:contextualSpacing/>
              <w:jc w:val="center"/>
              <w:rPr>
                <w:rFonts w:cs="Calibri"/>
              </w:rPr>
            </w:pPr>
          </w:p>
          <w:p w14:paraId="6F3745BE" w14:textId="77777777" w:rsidR="006F4658" w:rsidRPr="00C85B83" w:rsidRDefault="006F4658" w:rsidP="00B66FF3">
            <w:pPr>
              <w:spacing w:after="0" w:line="216" w:lineRule="auto"/>
              <w:contextualSpacing/>
              <w:jc w:val="center"/>
              <w:rPr>
                <w:rFonts w:cs="Calibri"/>
              </w:rPr>
            </w:pPr>
            <w:r w:rsidRPr="00C85B83">
              <w:rPr>
                <w:rFonts w:cs="Calibri"/>
              </w:rPr>
              <w:t>[%]</w:t>
            </w:r>
          </w:p>
        </w:tc>
      </w:tr>
      <w:tr w:rsidR="00525B03" w:rsidRPr="00C85B83" w14:paraId="69F907FF" w14:textId="77777777" w:rsidTr="0070574E">
        <w:trPr>
          <w:trHeight w:val="55"/>
          <w:jc w:val="center"/>
        </w:trPr>
        <w:tc>
          <w:tcPr>
            <w:tcW w:w="481" w:type="dxa"/>
            <w:shd w:val="pct10" w:color="auto" w:fill="auto"/>
          </w:tcPr>
          <w:p w14:paraId="3CE59FA5" w14:textId="77777777" w:rsidR="006F4658" w:rsidRPr="00C85B83" w:rsidRDefault="006F4658" w:rsidP="00B66FF3">
            <w:pPr>
              <w:spacing w:after="0" w:line="216" w:lineRule="auto"/>
              <w:jc w:val="center"/>
              <w:rPr>
                <w:rFonts w:cs="Calibri"/>
                <w:b/>
                <w:bCs/>
              </w:rPr>
            </w:pPr>
            <w:r w:rsidRPr="00C85B83">
              <w:rPr>
                <w:rFonts w:cs="Calibri"/>
                <w:b/>
                <w:bCs/>
              </w:rPr>
              <w:t>1</w:t>
            </w:r>
          </w:p>
        </w:tc>
        <w:tc>
          <w:tcPr>
            <w:tcW w:w="3526" w:type="dxa"/>
            <w:shd w:val="pct10" w:color="auto" w:fill="auto"/>
          </w:tcPr>
          <w:p w14:paraId="502A51E9" w14:textId="77777777" w:rsidR="006F4658" w:rsidRPr="00C85B83" w:rsidRDefault="006F4658" w:rsidP="00B66FF3">
            <w:pPr>
              <w:spacing w:after="0" w:line="216" w:lineRule="auto"/>
              <w:jc w:val="center"/>
              <w:rPr>
                <w:rFonts w:cs="Calibri"/>
                <w:b/>
                <w:bCs/>
              </w:rPr>
            </w:pPr>
            <w:r w:rsidRPr="00C85B83">
              <w:rPr>
                <w:rFonts w:cs="Calibri"/>
                <w:b/>
                <w:bCs/>
              </w:rPr>
              <w:t>2</w:t>
            </w:r>
          </w:p>
        </w:tc>
        <w:tc>
          <w:tcPr>
            <w:tcW w:w="1647" w:type="dxa"/>
            <w:shd w:val="pct10" w:color="auto" w:fill="auto"/>
          </w:tcPr>
          <w:p w14:paraId="029530BD" w14:textId="77777777" w:rsidR="006F4658" w:rsidRPr="00C85B83" w:rsidRDefault="006F4658" w:rsidP="00B66FF3">
            <w:pPr>
              <w:spacing w:after="0" w:line="216" w:lineRule="auto"/>
              <w:jc w:val="center"/>
              <w:rPr>
                <w:rFonts w:cs="Calibri"/>
                <w:b/>
                <w:bCs/>
              </w:rPr>
            </w:pPr>
            <w:r w:rsidRPr="00C85B83">
              <w:rPr>
                <w:rFonts w:cs="Calibri"/>
                <w:b/>
                <w:bCs/>
              </w:rPr>
              <w:t>3</w:t>
            </w:r>
          </w:p>
        </w:tc>
        <w:tc>
          <w:tcPr>
            <w:tcW w:w="1813" w:type="dxa"/>
            <w:shd w:val="pct10" w:color="auto" w:fill="auto"/>
          </w:tcPr>
          <w:p w14:paraId="307B7503" w14:textId="77777777" w:rsidR="006F4658" w:rsidRPr="00C85B83" w:rsidRDefault="006F4658" w:rsidP="00B66FF3">
            <w:pPr>
              <w:spacing w:after="0" w:line="216" w:lineRule="auto"/>
              <w:jc w:val="center"/>
              <w:rPr>
                <w:rFonts w:cs="Calibri"/>
                <w:b/>
                <w:bCs/>
              </w:rPr>
            </w:pPr>
            <w:r w:rsidRPr="00C85B83">
              <w:rPr>
                <w:rFonts w:cs="Calibri"/>
                <w:b/>
                <w:bCs/>
              </w:rPr>
              <w:t>4</w:t>
            </w:r>
          </w:p>
        </w:tc>
        <w:tc>
          <w:tcPr>
            <w:tcW w:w="1760" w:type="dxa"/>
            <w:shd w:val="pct10" w:color="auto" w:fill="auto"/>
          </w:tcPr>
          <w:p w14:paraId="0B44D055" w14:textId="77777777" w:rsidR="006F4658" w:rsidRPr="00C85B83" w:rsidRDefault="006F4658" w:rsidP="00B66FF3">
            <w:pPr>
              <w:spacing w:after="0" w:line="216" w:lineRule="auto"/>
              <w:jc w:val="center"/>
              <w:rPr>
                <w:rFonts w:cs="Calibri"/>
                <w:b/>
                <w:bCs/>
              </w:rPr>
            </w:pPr>
            <w:r w:rsidRPr="00C85B83">
              <w:rPr>
                <w:rFonts w:cs="Calibri"/>
                <w:b/>
                <w:bCs/>
              </w:rPr>
              <w:t>5</w:t>
            </w:r>
          </w:p>
        </w:tc>
      </w:tr>
      <w:tr w:rsidR="006C41EC" w:rsidRPr="00C85B83" w14:paraId="12F990E4" w14:textId="77777777" w:rsidTr="00AA2A65">
        <w:trPr>
          <w:trHeight w:val="1186"/>
          <w:jc w:val="center"/>
        </w:trPr>
        <w:tc>
          <w:tcPr>
            <w:tcW w:w="481" w:type="dxa"/>
            <w:shd w:val="clear" w:color="auto" w:fill="auto"/>
            <w:vAlign w:val="center"/>
          </w:tcPr>
          <w:p w14:paraId="11B4A78B" w14:textId="77777777" w:rsidR="006C41EC" w:rsidRPr="004617D9" w:rsidRDefault="006C41EC" w:rsidP="00B66FF3">
            <w:pPr>
              <w:spacing w:after="0" w:line="216" w:lineRule="auto"/>
              <w:contextualSpacing/>
              <w:rPr>
                <w:rFonts w:cs="Calibri"/>
              </w:rPr>
            </w:pPr>
            <w:r w:rsidRPr="004617D9">
              <w:rPr>
                <w:rFonts w:cs="Calibri"/>
              </w:rPr>
              <w:t>1.</w:t>
            </w:r>
          </w:p>
        </w:tc>
        <w:tc>
          <w:tcPr>
            <w:tcW w:w="3526" w:type="dxa"/>
            <w:shd w:val="clear" w:color="auto" w:fill="auto"/>
            <w:vAlign w:val="center"/>
          </w:tcPr>
          <w:p w14:paraId="5A8C342B" w14:textId="77777777" w:rsidR="006C41EC" w:rsidRPr="00B66FF3" w:rsidRDefault="009F6D28" w:rsidP="00B66FF3">
            <w:pPr>
              <w:spacing w:after="0" w:line="216" w:lineRule="auto"/>
              <w:contextualSpacing/>
              <w:rPr>
                <w:rFonts w:cs="Calibri"/>
                <w:color w:val="000000"/>
              </w:rPr>
            </w:pPr>
            <w:r w:rsidRPr="00C851D0">
              <w:rPr>
                <w:rFonts w:cs="Calibri"/>
                <w:color w:val="000000"/>
              </w:rPr>
              <w:t xml:space="preserve">Roboty </w:t>
            </w:r>
            <w:r w:rsidR="00CE1F64">
              <w:rPr>
                <w:rFonts w:cs="Calibri"/>
                <w:color w:val="000000"/>
              </w:rPr>
              <w:t>branży drogowej</w:t>
            </w:r>
          </w:p>
        </w:tc>
        <w:tc>
          <w:tcPr>
            <w:tcW w:w="1647" w:type="dxa"/>
            <w:shd w:val="clear" w:color="auto" w:fill="auto"/>
          </w:tcPr>
          <w:p w14:paraId="4FBA4A0F" w14:textId="77777777" w:rsidR="006C41EC" w:rsidRPr="004617D9" w:rsidRDefault="006C41EC" w:rsidP="00B66FF3">
            <w:pPr>
              <w:spacing w:after="0" w:line="216" w:lineRule="auto"/>
              <w:contextualSpacing/>
              <w:jc w:val="center"/>
              <w:rPr>
                <w:rFonts w:cs="Calibri"/>
              </w:rPr>
            </w:pPr>
          </w:p>
        </w:tc>
        <w:tc>
          <w:tcPr>
            <w:tcW w:w="1813" w:type="dxa"/>
            <w:shd w:val="clear" w:color="auto" w:fill="auto"/>
          </w:tcPr>
          <w:p w14:paraId="38B805A1" w14:textId="77777777" w:rsidR="006C41EC" w:rsidRPr="004617D9" w:rsidRDefault="006C41EC" w:rsidP="00B66FF3">
            <w:pPr>
              <w:spacing w:after="0" w:line="216" w:lineRule="auto"/>
              <w:jc w:val="both"/>
              <w:rPr>
                <w:rFonts w:cs="Calibri"/>
              </w:rPr>
            </w:pPr>
          </w:p>
        </w:tc>
        <w:tc>
          <w:tcPr>
            <w:tcW w:w="1760" w:type="dxa"/>
            <w:shd w:val="clear" w:color="auto" w:fill="auto"/>
          </w:tcPr>
          <w:p w14:paraId="06BCC5B6" w14:textId="77777777" w:rsidR="006C41EC" w:rsidRPr="004617D9" w:rsidRDefault="006C41EC" w:rsidP="00B66FF3">
            <w:pPr>
              <w:spacing w:after="0" w:line="216" w:lineRule="auto"/>
              <w:jc w:val="both"/>
              <w:rPr>
                <w:rFonts w:cs="Calibri"/>
              </w:rPr>
            </w:pPr>
          </w:p>
        </w:tc>
      </w:tr>
      <w:tr w:rsidR="00CE1F64" w:rsidRPr="00C85B83" w14:paraId="7F3E9508" w14:textId="77777777" w:rsidTr="00AA2A65">
        <w:trPr>
          <w:trHeight w:val="1186"/>
          <w:jc w:val="center"/>
        </w:trPr>
        <w:tc>
          <w:tcPr>
            <w:tcW w:w="481" w:type="dxa"/>
            <w:shd w:val="clear" w:color="auto" w:fill="auto"/>
            <w:vAlign w:val="center"/>
          </w:tcPr>
          <w:p w14:paraId="0B383008" w14:textId="77777777" w:rsidR="00CE1F64" w:rsidRPr="00176043" w:rsidRDefault="00CE1F64" w:rsidP="00B66FF3">
            <w:pPr>
              <w:spacing w:after="0" w:line="216" w:lineRule="auto"/>
              <w:contextualSpacing/>
              <w:rPr>
                <w:rFonts w:cs="Calibri"/>
              </w:rPr>
            </w:pPr>
            <w:r w:rsidRPr="00176043">
              <w:rPr>
                <w:rFonts w:cs="Calibri"/>
              </w:rPr>
              <w:t>2.</w:t>
            </w:r>
          </w:p>
        </w:tc>
        <w:tc>
          <w:tcPr>
            <w:tcW w:w="3526" w:type="dxa"/>
            <w:shd w:val="clear" w:color="auto" w:fill="auto"/>
            <w:vAlign w:val="center"/>
          </w:tcPr>
          <w:p w14:paraId="0597550A" w14:textId="77777777" w:rsidR="00CE1F64" w:rsidRPr="00176043" w:rsidRDefault="00CE1F64" w:rsidP="00B66FF3">
            <w:pPr>
              <w:spacing w:after="0" w:line="216" w:lineRule="auto"/>
              <w:contextualSpacing/>
              <w:rPr>
                <w:rFonts w:cs="Calibri"/>
                <w:color w:val="000000"/>
              </w:rPr>
            </w:pPr>
          </w:p>
          <w:p w14:paraId="19A6019B" w14:textId="2B85C99A" w:rsidR="00CE1F64" w:rsidRPr="00176043" w:rsidRDefault="00CE1F64" w:rsidP="00B66FF3">
            <w:pPr>
              <w:spacing w:after="0" w:line="216" w:lineRule="auto"/>
              <w:contextualSpacing/>
              <w:rPr>
                <w:rFonts w:cs="Calibri"/>
                <w:color w:val="000000"/>
              </w:rPr>
            </w:pPr>
            <w:r w:rsidRPr="00176043">
              <w:rPr>
                <w:rFonts w:cs="Calibri"/>
                <w:color w:val="000000"/>
              </w:rPr>
              <w:t xml:space="preserve">Roboty branży </w:t>
            </w:r>
            <w:r w:rsidR="00176043" w:rsidRPr="00176043">
              <w:rPr>
                <w:rFonts w:cs="Calibri"/>
                <w:color w:val="000000"/>
              </w:rPr>
              <w:t>instalacyjnej- gazowej</w:t>
            </w:r>
          </w:p>
          <w:p w14:paraId="109847CA" w14:textId="77777777" w:rsidR="00CE1F64" w:rsidRPr="00176043" w:rsidRDefault="00CE1F64" w:rsidP="00B66FF3">
            <w:pPr>
              <w:spacing w:after="0" w:line="216" w:lineRule="auto"/>
              <w:contextualSpacing/>
              <w:rPr>
                <w:rFonts w:cs="Calibri"/>
                <w:color w:val="FF0000"/>
              </w:rPr>
            </w:pPr>
          </w:p>
        </w:tc>
        <w:tc>
          <w:tcPr>
            <w:tcW w:w="1647" w:type="dxa"/>
            <w:shd w:val="clear" w:color="auto" w:fill="auto"/>
          </w:tcPr>
          <w:p w14:paraId="3D06D7DD" w14:textId="77777777" w:rsidR="00CE1F64" w:rsidRPr="004617D9" w:rsidRDefault="00CE1F64" w:rsidP="00B66FF3">
            <w:pPr>
              <w:spacing w:after="0" w:line="216" w:lineRule="auto"/>
              <w:jc w:val="both"/>
              <w:rPr>
                <w:rFonts w:cs="Calibri"/>
              </w:rPr>
            </w:pPr>
          </w:p>
        </w:tc>
        <w:tc>
          <w:tcPr>
            <w:tcW w:w="1813" w:type="dxa"/>
            <w:shd w:val="clear" w:color="auto" w:fill="auto"/>
          </w:tcPr>
          <w:p w14:paraId="4A941E10" w14:textId="77777777" w:rsidR="00CE1F64" w:rsidRPr="004617D9" w:rsidRDefault="00CE1F64" w:rsidP="00B66FF3">
            <w:pPr>
              <w:spacing w:after="0" w:line="216" w:lineRule="auto"/>
              <w:jc w:val="both"/>
              <w:rPr>
                <w:rFonts w:cs="Calibri"/>
              </w:rPr>
            </w:pPr>
          </w:p>
        </w:tc>
        <w:tc>
          <w:tcPr>
            <w:tcW w:w="1760" w:type="dxa"/>
            <w:shd w:val="clear" w:color="auto" w:fill="auto"/>
          </w:tcPr>
          <w:p w14:paraId="2F52316B" w14:textId="77777777" w:rsidR="00CE1F64" w:rsidRPr="004617D9" w:rsidRDefault="00CE1F64" w:rsidP="00B66FF3">
            <w:pPr>
              <w:spacing w:after="0" w:line="216" w:lineRule="auto"/>
              <w:jc w:val="both"/>
              <w:rPr>
                <w:rFonts w:cs="Calibri"/>
              </w:rPr>
            </w:pPr>
          </w:p>
        </w:tc>
      </w:tr>
    </w:tbl>
    <w:p w14:paraId="3A24F4CB" w14:textId="77777777" w:rsidR="00506068" w:rsidRPr="00C85B83" w:rsidRDefault="00506068" w:rsidP="00B66FF3">
      <w:pPr>
        <w:spacing w:after="0" w:line="240" w:lineRule="auto"/>
        <w:jc w:val="both"/>
        <w:rPr>
          <w:rFonts w:cs="Calibri"/>
          <w:vertAlign w:val="superscript"/>
        </w:rPr>
      </w:pPr>
    </w:p>
    <w:p w14:paraId="3ED2DC56" w14:textId="77777777" w:rsidR="002F3E15" w:rsidRDefault="002F3E15" w:rsidP="00B66FF3">
      <w:pPr>
        <w:spacing w:after="0" w:line="240" w:lineRule="auto"/>
        <w:jc w:val="both"/>
        <w:rPr>
          <w:rFonts w:cs="Calibri"/>
          <w:b/>
          <w:bCs/>
        </w:rPr>
      </w:pPr>
      <w:bookmarkStart w:id="0" w:name="_Hlk70332736"/>
    </w:p>
    <w:p w14:paraId="36CFDCA0" w14:textId="17EECA48" w:rsidR="00DD418A" w:rsidRPr="00C85B83" w:rsidRDefault="00506068" w:rsidP="00B66FF3">
      <w:pPr>
        <w:spacing w:after="0" w:line="240" w:lineRule="auto"/>
        <w:jc w:val="both"/>
        <w:rPr>
          <w:rFonts w:cs="Calibri"/>
        </w:rPr>
      </w:pPr>
      <w:r w:rsidRPr="00C85B83">
        <w:rPr>
          <w:rFonts w:cs="Calibri"/>
          <w:b/>
          <w:bCs/>
        </w:rPr>
        <w:t>Ceny materiałów:</w:t>
      </w:r>
      <w:r w:rsidRPr="00C85B83">
        <w:rPr>
          <w:rFonts w:cs="Calibri"/>
        </w:rPr>
        <w:t xml:space="preserve"> wg </w:t>
      </w:r>
      <w:r w:rsidR="00FD25DE" w:rsidRPr="00C85B83">
        <w:rPr>
          <w:rFonts w:cs="Calibri"/>
        </w:rPr>
        <w:t xml:space="preserve">kalkulacji szczegółowych </w:t>
      </w:r>
    </w:p>
    <w:p w14:paraId="5F4FA789" w14:textId="77777777" w:rsidR="006F4658" w:rsidRPr="00C85B83" w:rsidRDefault="006F4658" w:rsidP="00B66FF3">
      <w:pPr>
        <w:spacing w:after="0" w:line="240" w:lineRule="auto"/>
        <w:jc w:val="both"/>
        <w:rPr>
          <w:rFonts w:cs="Calibri"/>
        </w:rPr>
      </w:pPr>
      <w:r w:rsidRPr="00C85B83">
        <w:rPr>
          <w:rFonts w:cs="Calibri"/>
          <w:b/>
          <w:bCs/>
        </w:rPr>
        <w:t>Koszty zakupu materiałów:</w:t>
      </w:r>
      <w:r w:rsidRPr="00C85B83">
        <w:rPr>
          <w:rFonts w:cs="Calibri"/>
        </w:rPr>
        <w:t xml:space="preserve"> ujęte w cenach materiałów</w:t>
      </w:r>
    </w:p>
    <w:bookmarkEnd w:id="0"/>
    <w:p w14:paraId="0DDB2291" w14:textId="77777777" w:rsidR="00CE1F64" w:rsidRDefault="006F4658" w:rsidP="00B66FF3">
      <w:pPr>
        <w:spacing w:after="0" w:line="240" w:lineRule="auto"/>
        <w:jc w:val="both"/>
        <w:rPr>
          <w:rFonts w:cs="Calibri"/>
        </w:rPr>
      </w:pPr>
      <w:r w:rsidRPr="00C85B83">
        <w:rPr>
          <w:rFonts w:cs="Calibri"/>
          <w:b/>
          <w:bCs/>
        </w:rPr>
        <w:t>Stawki pracy sprzętu:</w:t>
      </w:r>
      <w:r w:rsidRPr="00C85B83">
        <w:rPr>
          <w:rFonts w:cs="Calibri"/>
        </w:rPr>
        <w:t xml:space="preserve"> wg</w:t>
      </w:r>
      <w:r w:rsidR="00FD25DE" w:rsidRPr="00C85B83">
        <w:rPr>
          <w:rFonts w:cs="Calibri"/>
        </w:rPr>
        <w:t xml:space="preserve"> kalkulacji szczegółowych </w:t>
      </w:r>
      <w:r w:rsidR="00B66FF3">
        <w:rPr>
          <w:rFonts w:cs="Calibri"/>
        </w:rPr>
        <w:t xml:space="preserve"> </w:t>
      </w:r>
    </w:p>
    <w:p w14:paraId="2AC9C874" w14:textId="77777777" w:rsidR="0070574E" w:rsidRDefault="0070574E" w:rsidP="00B66FF3">
      <w:pPr>
        <w:pStyle w:val="Podtytu"/>
        <w:spacing w:after="0" w:line="240" w:lineRule="auto"/>
        <w:jc w:val="both"/>
        <w:rPr>
          <w:rFonts w:ascii="Calibri" w:hAnsi="Calibri" w:cs="Calibri"/>
          <w:sz w:val="22"/>
          <w:szCs w:val="22"/>
          <w:lang w:val="pl-PL"/>
        </w:rPr>
      </w:pPr>
    </w:p>
    <w:p w14:paraId="338B2FC1" w14:textId="77777777" w:rsidR="00D56CD5" w:rsidRDefault="00D56CD5" w:rsidP="00B66FF3">
      <w:pPr>
        <w:pStyle w:val="Podtytu"/>
        <w:spacing w:after="0" w:line="240" w:lineRule="auto"/>
        <w:jc w:val="both"/>
        <w:rPr>
          <w:rFonts w:ascii="Calibri" w:hAnsi="Calibri" w:cs="Calibri"/>
          <w:sz w:val="22"/>
          <w:szCs w:val="22"/>
          <w:lang w:val="pl-PL"/>
        </w:rPr>
      </w:pPr>
    </w:p>
    <w:p w14:paraId="74D979DD" w14:textId="77777777" w:rsidR="00D56CD5" w:rsidRDefault="00D56CD5" w:rsidP="00B66FF3">
      <w:pPr>
        <w:pStyle w:val="Podtytu"/>
        <w:spacing w:after="0" w:line="240" w:lineRule="auto"/>
        <w:jc w:val="both"/>
        <w:rPr>
          <w:rFonts w:ascii="Calibri" w:hAnsi="Calibri" w:cs="Calibri"/>
          <w:sz w:val="22"/>
          <w:szCs w:val="22"/>
          <w:lang w:val="pl-PL"/>
        </w:rPr>
      </w:pPr>
    </w:p>
    <w:p w14:paraId="1A1BD153" w14:textId="77777777" w:rsidR="00B66FF3" w:rsidRPr="00C85B83" w:rsidRDefault="00B66FF3" w:rsidP="00B66FF3">
      <w:pPr>
        <w:pStyle w:val="Podtytu"/>
        <w:spacing w:after="0" w:line="240" w:lineRule="auto"/>
        <w:jc w:val="both"/>
        <w:rPr>
          <w:rFonts w:ascii="Calibri" w:hAnsi="Calibri" w:cs="Calibri"/>
          <w:sz w:val="22"/>
          <w:szCs w:val="22"/>
          <w:lang w:val="pl-PL"/>
        </w:rPr>
      </w:pPr>
    </w:p>
    <w:p w14:paraId="383A260F" w14:textId="77777777" w:rsidR="0079466D" w:rsidRPr="00C85B83" w:rsidRDefault="0079466D" w:rsidP="00B66FF3">
      <w:pPr>
        <w:spacing w:after="0" w:line="240" w:lineRule="auto"/>
        <w:rPr>
          <w:rFonts w:cs="Calibri"/>
        </w:rPr>
      </w:pPr>
      <w:r w:rsidRPr="00C85B83">
        <w:rPr>
          <w:rFonts w:cs="Calibri"/>
        </w:rPr>
        <w:t>……………………………………………… dnia …………………….</w:t>
      </w:r>
      <w:r w:rsidRPr="00C85B83">
        <w:rPr>
          <w:rFonts w:cs="Calibri"/>
        </w:rPr>
        <w:tab/>
        <w:t xml:space="preserve">              </w:t>
      </w:r>
      <w:r w:rsidR="00BC1912" w:rsidRPr="00C85B83">
        <w:rPr>
          <w:rFonts w:cs="Calibri"/>
        </w:rPr>
        <w:t xml:space="preserve">   </w:t>
      </w:r>
      <w:r w:rsidR="00B66FF3">
        <w:rPr>
          <w:rFonts w:cs="Calibri"/>
        </w:rPr>
        <w:tab/>
      </w:r>
      <w:r w:rsidRPr="00C85B83">
        <w:rPr>
          <w:rFonts w:cs="Calibri"/>
        </w:rPr>
        <w:t>…………………………………</w:t>
      </w:r>
      <w:r w:rsidR="00B66FF3">
        <w:rPr>
          <w:rFonts w:cs="Calibri"/>
        </w:rPr>
        <w:t>…..</w:t>
      </w:r>
      <w:r w:rsidRPr="00C85B83">
        <w:rPr>
          <w:rFonts w:cs="Calibri"/>
        </w:rPr>
        <w:t>…………</w:t>
      </w:r>
    </w:p>
    <w:p w14:paraId="29D2DD2D" w14:textId="77777777" w:rsidR="00B34F46" w:rsidRPr="00C85B83" w:rsidRDefault="0079466D" w:rsidP="00B66FF3">
      <w:pPr>
        <w:spacing w:after="0" w:line="240" w:lineRule="auto"/>
        <w:rPr>
          <w:rFonts w:cs="Calibri"/>
          <w:sz w:val="20"/>
          <w:szCs w:val="20"/>
        </w:rPr>
      </w:pPr>
      <w:r w:rsidRPr="00C85B83">
        <w:rPr>
          <w:rFonts w:cs="Calibri"/>
          <w:sz w:val="20"/>
          <w:szCs w:val="20"/>
        </w:rPr>
        <w:tab/>
      </w:r>
      <w:r w:rsidRPr="00C85B83">
        <w:rPr>
          <w:rFonts w:cs="Calibri"/>
          <w:sz w:val="20"/>
          <w:szCs w:val="20"/>
        </w:rPr>
        <w:tab/>
      </w:r>
      <w:r w:rsidRPr="00C85B83">
        <w:rPr>
          <w:rFonts w:cs="Calibri"/>
          <w:sz w:val="20"/>
          <w:szCs w:val="20"/>
        </w:rPr>
        <w:tab/>
      </w:r>
      <w:r w:rsidRPr="00C85B83">
        <w:rPr>
          <w:rFonts w:cs="Calibri"/>
          <w:sz w:val="20"/>
          <w:szCs w:val="20"/>
        </w:rPr>
        <w:tab/>
      </w:r>
      <w:r w:rsidRPr="00C85B83">
        <w:rPr>
          <w:rFonts w:cs="Calibri"/>
          <w:sz w:val="20"/>
          <w:szCs w:val="20"/>
        </w:rPr>
        <w:tab/>
      </w:r>
      <w:r w:rsidRPr="00C85B83">
        <w:rPr>
          <w:rFonts w:cs="Calibri"/>
          <w:sz w:val="20"/>
          <w:szCs w:val="20"/>
        </w:rPr>
        <w:tab/>
      </w:r>
      <w:r w:rsidRPr="00C85B83">
        <w:rPr>
          <w:rFonts w:cs="Calibri"/>
          <w:sz w:val="20"/>
          <w:szCs w:val="20"/>
        </w:rPr>
        <w:tab/>
      </w:r>
      <w:r w:rsidRPr="00C85B83">
        <w:rPr>
          <w:rFonts w:cs="Calibri"/>
          <w:sz w:val="20"/>
          <w:szCs w:val="20"/>
        </w:rPr>
        <w:tab/>
      </w:r>
      <w:r w:rsidR="00837D5C">
        <w:rPr>
          <w:rFonts w:cs="Calibri"/>
          <w:sz w:val="20"/>
          <w:szCs w:val="20"/>
        </w:rPr>
        <w:t xml:space="preserve"> </w:t>
      </w:r>
      <w:r w:rsidR="00B66FF3">
        <w:rPr>
          <w:rFonts w:cs="Calibri"/>
          <w:sz w:val="20"/>
          <w:szCs w:val="20"/>
        </w:rPr>
        <w:tab/>
      </w:r>
      <w:r w:rsidRPr="00C85B83">
        <w:rPr>
          <w:rFonts w:cs="Calibri"/>
          <w:i/>
          <w:sz w:val="20"/>
          <w:szCs w:val="20"/>
        </w:rPr>
        <w:t>(Podpis Wykonawcy/Pełnomocnika)</w:t>
      </w:r>
    </w:p>
    <w:sectPr w:rsidR="00B34F46" w:rsidRPr="00C85B83" w:rsidSect="001E61AC">
      <w:headerReference w:type="default" r:id="rId7"/>
      <w:pgSz w:w="11906" w:h="16838"/>
      <w:pgMar w:top="680" w:right="1304" w:bottom="680" w:left="1304" w:header="28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C502CF" w14:textId="77777777" w:rsidR="00A3388B" w:rsidRDefault="00A3388B" w:rsidP="003B7D31">
      <w:pPr>
        <w:spacing w:after="0" w:line="240" w:lineRule="auto"/>
      </w:pPr>
      <w:r>
        <w:separator/>
      </w:r>
    </w:p>
  </w:endnote>
  <w:endnote w:type="continuationSeparator" w:id="0">
    <w:p w14:paraId="7E00CF99" w14:textId="77777777" w:rsidR="00A3388B" w:rsidRDefault="00A3388B" w:rsidP="003B7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ED54D6" w14:textId="77777777" w:rsidR="00A3388B" w:rsidRDefault="00A3388B" w:rsidP="003B7D31">
      <w:pPr>
        <w:spacing w:after="0" w:line="240" w:lineRule="auto"/>
      </w:pPr>
      <w:r>
        <w:separator/>
      </w:r>
    </w:p>
  </w:footnote>
  <w:footnote w:type="continuationSeparator" w:id="0">
    <w:p w14:paraId="6D6B76EB" w14:textId="77777777" w:rsidR="00A3388B" w:rsidRDefault="00A3388B" w:rsidP="003B7D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325FA1" w14:textId="77777777" w:rsidR="00E324BF" w:rsidRDefault="00E324BF" w:rsidP="00E324BF">
    <w:pPr>
      <w:pStyle w:val="Nagwek"/>
      <w:tabs>
        <w:tab w:val="clear" w:pos="4536"/>
        <w:tab w:val="clear" w:pos="9072"/>
        <w:tab w:val="right" w:pos="9070"/>
      </w:tabs>
    </w:pPr>
  </w:p>
  <w:p w14:paraId="438B765C" w14:textId="77777777" w:rsidR="003B7D31" w:rsidRDefault="003B7D31" w:rsidP="0013697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13318"/>
    <w:multiLevelType w:val="hybridMultilevel"/>
    <w:tmpl w:val="9F60C004"/>
    <w:lvl w:ilvl="0" w:tplc="04150017">
      <w:start w:val="1"/>
      <w:numFmt w:val="lowerLetter"/>
      <w:lvlText w:val="%1)"/>
      <w:lvlJc w:val="left"/>
      <w:pPr>
        <w:ind w:left="787" w:hanging="360"/>
      </w:pPr>
    </w:lvl>
    <w:lvl w:ilvl="1" w:tplc="04150019" w:tentative="1">
      <w:start w:val="1"/>
      <w:numFmt w:val="lowerLetter"/>
      <w:lvlText w:val="%2."/>
      <w:lvlJc w:val="left"/>
      <w:pPr>
        <w:ind w:left="1507" w:hanging="360"/>
      </w:pPr>
    </w:lvl>
    <w:lvl w:ilvl="2" w:tplc="0415001B" w:tentative="1">
      <w:start w:val="1"/>
      <w:numFmt w:val="lowerRoman"/>
      <w:lvlText w:val="%3."/>
      <w:lvlJc w:val="right"/>
      <w:pPr>
        <w:ind w:left="2227" w:hanging="180"/>
      </w:pPr>
    </w:lvl>
    <w:lvl w:ilvl="3" w:tplc="0415000F" w:tentative="1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1" w15:restartNumberingAfterBreak="0">
    <w:nsid w:val="045850D6"/>
    <w:multiLevelType w:val="hybridMultilevel"/>
    <w:tmpl w:val="ACBE9A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924A5"/>
    <w:multiLevelType w:val="hybridMultilevel"/>
    <w:tmpl w:val="01F2FE10"/>
    <w:lvl w:ilvl="0" w:tplc="515EDC3A">
      <w:start w:val="1"/>
      <w:numFmt w:val="decimal"/>
      <w:lvlText w:val="%1)"/>
      <w:lvlJc w:val="left"/>
      <w:pPr>
        <w:ind w:left="36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A10CF0"/>
    <w:multiLevelType w:val="hybridMultilevel"/>
    <w:tmpl w:val="426224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14C1F"/>
    <w:multiLevelType w:val="hybridMultilevel"/>
    <w:tmpl w:val="854ACF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430E4D"/>
    <w:multiLevelType w:val="hybridMultilevel"/>
    <w:tmpl w:val="808053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AE0DA8"/>
    <w:multiLevelType w:val="hybridMultilevel"/>
    <w:tmpl w:val="BB38C71E"/>
    <w:lvl w:ilvl="0" w:tplc="C09A65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CED724C"/>
    <w:multiLevelType w:val="hybridMultilevel"/>
    <w:tmpl w:val="50DEDCB8"/>
    <w:lvl w:ilvl="0" w:tplc="C09A65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2EE4AEB"/>
    <w:multiLevelType w:val="hybridMultilevel"/>
    <w:tmpl w:val="08D2E5B8"/>
    <w:lvl w:ilvl="0" w:tplc="71DA3DA0">
      <w:start w:val="1"/>
      <w:numFmt w:val="decimal"/>
      <w:lvlText w:val="%1)"/>
      <w:lvlJc w:val="left"/>
      <w:pPr>
        <w:ind w:left="36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A4C5BFB"/>
    <w:multiLevelType w:val="hybridMultilevel"/>
    <w:tmpl w:val="F33E265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41B3D9E"/>
    <w:multiLevelType w:val="hybridMultilevel"/>
    <w:tmpl w:val="19425034"/>
    <w:lvl w:ilvl="0" w:tplc="C09A65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0714D4"/>
    <w:multiLevelType w:val="hybridMultilevel"/>
    <w:tmpl w:val="12ACC6A8"/>
    <w:lvl w:ilvl="0" w:tplc="C09A65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5B51C3E"/>
    <w:multiLevelType w:val="hybridMultilevel"/>
    <w:tmpl w:val="7056FFE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77A7C2D"/>
    <w:multiLevelType w:val="hybridMultilevel"/>
    <w:tmpl w:val="3320CF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8D215E9"/>
    <w:multiLevelType w:val="hybridMultilevel"/>
    <w:tmpl w:val="E2848C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E254BB"/>
    <w:multiLevelType w:val="hybridMultilevel"/>
    <w:tmpl w:val="9E4E7C70"/>
    <w:lvl w:ilvl="0" w:tplc="C09A65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B805937"/>
    <w:multiLevelType w:val="hybridMultilevel"/>
    <w:tmpl w:val="F38E34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083838"/>
    <w:multiLevelType w:val="hybridMultilevel"/>
    <w:tmpl w:val="FED0F670"/>
    <w:lvl w:ilvl="0" w:tplc="C09A65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C9D08E2"/>
    <w:multiLevelType w:val="hybridMultilevel"/>
    <w:tmpl w:val="CD76CA0E"/>
    <w:lvl w:ilvl="0" w:tplc="C09A65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ED534D2"/>
    <w:multiLevelType w:val="hybridMultilevel"/>
    <w:tmpl w:val="D3A27C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B67632"/>
    <w:multiLevelType w:val="hybridMultilevel"/>
    <w:tmpl w:val="35E8662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DA61798"/>
    <w:multiLevelType w:val="hybridMultilevel"/>
    <w:tmpl w:val="9F061F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70D5B71"/>
    <w:multiLevelType w:val="hybridMultilevel"/>
    <w:tmpl w:val="788037C4"/>
    <w:lvl w:ilvl="0" w:tplc="C09A65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7B91C33"/>
    <w:multiLevelType w:val="hybridMultilevel"/>
    <w:tmpl w:val="21587F4A"/>
    <w:lvl w:ilvl="0" w:tplc="C09A65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DAF582E"/>
    <w:multiLevelType w:val="hybridMultilevel"/>
    <w:tmpl w:val="2A8C9892"/>
    <w:lvl w:ilvl="0" w:tplc="C09A65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3F917A0"/>
    <w:multiLevelType w:val="hybridMultilevel"/>
    <w:tmpl w:val="F4D2E772"/>
    <w:lvl w:ilvl="0" w:tplc="C09A65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6C309D6"/>
    <w:multiLevelType w:val="hybridMultilevel"/>
    <w:tmpl w:val="0B1226A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84008E0"/>
    <w:multiLevelType w:val="hybridMultilevel"/>
    <w:tmpl w:val="59C66A4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89842BB"/>
    <w:multiLevelType w:val="hybridMultilevel"/>
    <w:tmpl w:val="E4B480A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35EAC7C6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8B86C92"/>
    <w:multiLevelType w:val="hybridMultilevel"/>
    <w:tmpl w:val="D05282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F6203D"/>
    <w:multiLevelType w:val="hybridMultilevel"/>
    <w:tmpl w:val="DF40175C"/>
    <w:lvl w:ilvl="0" w:tplc="C09A65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C2F60EC"/>
    <w:multiLevelType w:val="hybridMultilevel"/>
    <w:tmpl w:val="37F051D0"/>
    <w:lvl w:ilvl="0" w:tplc="C09A65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D0B527B"/>
    <w:multiLevelType w:val="hybridMultilevel"/>
    <w:tmpl w:val="18025BC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53271581">
    <w:abstractNumId w:val="13"/>
  </w:num>
  <w:num w:numId="2" w16cid:durableId="600382868">
    <w:abstractNumId w:val="3"/>
  </w:num>
  <w:num w:numId="3" w16cid:durableId="1123427663">
    <w:abstractNumId w:val="1"/>
  </w:num>
  <w:num w:numId="4" w16cid:durableId="831137503">
    <w:abstractNumId w:val="2"/>
  </w:num>
  <w:num w:numId="5" w16cid:durableId="1886798316">
    <w:abstractNumId w:val="31"/>
  </w:num>
  <w:num w:numId="6" w16cid:durableId="1142310801">
    <w:abstractNumId w:val="8"/>
  </w:num>
  <w:num w:numId="7" w16cid:durableId="127095444">
    <w:abstractNumId w:val="15"/>
  </w:num>
  <w:num w:numId="8" w16cid:durableId="2013556916">
    <w:abstractNumId w:val="9"/>
  </w:num>
  <w:num w:numId="9" w16cid:durableId="1866869550">
    <w:abstractNumId w:val="11"/>
  </w:num>
  <w:num w:numId="10" w16cid:durableId="1853953196">
    <w:abstractNumId w:val="28"/>
  </w:num>
  <w:num w:numId="11" w16cid:durableId="15623549">
    <w:abstractNumId w:val="5"/>
  </w:num>
  <w:num w:numId="12" w16cid:durableId="1659840279">
    <w:abstractNumId w:val="26"/>
  </w:num>
  <w:num w:numId="13" w16cid:durableId="396781588">
    <w:abstractNumId w:val="18"/>
  </w:num>
  <w:num w:numId="14" w16cid:durableId="338047337">
    <w:abstractNumId w:val="6"/>
  </w:num>
  <w:num w:numId="15" w16cid:durableId="1848523918">
    <w:abstractNumId w:val="12"/>
  </w:num>
  <w:num w:numId="16" w16cid:durableId="2021808693">
    <w:abstractNumId w:val="4"/>
  </w:num>
  <w:num w:numId="17" w16cid:durableId="1134132521">
    <w:abstractNumId w:val="24"/>
  </w:num>
  <w:num w:numId="18" w16cid:durableId="236131603">
    <w:abstractNumId w:val="20"/>
  </w:num>
  <w:num w:numId="19" w16cid:durableId="1393188411">
    <w:abstractNumId w:val="16"/>
  </w:num>
  <w:num w:numId="20" w16cid:durableId="2109736745">
    <w:abstractNumId w:val="23"/>
  </w:num>
  <w:num w:numId="21" w16cid:durableId="257373387">
    <w:abstractNumId w:val="0"/>
  </w:num>
  <w:num w:numId="22" w16cid:durableId="1613130403">
    <w:abstractNumId w:val="29"/>
  </w:num>
  <w:num w:numId="23" w16cid:durableId="1180466216">
    <w:abstractNumId w:val="32"/>
  </w:num>
  <w:num w:numId="24" w16cid:durableId="112330926">
    <w:abstractNumId w:val="21"/>
  </w:num>
  <w:num w:numId="25" w16cid:durableId="1169833114">
    <w:abstractNumId w:val="14"/>
  </w:num>
  <w:num w:numId="26" w16cid:durableId="434176414">
    <w:abstractNumId w:val="27"/>
  </w:num>
  <w:num w:numId="27" w16cid:durableId="355734715">
    <w:abstractNumId w:val="19"/>
  </w:num>
  <w:num w:numId="28" w16cid:durableId="2047217496">
    <w:abstractNumId w:val="30"/>
  </w:num>
  <w:num w:numId="29" w16cid:durableId="1949004431">
    <w:abstractNumId w:val="25"/>
  </w:num>
  <w:num w:numId="30" w16cid:durableId="1648968541">
    <w:abstractNumId w:val="17"/>
  </w:num>
  <w:num w:numId="31" w16cid:durableId="905990955">
    <w:abstractNumId w:val="10"/>
  </w:num>
  <w:num w:numId="32" w16cid:durableId="120610730">
    <w:abstractNumId w:val="22"/>
  </w:num>
  <w:num w:numId="33" w16cid:durableId="25906652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56D"/>
    <w:rsid w:val="000032FC"/>
    <w:rsid w:val="0002056D"/>
    <w:rsid w:val="00056E87"/>
    <w:rsid w:val="00057CC2"/>
    <w:rsid w:val="00064C51"/>
    <w:rsid w:val="00065988"/>
    <w:rsid w:val="00067A9A"/>
    <w:rsid w:val="000723B8"/>
    <w:rsid w:val="000859D5"/>
    <w:rsid w:val="00086EAD"/>
    <w:rsid w:val="000B47A0"/>
    <w:rsid w:val="000B6BE2"/>
    <w:rsid w:val="000C73BB"/>
    <w:rsid w:val="000E169A"/>
    <w:rsid w:val="00136978"/>
    <w:rsid w:val="001403EF"/>
    <w:rsid w:val="001645DA"/>
    <w:rsid w:val="0017203D"/>
    <w:rsid w:val="00174381"/>
    <w:rsid w:val="00174EA9"/>
    <w:rsid w:val="00176043"/>
    <w:rsid w:val="00187C9E"/>
    <w:rsid w:val="001903F6"/>
    <w:rsid w:val="001A6570"/>
    <w:rsid w:val="001B0E59"/>
    <w:rsid w:val="001C17A9"/>
    <w:rsid w:val="001D7CD9"/>
    <w:rsid w:val="001E0C21"/>
    <w:rsid w:val="001E14DB"/>
    <w:rsid w:val="001E2C77"/>
    <w:rsid w:val="001E61AC"/>
    <w:rsid w:val="001F62F4"/>
    <w:rsid w:val="002009B9"/>
    <w:rsid w:val="00216E11"/>
    <w:rsid w:val="00220641"/>
    <w:rsid w:val="00222B9C"/>
    <w:rsid w:val="002264AE"/>
    <w:rsid w:val="002336A0"/>
    <w:rsid w:val="00236643"/>
    <w:rsid w:val="00254844"/>
    <w:rsid w:val="0025574D"/>
    <w:rsid w:val="002708C3"/>
    <w:rsid w:val="002718F2"/>
    <w:rsid w:val="00297A49"/>
    <w:rsid w:val="002C3DD7"/>
    <w:rsid w:val="002D267D"/>
    <w:rsid w:val="002D5FB5"/>
    <w:rsid w:val="002E3368"/>
    <w:rsid w:val="002F3E15"/>
    <w:rsid w:val="00305B4E"/>
    <w:rsid w:val="0031172A"/>
    <w:rsid w:val="00330EFD"/>
    <w:rsid w:val="0034065B"/>
    <w:rsid w:val="00343FC1"/>
    <w:rsid w:val="003449C4"/>
    <w:rsid w:val="00346C85"/>
    <w:rsid w:val="0035282D"/>
    <w:rsid w:val="00354DAF"/>
    <w:rsid w:val="003620FA"/>
    <w:rsid w:val="00365323"/>
    <w:rsid w:val="00386D09"/>
    <w:rsid w:val="00390635"/>
    <w:rsid w:val="003A1D6A"/>
    <w:rsid w:val="003A2EF5"/>
    <w:rsid w:val="003A330A"/>
    <w:rsid w:val="003B7D31"/>
    <w:rsid w:val="003C137F"/>
    <w:rsid w:val="003D01B2"/>
    <w:rsid w:val="003D1DD4"/>
    <w:rsid w:val="003E0345"/>
    <w:rsid w:val="003E09BD"/>
    <w:rsid w:val="003E1C40"/>
    <w:rsid w:val="00410DC2"/>
    <w:rsid w:val="00415181"/>
    <w:rsid w:val="00416604"/>
    <w:rsid w:val="00417878"/>
    <w:rsid w:val="00417E02"/>
    <w:rsid w:val="00426AD7"/>
    <w:rsid w:val="00430218"/>
    <w:rsid w:val="00440F3F"/>
    <w:rsid w:val="0044788B"/>
    <w:rsid w:val="00452354"/>
    <w:rsid w:val="004551DB"/>
    <w:rsid w:val="004617D9"/>
    <w:rsid w:val="0046592F"/>
    <w:rsid w:val="00467796"/>
    <w:rsid w:val="0047763B"/>
    <w:rsid w:val="00483505"/>
    <w:rsid w:val="004A1574"/>
    <w:rsid w:val="004A4A0B"/>
    <w:rsid w:val="004C4F6A"/>
    <w:rsid w:val="004D51FC"/>
    <w:rsid w:val="004E25EB"/>
    <w:rsid w:val="004F3941"/>
    <w:rsid w:val="004F48BB"/>
    <w:rsid w:val="00506068"/>
    <w:rsid w:val="00512121"/>
    <w:rsid w:val="00521F4C"/>
    <w:rsid w:val="00525B03"/>
    <w:rsid w:val="0054486E"/>
    <w:rsid w:val="00555E57"/>
    <w:rsid w:val="0055601F"/>
    <w:rsid w:val="00563964"/>
    <w:rsid w:val="00565CCF"/>
    <w:rsid w:val="00576F02"/>
    <w:rsid w:val="00584477"/>
    <w:rsid w:val="00591C55"/>
    <w:rsid w:val="00593019"/>
    <w:rsid w:val="0059418A"/>
    <w:rsid w:val="00596716"/>
    <w:rsid w:val="005C2BB1"/>
    <w:rsid w:val="005C7ADA"/>
    <w:rsid w:val="005E5A34"/>
    <w:rsid w:val="005E5DF0"/>
    <w:rsid w:val="006019E8"/>
    <w:rsid w:val="0060636F"/>
    <w:rsid w:val="00607776"/>
    <w:rsid w:val="00611BAD"/>
    <w:rsid w:val="00617884"/>
    <w:rsid w:val="00620184"/>
    <w:rsid w:val="0063091A"/>
    <w:rsid w:val="00632DE8"/>
    <w:rsid w:val="00651697"/>
    <w:rsid w:val="00654588"/>
    <w:rsid w:val="006561D5"/>
    <w:rsid w:val="0067073F"/>
    <w:rsid w:val="00671AFA"/>
    <w:rsid w:val="006900D2"/>
    <w:rsid w:val="00694E4A"/>
    <w:rsid w:val="006A063B"/>
    <w:rsid w:val="006A7F3B"/>
    <w:rsid w:val="006B011D"/>
    <w:rsid w:val="006B6963"/>
    <w:rsid w:val="006C41EC"/>
    <w:rsid w:val="006D7817"/>
    <w:rsid w:val="006E05AD"/>
    <w:rsid w:val="006E5A03"/>
    <w:rsid w:val="006F4658"/>
    <w:rsid w:val="00700083"/>
    <w:rsid w:val="0070574E"/>
    <w:rsid w:val="00705C97"/>
    <w:rsid w:val="00710E97"/>
    <w:rsid w:val="00726398"/>
    <w:rsid w:val="00744523"/>
    <w:rsid w:val="00746D71"/>
    <w:rsid w:val="00760F88"/>
    <w:rsid w:val="00766F16"/>
    <w:rsid w:val="00775A2C"/>
    <w:rsid w:val="0079466D"/>
    <w:rsid w:val="007B2D81"/>
    <w:rsid w:val="007B5601"/>
    <w:rsid w:val="007B7C77"/>
    <w:rsid w:val="007C1882"/>
    <w:rsid w:val="007C3AAC"/>
    <w:rsid w:val="007C3B31"/>
    <w:rsid w:val="007D41C1"/>
    <w:rsid w:val="007E07AF"/>
    <w:rsid w:val="007E7FCB"/>
    <w:rsid w:val="007F4CC8"/>
    <w:rsid w:val="00837D5C"/>
    <w:rsid w:val="008667C1"/>
    <w:rsid w:val="008679AD"/>
    <w:rsid w:val="00872338"/>
    <w:rsid w:val="0087659B"/>
    <w:rsid w:val="008A0AE6"/>
    <w:rsid w:val="008A5063"/>
    <w:rsid w:val="008B08BB"/>
    <w:rsid w:val="008D1583"/>
    <w:rsid w:val="008E487D"/>
    <w:rsid w:val="008E62AE"/>
    <w:rsid w:val="00917CDA"/>
    <w:rsid w:val="009226C4"/>
    <w:rsid w:val="00925799"/>
    <w:rsid w:val="00943B82"/>
    <w:rsid w:val="00946F31"/>
    <w:rsid w:val="009478B7"/>
    <w:rsid w:val="009561CC"/>
    <w:rsid w:val="009639F0"/>
    <w:rsid w:val="0096592D"/>
    <w:rsid w:val="00975269"/>
    <w:rsid w:val="00990862"/>
    <w:rsid w:val="009A5769"/>
    <w:rsid w:val="009B209C"/>
    <w:rsid w:val="009B340C"/>
    <w:rsid w:val="009D1DC2"/>
    <w:rsid w:val="009E22DC"/>
    <w:rsid w:val="009F18EB"/>
    <w:rsid w:val="009F33C9"/>
    <w:rsid w:val="009F4AD7"/>
    <w:rsid w:val="009F6D28"/>
    <w:rsid w:val="00A12DDD"/>
    <w:rsid w:val="00A173A0"/>
    <w:rsid w:val="00A200AC"/>
    <w:rsid w:val="00A31576"/>
    <w:rsid w:val="00A3388B"/>
    <w:rsid w:val="00A3687B"/>
    <w:rsid w:val="00A45090"/>
    <w:rsid w:val="00A651CB"/>
    <w:rsid w:val="00A86216"/>
    <w:rsid w:val="00A91003"/>
    <w:rsid w:val="00AA2A65"/>
    <w:rsid w:val="00AB1D36"/>
    <w:rsid w:val="00AB5AE3"/>
    <w:rsid w:val="00AC07B0"/>
    <w:rsid w:val="00AC74D5"/>
    <w:rsid w:val="00AF3DA1"/>
    <w:rsid w:val="00AF6634"/>
    <w:rsid w:val="00B011A9"/>
    <w:rsid w:val="00B05250"/>
    <w:rsid w:val="00B07E55"/>
    <w:rsid w:val="00B103F1"/>
    <w:rsid w:val="00B32B32"/>
    <w:rsid w:val="00B34F46"/>
    <w:rsid w:val="00B37AD2"/>
    <w:rsid w:val="00B4188E"/>
    <w:rsid w:val="00B4221C"/>
    <w:rsid w:val="00B56DE2"/>
    <w:rsid w:val="00B63592"/>
    <w:rsid w:val="00B66FF3"/>
    <w:rsid w:val="00B90908"/>
    <w:rsid w:val="00BA5FF4"/>
    <w:rsid w:val="00BB171F"/>
    <w:rsid w:val="00BC154A"/>
    <w:rsid w:val="00BC1912"/>
    <w:rsid w:val="00C04FE6"/>
    <w:rsid w:val="00C359B6"/>
    <w:rsid w:val="00C40B35"/>
    <w:rsid w:val="00C52077"/>
    <w:rsid w:val="00C5628D"/>
    <w:rsid w:val="00C63B00"/>
    <w:rsid w:val="00C64A76"/>
    <w:rsid w:val="00C67BC7"/>
    <w:rsid w:val="00C738BB"/>
    <w:rsid w:val="00C76E37"/>
    <w:rsid w:val="00C83FC7"/>
    <w:rsid w:val="00C851D0"/>
    <w:rsid w:val="00C85B83"/>
    <w:rsid w:val="00CA1132"/>
    <w:rsid w:val="00CA5D47"/>
    <w:rsid w:val="00CB2A8B"/>
    <w:rsid w:val="00CE1F64"/>
    <w:rsid w:val="00CE2EE4"/>
    <w:rsid w:val="00CE7BCC"/>
    <w:rsid w:val="00D064D3"/>
    <w:rsid w:val="00D346A7"/>
    <w:rsid w:val="00D361B6"/>
    <w:rsid w:val="00D56CD5"/>
    <w:rsid w:val="00D6028E"/>
    <w:rsid w:val="00D614CD"/>
    <w:rsid w:val="00D623FF"/>
    <w:rsid w:val="00D75AE4"/>
    <w:rsid w:val="00D92D76"/>
    <w:rsid w:val="00DA075D"/>
    <w:rsid w:val="00DA6B96"/>
    <w:rsid w:val="00DC0534"/>
    <w:rsid w:val="00DD418A"/>
    <w:rsid w:val="00DD5F2A"/>
    <w:rsid w:val="00DE7F41"/>
    <w:rsid w:val="00E160E3"/>
    <w:rsid w:val="00E230CB"/>
    <w:rsid w:val="00E324BF"/>
    <w:rsid w:val="00E36D50"/>
    <w:rsid w:val="00E5097D"/>
    <w:rsid w:val="00E51F17"/>
    <w:rsid w:val="00E53D28"/>
    <w:rsid w:val="00E600F9"/>
    <w:rsid w:val="00E626C2"/>
    <w:rsid w:val="00E64060"/>
    <w:rsid w:val="00E72627"/>
    <w:rsid w:val="00E871F8"/>
    <w:rsid w:val="00E94CD2"/>
    <w:rsid w:val="00E958E4"/>
    <w:rsid w:val="00E9772C"/>
    <w:rsid w:val="00EA3A4B"/>
    <w:rsid w:val="00EC07DB"/>
    <w:rsid w:val="00EC128E"/>
    <w:rsid w:val="00EC2ED1"/>
    <w:rsid w:val="00ED6C1C"/>
    <w:rsid w:val="00F01C16"/>
    <w:rsid w:val="00F05125"/>
    <w:rsid w:val="00F160F2"/>
    <w:rsid w:val="00F260F6"/>
    <w:rsid w:val="00F30BDB"/>
    <w:rsid w:val="00F30E80"/>
    <w:rsid w:val="00F31ECA"/>
    <w:rsid w:val="00F41380"/>
    <w:rsid w:val="00F41CAB"/>
    <w:rsid w:val="00F4225B"/>
    <w:rsid w:val="00F46912"/>
    <w:rsid w:val="00F518D2"/>
    <w:rsid w:val="00F565A1"/>
    <w:rsid w:val="00F7338E"/>
    <w:rsid w:val="00F74A4D"/>
    <w:rsid w:val="00F854D2"/>
    <w:rsid w:val="00F8680A"/>
    <w:rsid w:val="00F93260"/>
    <w:rsid w:val="00F959E4"/>
    <w:rsid w:val="00FB2044"/>
    <w:rsid w:val="00FB482E"/>
    <w:rsid w:val="00FB5796"/>
    <w:rsid w:val="00FC324A"/>
    <w:rsid w:val="00FD25DE"/>
    <w:rsid w:val="00FF4EE8"/>
    <w:rsid w:val="00FF6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B42F09"/>
  <w15:chartTrackingRefBased/>
  <w15:docId w15:val="{5B19C904-165C-4BC7-88A9-0F64B1446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064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4551DB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b/>
      <w:sz w:val="24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20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rsid w:val="004551D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C3B31"/>
    <w:pPr>
      <w:ind w:left="720"/>
      <w:contextualSpacing/>
    </w:pPr>
  </w:style>
  <w:style w:type="paragraph" w:styleId="Podtytu">
    <w:name w:val="Subtitle"/>
    <w:basedOn w:val="Normalny"/>
    <w:link w:val="PodtytuZnak"/>
    <w:qFormat/>
    <w:rsid w:val="003449C4"/>
    <w:pPr>
      <w:spacing w:after="60"/>
      <w:jc w:val="center"/>
      <w:outlineLvl w:val="1"/>
    </w:pPr>
    <w:rPr>
      <w:rFonts w:ascii="Arial" w:hAnsi="Arial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rsid w:val="003449C4"/>
    <w:rPr>
      <w:rFonts w:ascii="Arial" w:eastAsia="Calibri" w:hAnsi="Arial" w:cs="Arial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B7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7D31"/>
  </w:style>
  <w:style w:type="paragraph" w:styleId="Stopka">
    <w:name w:val="footer"/>
    <w:basedOn w:val="Normalny"/>
    <w:link w:val="StopkaZnak"/>
    <w:uiPriority w:val="99"/>
    <w:unhideWhenUsed/>
    <w:rsid w:val="003B7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7D31"/>
  </w:style>
  <w:style w:type="paragraph" w:styleId="Tekstdymka">
    <w:name w:val="Balloon Text"/>
    <w:basedOn w:val="Normalny"/>
    <w:link w:val="TekstdymkaZnak"/>
    <w:uiPriority w:val="99"/>
    <w:semiHidden/>
    <w:unhideWhenUsed/>
    <w:rsid w:val="003B7D3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3B7D31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nhideWhenUsed/>
    <w:rsid w:val="00F05125"/>
    <w:pPr>
      <w:spacing w:after="120" w:line="480" w:lineRule="auto"/>
    </w:pPr>
    <w:rPr>
      <w:rFonts w:ascii="Times New Roman" w:eastAsia="Times New Roman" w:hAnsi="Times New Roman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rsid w:val="00F05125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Wyrnieniedelikatne">
    <w:name w:val="Subtle Emphasis"/>
    <w:uiPriority w:val="19"/>
    <w:qFormat/>
    <w:rsid w:val="00E626C2"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42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1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3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1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Marek Markowski</dc:creator>
  <cp:keywords/>
  <dc:description/>
  <cp:lastModifiedBy>Radosław Jabłoński</cp:lastModifiedBy>
  <cp:revision>4</cp:revision>
  <cp:lastPrinted>2011-04-19T13:32:00Z</cp:lastPrinted>
  <dcterms:created xsi:type="dcterms:W3CDTF">2025-01-22T09:35:00Z</dcterms:created>
  <dcterms:modified xsi:type="dcterms:W3CDTF">2025-02-13T14:01:00Z</dcterms:modified>
</cp:coreProperties>
</file>