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8811D4" w:rsidRDefault="00C17033" w:rsidP="007C1153">
      <w:pPr>
        <w:ind w:left="637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Załącznik nr </w:t>
      </w:r>
      <w:r w:rsidR="00571C3E" w:rsidRPr="008811D4"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 do SWZ</w:t>
      </w:r>
    </w:p>
    <w:p w:rsidR="0058748E" w:rsidRPr="008811D4" w:rsidRDefault="00C17033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Znak sprawy</w:t>
      </w: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  <w:r w:rsidR="00130542" w:rsidRPr="008811D4">
        <w:rPr>
          <w:rFonts w:asciiTheme="minorHAnsi" w:eastAsia="Calibri" w:hAnsiTheme="minorHAnsi" w:cstheme="minorHAnsi"/>
          <w:sz w:val="20"/>
          <w:szCs w:val="20"/>
        </w:rPr>
        <w:t>OR-A.271.01.2021</w:t>
      </w:r>
    </w:p>
    <w:p w:rsidR="0058748E" w:rsidRPr="008811D4" w:rsidRDefault="0058748E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:rsidR="00A30657" w:rsidRPr="008811D4" w:rsidRDefault="00A30657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Podmiot udostępniający zasoby </w:t>
      </w:r>
    </w:p>
    <w:p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:rsidR="0058748E" w:rsidRPr="008811D4" w:rsidRDefault="0098421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>(pełna nazwa, adres</w:t>
      </w:r>
      <w:r w:rsidR="00C17033" w:rsidRPr="008811D4">
        <w:rPr>
          <w:rFonts w:asciiTheme="minorHAnsi" w:eastAsia="Calibri" w:hAnsiTheme="minorHAnsi" w:cstheme="minorHAnsi"/>
          <w:i/>
          <w:sz w:val="20"/>
          <w:szCs w:val="20"/>
        </w:rPr>
        <w:t>)</w:t>
      </w:r>
    </w:p>
    <w:p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:rsidR="00535BB0" w:rsidRPr="008811D4" w:rsidRDefault="00535BB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:rsidR="0058748E" w:rsidRPr="008811D4" w:rsidRDefault="00C17033" w:rsidP="00606B9D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811D4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</w:t>
      </w:r>
    </w:p>
    <w:p w:rsidR="00F73C5C" w:rsidRPr="008811D4" w:rsidRDefault="00606B9D" w:rsidP="00606B9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DO ODDANIA DO DYSPOZYCJI NIEZBĘDNYCH ZASOBÓW NA POTRZEBY REALIZACJI ZAMÓWIENIA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8811D4" w:rsidRPr="008811D4" w:rsidRDefault="008811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58748E" w:rsidRPr="008811D4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…………………………</w:t>
      </w: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58748E" w:rsidRPr="008811D4" w:rsidRDefault="00C17033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:rsidR="008811D4" w:rsidRPr="008811D4" w:rsidRDefault="008811D4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:rsidR="0058748E" w:rsidRPr="008811D4" w:rsidRDefault="00C17033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sz w:val="20"/>
          <w:szCs w:val="20"/>
        </w:rPr>
        <w:t>zobowiązuję się</w:t>
      </w:r>
      <w:r w:rsidR="00420993"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8811D4">
        <w:rPr>
          <w:rFonts w:asciiTheme="minorHAnsi" w:eastAsia="Calibri" w:hAnsiTheme="minorHAnsi" w:cstheme="minorHAnsi"/>
          <w:b/>
          <w:sz w:val="20"/>
          <w:szCs w:val="20"/>
        </w:rPr>
        <w:t>Pzp</w:t>
      </w:r>
      <w:proofErr w:type="spellEnd"/>
      <w:r w:rsidR="00420993" w:rsidRPr="008811D4">
        <w:rPr>
          <w:rFonts w:asciiTheme="minorHAnsi" w:eastAsia="Calibri" w:hAnsiTheme="minorHAnsi" w:cstheme="minorHAnsi"/>
          <w:b/>
          <w:sz w:val="20"/>
          <w:szCs w:val="20"/>
        </w:rPr>
        <w:t>,</w:t>
      </w: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 do oddania do dyspozycji niezbędnych zasobów na rzecz:</w:t>
      </w:r>
    </w:p>
    <w:p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.</w:t>
      </w: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</w:t>
      </w:r>
    </w:p>
    <w:p w:rsidR="0058748E" w:rsidRPr="008811D4" w:rsidRDefault="00C17033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>(nazwa i adres Wykonawcy/Wykonawców</w:t>
      </w:r>
      <w:r w:rsidR="000E630B"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wspólnie</w:t>
      </w:r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składającego/</w:t>
      </w:r>
      <w:proofErr w:type="spellStart"/>
      <w:r w:rsidRPr="008811D4">
        <w:rPr>
          <w:rFonts w:asciiTheme="minorHAnsi" w:eastAsia="Calibri" w:hAnsiTheme="minorHAnsi" w:cstheme="minorHAnsi"/>
          <w:i/>
          <w:sz w:val="20"/>
          <w:szCs w:val="20"/>
        </w:rPr>
        <w:t>ych</w:t>
      </w:r>
      <w:proofErr w:type="spellEnd"/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Ofertę)</w:t>
      </w:r>
    </w:p>
    <w:p w:rsidR="0058748E" w:rsidRPr="008811D4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58748E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8811D4" w:rsidRPr="008811D4" w:rsidRDefault="008811D4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:rsidR="00A30657" w:rsidRPr="008811D4" w:rsidRDefault="00170EB4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na potrzeby realizacji zamówienia publicznego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prowadzonego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8811D4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:rsidR="008811D4" w:rsidRPr="008811D4" w:rsidRDefault="008811D4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:rsidR="00130542" w:rsidRPr="008811D4" w:rsidRDefault="00130542" w:rsidP="001305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„Świadczenie usług pocztowych w obrocie krajowym i zagranicznym</w:t>
      </w:r>
    </w:p>
    <w:p w:rsidR="00130542" w:rsidRPr="008811D4" w:rsidRDefault="00130542" w:rsidP="001305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w zakresie przyjmowania, przemieszczania i doręczania przesyłek pocztowych,</w:t>
      </w:r>
    </w:p>
    <w:p w:rsidR="00130542" w:rsidRPr="008811D4" w:rsidRDefault="00130542" w:rsidP="001305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paczek pocztowych oraz ich ewentualnych zwrotów na potrzeby</w:t>
      </w:r>
    </w:p>
    <w:p w:rsidR="0058748E" w:rsidRPr="008811D4" w:rsidRDefault="00130542" w:rsidP="00130542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Urzędu Miasta Leszna”</w:t>
      </w:r>
      <w:r w:rsidR="00272454" w:rsidRPr="008811D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58748E" w:rsidRDefault="0058748E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8811D4" w:rsidRPr="008811D4" w:rsidRDefault="008811D4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58748E" w:rsidRPr="008811D4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Zakres dostępnych </w:t>
      </w:r>
      <w:r w:rsidR="00A30657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Pr="008811D4">
        <w:rPr>
          <w:rFonts w:asciiTheme="minorHAnsi" w:eastAsia="Calibri" w:hAnsiTheme="minorHAnsi" w:cstheme="minorHAnsi"/>
          <w:sz w:val="20"/>
          <w:szCs w:val="20"/>
        </w:rPr>
        <w:t>ykonawcy zasobów podmiotu udostępniającego zasoby:</w:t>
      </w:r>
    </w:p>
    <w:p w:rsidR="0058748E" w:rsidRPr="008811D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</w:t>
      </w:r>
    </w:p>
    <w:p w:rsidR="0058748E" w:rsidRPr="008811D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58748E" w:rsidRPr="008811D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Sposób i okres udostępnienia </w:t>
      </w:r>
      <w:r w:rsidR="00A30657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Pr="008811D4">
        <w:rPr>
          <w:rFonts w:asciiTheme="minorHAnsi" w:eastAsia="Calibri" w:hAnsiTheme="minorHAnsi" w:cstheme="minorHAnsi"/>
          <w:sz w:val="20"/>
          <w:szCs w:val="20"/>
        </w:rPr>
        <w:t>ykonawcy i wykorzystania przez niego zasobów podmiotu udostępniającego te zasoby przy wykonywaniu zamówienia</w:t>
      </w:r>
      <w:r w:rsidR="00FC25FB" w:rsidRPr="008811D4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FC25FB" w:rsidRPr="008811D4">
        <w:rPr>
          <w:rFonts w:asciiTheme="minorHAnsi" w:hAnsiTheme="minorHAnsi" w:cstheme="minorHAnsi"/>
          <w:sz w:val="20"/>
          <w:szCs w:val="20"/>
        </w:rPr>
        <w:t xml:space="preserve">charakter stosunku, jaki będzie łączył </w:t>
      </w:r>
      <w:r w:rsidR="00F940B8" w:rsidRPr="008811D4">
        <w:rPr>
          <w:rFonts w:asciiTheme="minorHAnsi" w:hAnsiTheme="minorHAnsi" w:cstheme="minorHAnsi"/>
          <w:sz w:val="20"/>
          <w:szCs w:val="20"/>
        </w:rPr>
        <w:t xml:space="preserve">podmiot udostępniający zasoby </w:t>
      </w:r>
      <w:r w:rsidR="00FC25FB" w:rsidRPr="008811D4">
        <w:rPr>
          <w:rFonts w:asciiTheme="minorHAnsi" w:hAnsiTheme="minorHAnsi" w:cstheme="minorHAnsi"/>
          <w:sz w:val="20"/>
          <w:szCs w:val="20"/>
        </w:rPr>
        <w:t>z Wykonawcą:</w:t>
      </w:r>
    </w:p>
    <w:p w:rsidR="0058748E" w:rsidRPr="008811D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</w:t>
      </w:r>
    </w:p>
    <w:p w:rsidR="0058748E" w:rsidRPr="008811D4" w:rsidRDefault="0058748E">
      <w:pPr>
        <w:spacing w:line="360" w:lineRule="auto"/>
        <w:ind w:left="234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58748E" w:rsidRPr="008811D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Czy i w jakim zakresie podmiot udostępniający zasoby, na zdolnościach którego </w:t>
      </w:r>
      <w:r w:rsidR="00A30657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ykonawca polega </w:t>
      </w:r>
      <w:r w:rsidR="00AE24B2" w:rsidRPr="008811D4">
        <w:rPr>
          <w:rFonts w:asciiTheme="minorHAnsi" w:eastAsia="Calibri" w:hAnsiTheme="minorHAnsi" w:cstheme="minorHAnsi"/>
          <w:sz w:val="20"/>
          <w:szCs w:val="20"/>
        </w:rPr>
        <w:br/>
      </w: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8811D4">
        <w:rPr>
          <w:rFonts w:asciiTheme="minorHAnsi" w:eastAsia="Calibri" w:hAnsiTheme="minorHAnsi" w:cstheme="minorHAnsi"/>
          <w:sz w:val="20"/>
          <w:szCs w:val="20"/>
        </w:rPr>
        <w:t xml:space="preserve">roboty budowlane lub </w:t>
      </w:r>
      <w:r w:rsidRPr="008811D4">
        <w:rPr>
          <w:rFonts w:asciiTheme="minorHAnsi" w:eastAsia="Calibri" w:hAnsiTheme="minorHAnsi" w:cstheme="minorHAnsi"/>
          <w:sz w:val="20"/>
          <w:szCs w:val="20"/>
        </w:rPr>
        <w:t>usługi, których wskazane zdolności dotyczą:</w:t>
      </w:r>
    </w:p>
    <w:p w:rsidR="0058748E" w:rsidRPr="008811D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…..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</w:t>
      </w:r>
    </w:p>
    <w:p w:rsidR="0058748E" w:rsidRPr="008811D4" w:rsidRDefault="0058748E">
      <w:pPr>
        <w:spacing w:line="360" w:lineRule="auto"/>
        <w:ind w:left="426"/>
        <w:rPr>
          <w:rFonts w:asciiTheme="minorHAnsi" w:eastAsia="Calibri" w:hAnsiTheme="minorHAnsi" w:cstheme="minorHAnsi"/>
          <w:sz w:val="20"/>
          <w:szCs w:val="20"/>
        </w:rPr>
      </w:pPr>
    </w:p>
    <w:p w:rsidR="0058748E" w:rsidRPr="008811D4" w:rsidRDefault="0058748E" w:rsidP="00535BB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A30657" w:rsidRPr="008811D4" w:rsidRDefault="00A30657">
      <w:pPr>
        <w:spacing w:line="360" w:lineRule="auto"/>
        <w:ind w:left="426"/>
        <w:rPr>
          <w:rFonts w:asciiTheme="minorHAnsi" w:eastAsia="Calibri" w:hAnsiTheme="minorHAnsi" w:cstheme="minorHAnsi"/>
          <w:sz w:val="20"/>
          <w:szCs w:val="20"/>
        </w:rPr>
      </w:pPr>
    </w:p>
    <w:p w:rsidR="00420993" w:rsidRPr="008811D4" w:rsidRDefault="00F73C5C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sz w:val="20"/>
          <w:szCs w:val="20"/>
        </w:rPr>
        <w:t xml:space="preserve">UWAGA!!! </w:t>
      </w:r>
    </w:p>
    <w:p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20993" w:rsidRPr="008811D4" w:rsidRDefault="00420993" w:rsidP="005A427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reprezentowania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tego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podmiotu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>winien załączyć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do oferty.</w:t>
      </w:r>
    </w:p>
    <w:p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8117C3" w:rsidRPr="008811D4" w:rsidRDefault="008117C3" w:rsidP="00A30657">
      <w:pPr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p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:rsidR="00470FAB" w:rsidRPr="008811D4" w:rsidRDefault="00470FAB" w:rsidP="00470FAB">
      <w:pPr>
        <w:tabs>
          <w:tab w:val="left" w:pos="3686"/>
          <w:tab w:val="left" w:pos="5670"/>
        </w:tabs>
        <w:suppressAutoHyphens w:val="0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</w: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  <w:t>.............................................................................</w:t>
      </w:r>
    </w:p>
    <w:p w:rsidR="00470FAB" w:rsidRPr="008811D4" w:rsidRDefault="00470FAB" w:rsidP="00470FAB">
      <w:pPr>
        <w:tabs>
          <w:tab w:val="left" w:pos="7174"/>
        </w:tabs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811D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8811D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</w:t>
      </w:r>
      <w:bookmarkStart w:id="2" w:name="_GoBack"/>
      <w:bookmarkEnd w:id="2"/>
      <w:r w:rsidRPr="008811D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(miejscowość i data)</w:t>
      </w:r>
    </w:p>
    <w:p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8117C3" w:rsidRPr="008811D4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Uwaga!</w:t>
      </w:r>
    </w:p>
    <w:p w:rsidR="008117C3" w:rsidRPr="008811D4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>Niniejszy dokument należy opatrzyć kwalifikowanym podpisem elektronicznym, podpisem zaufanym lub podpisem osobistym</w:t>
      </w:r>
      <w:r w:rsidR="00535BB0"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osoby uprawnionej do składania oświadczeń woli w imieniu podmiotu udostępniającego zasoby</w:t>
      </w: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</w:t>
      </w:r>
    </w:p>
    <w:p w:rsidR="00F73C5C" w:rsidRPr="008811D4" w:rsidRDefault="00F73C5C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sectPr w:rsidR="00F73C5C" w:rsidRPr="008811D4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0C" w:rsidRDefault="00946A0C">
      <w:r>
        <w:separator/>
      </w:r>
    </w:p>
  </w:endnote>
  <w:endnote w:type="continuationSeparator" w:id="0">
    <w:p w:rsidR="00946A0C" w:rsidRDefault="009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:rsidR="005A427B" w:rsidRDefault="006F5DE7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8811D4">
          <w:rPr>
            <w:noProof/>
          </w:rPr>
          <w:t>2</w:t>
        </w:r>
        <w:r>
          <w:fldChar w:fldCharType="end"/>
        </w:r>
      </w:p>
    </w:sdtContent>
  </w:sdt>
  <w:p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0C" w:rsidRDefault="00946A0C">
      <w:r>
        <w:separator/>
      </w:r>
    </w:p>
  </w:footnote>
  <w:footnote w:type="continuationSeparator" w:id="0">
    <w:p w:rsidR="00946A0C" w:rsidRDefault="0094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4374A"/>
    <w:rsid w:val="000A55C3"/>
    <w:rsid w:val="000E630B"/>
    <w:rsid w:val="000F7C73"/>
    <w:rsid w:val="00130542"/>
    <w:rsid w:val="0014606D"/>
    <w:rsid w:val="00170EB4"/>
    <w:rsid w:val="001874C7"/>
    <w:rsid w:val="001C66D0"/>
    <w:rsid w:val="001E100B"/>
    <w:rsid w:val="00272454"/>
    <w:rsid w:val="003634F6"/>
    <w:rsid w:val="00363CE9"/>
    <w:rsid w:val="003D1625"/>
    <w:rsid w:val="00420993"/>
    <w:rsid w:val="00470FAB"/>
    <w:rsid w:val="004D7D7F"/>
    <w:rsid w:val="00535BB0"/>
    <w:rsid w:val="00571C3E"/>
    <w:rsid w:val="0058748E"/>
    <w:rsid w:val="005A427B"/>
    <w:rsid w:val="005B7C64"/>
    <w:rsid w:val="005D5D0E"/>
    <w:rsid w:val="00606B9D"/>
    <w:rsid w:val="00632019"/>
    <w:rsid w:val="00697BBE"/>
    <w:rsid w:val="006B199B"/>
    <w:rsid w:val="006F5DE7"/>
    <w:rsid w:val="007C1153"/>
    <w:rsid w:val="008117C3"/>
    <w:rsid w:val="008532CD"/>
    <w:rsid w:val="008811D4"/>
    <w:rsid w:val="00892BF4"/>
    <w:rsid w:val="00946A0C"/>
    <w:rsid w:val="00984210"/>
    <w:rsid w:val="009C3757"/>
    <w:rsid w:val="00A30657"/>
    <w:rsid w:val="00A902CF"/>
    <w:rsid w:val="00AE24B2"/>
    <w:rsid w:val="00BE52E8"/>
    <w:rsid w:val="00C17033"/>
    <w:rsid w:val="00C33106"/>
    <w:rsid w:val="00C76624"/>
    <w:rsid w:val="00CF6D22"/>
    <w:rsid w:val="00D27D2C"/>
    <w:rsid w:val="00DB6E49"/>
    <w:rsid w:val="00EA248B"/>
    <w:rsid w:val="00F21706"/>
    <w:rsid w:val="00F40C55"/>
    <w:rsid w:val="00F73C5C"/>
    <w:rsid w:val="00F940B8"/>
    <w:rsid w:val="00FC25FB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2021-03-29T06:29:00Z</dcterms:created>
  <dcterms:modified xsi:type="dcterms:W3CDTF">2021-12-01T12:31:00Z</dcterms:modified>
</cp:coreProperties>
</file>