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1729EA5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4F46E4">
        <w:rPr>
          <w:rFonts w:ascii="Arial" w:hAnsi="Arial" w:cs="Arial"/>
          <w:smallCaps/>
          <w:w w:val="130"/>
          <w:sz w:val="16"/>
          <w:szCs w:val="16"/>
        </w:rPr>
        <w:t>2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28ABCF29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>
        <w:rPr>
          <w:rFonts w:ascii="Arial" w:hAnsi="Arial" w:cs="Arial"/>
          <w:sz w:val="14"/>
          <w:szCs w:val="14"/>
        </w:rPr>
        <w:t>2</w:t>
      </w:r>
      <w:r w:rsidR="00756450">
        <w:rPr>
          <w:rFonts w:ascii="Arial" w:hAnsi="Arial" w:cs="Arial"/>
          <w:sz w:val="14"/>
          <w:szCs w:val="14"/>
        </w:rPr>
        <w:t>3</w:t>
      </w:r>
      <w:r w:rsidRPr="00AF596E">
        <w:rPr>
          <w:rFonts w:ascii="Arial" w:hAnsi="Arial" w:cs="Arial"/>
          <w:sz w:val="14"/>
          <w:szCs w:val="14"/>
        </w:rPr>
        <w:t xml:space="preserve"> r.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A8D7DB3" w14:textId="1EF5EC22" w:rsidR="00996383" w:rsidRDefault="00763ED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7671B9"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Pzp)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6282D50A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4F46E4" w:rsidRPr="004F46E4">
        <w:rPr>
          <w:rFonts w:ascii="Arial" w:hAnsi="Arial" w:cs="Arial"/>
          <w:b/>
          <w:bCs/>
          <w:sz w:val="18"/>
          <w:szCs w:val="18"/>
        </w:rPr>
        <w:t>„</w:t>
      </w:r>
      <w:r w:rsidR="00E60BB0" w:rsidRPr="00E60BB0">
        <w:rPr>
          <w:rFonts w:ascii="Arial" w:hAnsi="Arial" w:cs="Arial"/>
          <w:b/>
          <w:bCs/>
          <w:sz w:val="18"/>
          <w:szCs w:val="18"/>
        </w:rPr>
        <w:t>DOSTAWA NADAJNIKÓW TELEMETRYCZNYCH OD MONITORINGU KURAKÓW LEŚNYCH WSIEDLANYCH NA TERENIE NADLEŚNICTWA RUSZÓW”</w:t>
      </w:r>
      <w:r w:rsidR="00763ED4">
        <w:rPr>
          <w:rFonts w:ascii="Arial" w:hAnsi="Arial" w:cs="Arial"/>
          <w:b/>
          <w:bCs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r w:rsidRPr="00AF596E">
        <w:rPr>
          <w:rFonts w:ascii="Arial" w:hAnsi="Arial" w:cs="Arial"/>
          <w:sz w:val="18"/>
          <w:szCs w:val="18"/>
        </w:rPr>
        <w:t>Pzp.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Pzp</w:t>
      </w:r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Pzp podjąłem następujące środki naprawcze:</w:t>
      </w:r>
    </w:p>
    <w:p w14:paraId="330C9BBD" w14:textId="174D2ACE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66FDCB5" w14:textId="4A03B815" w:rsidR="00784FED" w:rsidRDefault="00784FED" w:rsidP="00784FED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0BB9E1BD" w14:textId="77777777" w:rsidR="00784FED" w:rsidRPr="00784FED" w:rsidRDefault="00784FED" w:rsidP="00784FED">
      <w:pPr>
        <w:spacing w:after="16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2FD9B213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4D915E8A" w14:textId="77777777" w:rsidR="004F46E4" w:rsidRDefault="004F46E4" w:rsidP="004F46E4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lastRenderedPageBreak/>
        <w:t xml:space="preserve">Oświadczam, że w celu wykazania spełniania warunków udziału w postępowaniu, polegam na zasobach następującego/ych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16082A36" w:rsidR="007671B9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52480BD1" w14:textId="77777777" w:rsidR="00784FED" w:rsidRPr="00AF596E" w:rsidRDefault="00784FED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 (na podstawie art. 125 ust. 4 Pzp)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Pzp).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E76C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25" w:right="1077" w:bottom="1440" w:left="1134" w:header="283" w:footer="283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13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8360" w14:textId="77777777" w:rsidR="00756450" w:rsidRDefault="007564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D8FC" w14:textId="21F44D01" w:rsidR="00E76CF6" w:rsidRDefault="00756450">
    <w:pPr>
      <w:pStyle w:val="Stopka"/>
    </w:pPr>
    <w:r>
      <w:rPr>
        <w:noProof/>
      </w:rPr>
      <w:pict w14:anchorId="49F6F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45pt;height:41.05pt;visibility:visible;mso-wrap-style:squar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3439" w14:textId="77777777" w:rsidR="00756450" w:rsidRDefault="0075645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406B" w14:textId="77777777" w:rsidR="00756450" w:rsidRDefault="007564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CB87" w14:textId="7E7D46EA" w:rsidR="004F46E4" w:rsidRPr="004F46E4" w:rsidRDefault="004F46E4" w:rsidP="004F46E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="00756450">
      <w:tab/>
    </w:r>
    <w:r w:rsidR="00756450" w:rsidRPr="00756450">
      <w:rPr>
        <w:rFonts w:ascii="Calibri Light" w:hAnsi="Calibri Light"/>
        <w:caps/>
        <w:color w:val="833C0B"/>
        <w:spacing w:val="20"/>
        <w:lang w:eastAsia="en-US"/>
      </w:rPr>
      <w:t>Znak sprawy: ZG.270.1.11.2023</w:t>
    </w:r>
  </w:p>
  <w:bookmarkEnd w:id="0"/>
  <w:p w14:paraId="2AB46170" w14:textId="293AE1DE" w:rsidR="00006A5F" w:rsidRPr="004F46E4" w:rsidRDefault="00006A5F" w:rsidP="004F46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7D94" w14:textId="77777777" w:rsidR="00756450" w:rsidRDefault="007564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12901">
    <w:abstractNumId w:val="6"/>
  </w:num>
  <w:num w:numId="2" w16cid:durableId="118994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512712">
    <w:abstractNumId w:val="7"/>
  </w:num>
  <w:num w:numId="4" w16cid:durableId="700128773">
    <w:abstractNumId w:val="9"/>
  </w:num>
  <w:num w:numId="5" w16cid:durableId="1906451440">
    <w:abstractNumId w:val="3"/>
  </w:num>
  <w:num w:numId="6" w16cid:durableId="809252183">
    <w:abstractNumId w:val="8"/>
  </w:num>
  <w:num w:numId="7" w16cid:durableId="1050033607">
    <w:abstractNumId w:val="11"/>
  </w:num>
  <w:num w:numId="8" w16cid:durableId="1975286158">
    <w:abstractNumId w:val="5"/>
  </w:num>
  <w:num w:numId="9" w16cid:durableId="177039040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340240">
    <w:abstractNumId w:val="10"/>
  </w:num>
  <w:num w:numId="11" w16cid:durableId="1130779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4F46E4"/>
    <w:rsid w:val="0050021C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56450"/>
    <w:rsid w:val="00763ED4"/>
    <w:rsid w:val="00764A47"/>
    <w:rsid w:val="0076678E"/>
    <w:rsid w:val="007671B9"/>
    <w:rsid w:val="00770314"/>
    <w:rsid w:val="0077248F"/>
    <w:rsid w:val="00784FED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01B2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0BB0"/>
    <w:rsid w:val="00E61554"/>
    <w:rsid w:val="00E616AC"/>
    <w:rsid w:val="00E62122"/>
    <w:rsid w:val="00E6611C"/>
    <w:rsid w:val="00E76CF6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24</cp:revision>
  <cp:lastPrinted>2016-05-30T08:56:00Z</cp:lastPrinted>
  <dcterms:created xsi:type="dcterms:W3CDTF">2021-02-20T16:53:00Z</dcterms:created>
  <dcterms:modified xsi:type="dcterms:W3CDTF">2023-05-29T19:45:00Z</dcterms:modified>
</cp:coreProperties>
</file>