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70AF3" w14:textId="77777777" w:rsidR="00DC6E67" w:rsidRPr="00D22E74" w:rsidRDefault="00DC6E67" w:rsidP="004C1AF3">
      <w:pPr>
        <w:pStyle w:val="Tytu"/>
        <w:spacing w:before="120" w:line="276" w:lineRule="auto"/>
        <w:jc w:val="both"/>
        <w:rPr>
          <w:rFonts w:ascii="Lato" w:hAnsi="Lato" w:cs="Arial"/>
          <w:smallCaps w:val="0"/>
          <w:sz w:val="20"/>
        </w:rPr>
      </w:pPr>
    </w:p>
    <w:p w14:paraId="4CCAB502" w14:textId="7D38CE91" w:rsidR="00850DDC" w:rsidRPr="00D22E74" w:rsidRDefault="00850DDC" w:rsidP="00250997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D22E74">
        <w:rPr>
          <w:rFonts w:ascii="Lato" w:hAnsi="Lato" w:cs="Arial"/>
          <w:bCs/>
          <w:smallCaps w:val="0"/>
          <w:sz w:val="20"/>
        </w:rPr>
        <w:t>Niniejsza oferta zostaje złożona przez:</w:t>
      </w:r>
    </w:p>
    <w:p w14:paraId="75062521" w14:textId="7B1D939B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Nazwa Wykonawcy: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894E77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1CBDEDC2" w14:textId="38B4A7F5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Siedziba Wykonawcy: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894E77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4D8AF093" w14:textId="059C2538" w:rsidR="00850DDC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Adres Wykonawcy: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894E77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4AC6A2D6" w14:textId="524C8632" w:rsidR="000C2635" w:rsidRPr="00D22E74" w:rsidRDefault="000C2635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>
        <w:rPr>
          <w:rFonts w:ascii="Lato" w:hAnsi="Lato" w:cs="Arial"/>
          <w:b w:val="0"/>
          <w:smallCaps w:val="0"/>
          <w:sz w:val="20"/>
        </w:rPr>
        <w:t>Województwo:</w:t>
      </w:r>
      <w:r>
        <w:rPr>
          <w:rFonts w:ascii="Lato" w:hAnsi="Lato" w:cs="Arial"/>
          <w:b w:val="0"/>
          <w:smallCaps w:val="0"/>
          <w:sz w:val="20"/>
        </w:rPr>
        <w:tab/>
      </w:r>
      <w:r>
        <w:rPr>
          <w:rFonts w:ascii="Lato" w:hAnsi="Lato" w:cs="Arial"/>
          <w:b w:val="0"/>
          <w:smallCaps w:val="0"/>
          <w:sz w:val="20"/>
        </w:rPr>
        <w:tab/>
      </w:r>
      <w:r>
        <w:rPr>
          <w:rFonts w:ascii="Lato" w:hAnsi="Lato" w:cs="Arial"/>
          <w:b w:val="0"/>
          <w:smallCaps w:val="0"/>
          <w:sz w:val="20"/>
        </w:rPr>
        <w:tab/>
      </w:r>
      <w:r>
        <w:rPr>
          <w:rFonts w:ascii="Lato" w:hAnsi="Lato" w:cs="Arial"/>
          <w:b w:val="0"/>
          <w:smallCaps w:val="0"/>
          <w:sz w:val="20"/>
        </w:rPr>
        <w:tab/>
      </w:r>
      <w:r w:rsidR="00894E77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>.................................................................................</w:t>
      </w:r>
    </w:p>
    <w:p w14:paraId="347352B8" w14:textId="2F7F4461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Miejsce i numer rejestracji (KRS/CEIDG</w:t>
      </w:r>
      <w:r w:rsidR="0083710B">
        <w:rPr>
          <w:rFonts w:ascii="Lato" w:hAnsi="Lato" w:cs="Arial"/>
          <w:b w:val="0"/>
          <w:smallCaps w:val="0"/>
          <w:sz w:val="20"/>
        </w:rPr>
        <w:t>)</w:t>
      </w:r>
      <w:r w:rsidR="0083710B">
        <w:rPr>
          <w:rFonts w:ascii="Lato" w:hAnsi="Lato" w:cs="Arial"/>
          <w:b w:val="0"/>
          <w:smallCaps w:val="0"/>
          <w:sz w:val="20"/>
        </w:rPr>
        <w:tab/>
      </w:r>
      <w:r w:rsidR="0083710B">
        <w:rPr>
          <w:rFonts w:ascii="Lato" w:hAnsi="Lato" w:cs="Arial"/>
          <w:b w:val="0"/>
          <w:smallCaps w:val="0"/>
          <w:sz w:val="20"/>
        </w:rPr>
        <w:tab/>
      </w:r>
      <w:r w:rsidR="0083710B" w:rsidRPr="00D22E74">
        <w:rPr>
          <w:rFonts w:ascii="Lato" w:hAnsi="Lato" w:cs="Arial"/>
          <w:b w:val="0"/>
          <w:smallCaps w:val="0"/>
          <w:sz w:val="20"/>
        </w:rPr>
        <w:t>.................................................................................</w:t>
      </w:r>
      <w:r w:rsidRPr="00D22E74">
        <w:rPr>
          <w:rFonts w:ascii="Lato" w:hAnsi="Lato" w:cs="Arial"/>
          <w:b w:val="0"/>
          <w:smallCaps w:val="0"/>
          <w:sz w:val="20"/>
        </w:rPr>
        <w:t xml:space="preserve"> </w:t>
      </w:r>
    </w:p>
    <w:p w14:paraId="7855905B" w14:textId="4AAEF87E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nr REGON: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83710B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58D0A97C" w14:textId="357FCBF9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nr NIP: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83710B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>…..............................................................................</w:t>
      </w:r>
    </w:p>
    <w:p w14:paraId="7EBBBB1F" w14:textId="77777777" w:rsidR="0083710B" w:rsidRDefault="0083710B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</w:p>
    <w:p w14:paraId="7FE09920" w14:textId="406F0911" w:rsidR="00850DDC" w:rsidRPr="00250997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250997">
        <w:rPr>
          <w:rFonts w:ascii="Lato" w:hAnsi="Lato" w:cs="Arial"/>
          <w:bCs/>
          <w:smallCaps w:val="0"/>
          <w:sz w:val="20"/>
        </w:rPr>
        <w:t>Osoba uprawniona do kontaktów: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655"/>
        <w:gridCol w:w="6941"/>
      </w:tblGrid>
      <w:tr w:rsidR="00BC3391" w:rsidRPr="00D22E74" w14:paraId="5B54D98A" w14:textId="77777777" w:rsidTr="00A47703">
        <w:tc>
          <w:tcPr>
            <w:tcW w:w="1655" w:type="dxa"/>
          </w:tcPr>
          <w:p w14:paraId="5921E1B9" w14:textId="55E8533A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Imię i nazwisko</w:t>
            </w:r>
          </w:p>
        </w:tc>
        <w:tc>
          <w:tcPr>
            <w:tcW w:w="6941" w:type="dxa"/>
          </w:tcPr>
          <w:p w14:paraId="03DD4962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2CCC9CA8" w14:textId="77777777" w:rsidTr="00A47703">
        <w:tc>
          <w:tcPr>
            <w:tcW w:w="1655" w:type="dxa"/>
          </w:tcPr>
          <w:p w14:paraId="612A7206" w14:textId="4B4BA8B8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Funkcja</w:t>
            </w:r>
          </w:p>
        </w:tc>
        <w:tc>
          <w:tcPr>
            <w:tcW w:w="6941" w:type="dxa"/>
          </w:tcPr>
          <w:p w14:paraId="346549CA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5058543C" w14:textId="77777777" w:rsidTr="00A47703">
        <w:tc>
          <w:tcPr>
            <w:tcW w:w="1655" w:type="dxa"/>
          </w:tcPr>
          <w:p w14:paraId="40A29D71" w14:textId="7FC7D07E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Adres</w:t>
            </w:r>
          </w:p>
        </w:tc>
        <w:tc>
          <w:tcPr>
            <w:tcW w:w="6941" w:type="dxa"/>
          </w:tcPr>
          <w:p w14:paraId="397ECBAC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7FAA9235" w14:textId="77777777" w:rsidTr="00A47703">
        <w:tc>
          <w:tcPr>
            <w:tcW w:w="1655" w:type="dxa"/>
          </w:tcPr>
          <w:p w14:paraId="67A457F6" w14:textId="7820D2E2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Nr telefonu</w:t>
            </w:r>
          </w:p>
        </w:tc>
        <w:tc>
          <w:tcPr>
            <w:tcW w:w="6941" w:type="dxa"/>
          </w:tcPr>
          <w:p w14:paraId="26CF743A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540A905C" w14:textId="77777777" w:rsidTr="00A47703">
        <w:tc>
          <w:tcPr>
            <w:tcW w:w="1655" w:type="dxa"/>
          </w:tcPr>
          <w:p w14:paraId="4DB803D9" w14:textId="478372CC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Adres e-mail</w:t>
            </w:r>
          </w:p>
        </w:tc>
        <w:tc>
          <w:tcPr>
            <w:tcW w:w="6941" w:type="dxa"/>
          </w:tcPr>
          <w:p w14:paraId="27787AC5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</w:tbl>
    <w:p w14:paraId="6D911944" w14:textId="77777777" w:rsidR="0007429D" w:rsidRDefault="0007429D" w:rsidP="00250997">
      <w:pPr>
        <w:pStyle w:val="Tytu"/>
        <w:spacing w:before="120" w:line="276" w:lineRule="auto"/>
        <w:rPr>
          <w:rFonts w:ascii="Lato" w:hAnsi="Lato" w:cs="Arial"/>
          <w:bCs/>
          <w:smallCaps w:val="0"/>
          <w:sz w:val="20"/>
        </w:rPr>
      </w:pPr>
    </w:p>
    <w:p w14:paraId="44D5B729" w14:textId="32F7F57A" w:rsidR="00850DDC" w:rsidRDefault="00250997" w:rsidP="00250997">
      <w:pPr>
        <w:pStyle w:val="Tytu"/>
        <w:spacing w:before="120" w:line="276" w:lineRule="auto"/>
        <w:rPr>
          <w:rFonts w:ascii="Lato" w:hAnsi="Lato" w:cs="Arial"/>
          <w:bCs/>
          <w:smallCaps w:val="0"/>
          <w:sz w:val="20"/>
        </w:rPr>
      </w:pPr>
      <w:r w:rsidRPr="00250997">
        <w:rPr>
          <w:rFonts w:ascii="Lato" w:hAnsi="Lato" w:cs="Arial"/>
          <w:bCs/>
          <w:smallCaps w:val="0"/>
          <w:sz w:val="20"/>
        </w:rPr>
        <w:t>FORMULARZ OFERTY</w:t>
      </w:r>
    </w:p>
    <w:p w14:paraId="555B8486" w14:textId="77777777" w:rsidR="0007429D" w:rsidRPr="00250997" w:rsidRDefault="0007429D" w:rsidP="00250997">
      <w:pPr>
        <w:pStyle w:val="Tytu"/>
        <w:spacing w:before="120" w:line="276" w:lineRule="auto"/>
        <w:rPr>
          <w:rFonts w:ascii="Lato" w:hAnsi="Lato" w:cs="Arial"/>
          <w:bCs/>
          <w:smallCaps w:val="0"/>
          <w:sz w:val="20"/>
        </w:rPr>
      </w:pPr>
    </w:p>
    <w:p w14:paraId="47E37BEC" w14:textId="54BF9612" w:rsidR="00751CD7" w:rsidRDefault="00BC3391" w:rsidP="00250997">
      <w:pPr>
        <w:pBdr>
          <w:bottom w:val="single" w:sz="12" w:space="12" w:color="auto"/>
        </w:pBdr>
        <w:spacing w:after="0" w:line="240" w:lineRule="auto"/>
        <w:jc w:val="both"/>
        <w:rPr>
          <w:rFonts w:ascii="Lato" w:hAnsi="Lato" w:cstheme="minorHAnsi"/>
          <w:bCs/>
          <w:sz w:val="20"/>
          <w:szCs w:val="20"/>
        </w:rPr>
      </w:pPr>
      <w:r w:rsidRPr="00D22E74">
        <w:rPr>
          <w:rFonts w:ascii="Lato" w:hAnsi="Lato" w:cs="Arial"/>
          <w:sz w:val="20"/>
          <w:szCs w:val="20"/>
        </w:rPr>
        <w:t xml:space="preserve">W związku z </w:t>
      </w:r>
      <w:r w:rsidR="00250997">
        <w:rPr>
          <w:rFonts w:ascii="Lato" w:hAnsi="Lato" w:cs="Arial"/>
          <w:sz w:val="20"/>
          <w:szCs w:val="20"/>
        </w:rPr>
        <w:t>z</w:t>
      </w:r>
      <w:r w:rsidR="00DF1FBA">
        <w:rPr>
          <w:rFonts w:ascii="Lato" w:hAnsi="Lato" w:cs="Arial"/>
          <w:sz w:val="20"/>
          <w:szCs w:val="20"/>
        </w:rPr>
        <w:t>apyt</w:t>
      </w:r>
      <w:r w:rsidRPr="00D22E74">
        <w:rPr>
          <w:rFonts w:ascii="Lato" w:hAnsi="Lato" w:cs="Arial"/>
          <w:sz w:val="20"/>
          <w:szCs w:val="20"/>
        </w:rPr>
        <w:t>aniem ofertowym</w:t>
      </w:r>
      <w:r w:rsidR="00A96155" w:rsidRPr="00D22E74">
        <w:rPr>
          <w:rFonts w:ascii="Lato" w:hAnsi="Lato" w:cs="Arial"/>
          <w:sz w:val="20"/>
          <w:szCs w:val="20"/>
        </w:rPr>
        <w:t xml:space="preserve"> </w:t>
      </w:r>
      <w:r w:rsidR="002E573C" w:rsidRPr="00D22E74">
        <w:rPr>
          <w:rFonts w:ascii="Lato" w:hAnsi="Lato" w:cs="Arial"/>
          <w:sz w:val="20"/>
          <w:szCs w:val="20"/>
        </w:rPr>
        <w:t>na</w:t>
      </w:r>
      <w:r w:rsidR="00250997">
        <w:rPr>
          <w:rFonts w:ascii="Lato" w:hAnsi="Lato" w:cs="Arial"/>
          <w:sz w:val="20"/>
          <w:szCs w:val="20"/>
        </w:rPr>
        <w:t>:</w:t>
      </w:r>
      <w:r w:rsidR="002E573C" w:rsidRPr="00D22E74">
        <w:rPr>
          <w:rFonts w:ascii="Lato" w:hAnsi="Lato" w:cs="Arial"/>
          <w:sz w:val="20"/>
          <w:szCs w:val="20"/>
        </w:rPr>
        <w:t xml:space="preserve"> </w:t>
      </w:r>
      <w:r w:rsidR="00250997" w:rsidRPr="0007429D">
        <w:rPr>
          <w:rFonts w:ascii="Lato" w:hAnsi="Lato" w:cs="Arial"/>
          <w:b/>
          <w:sz w:val="20"/>
          <w:szCs w:val="20"/>
        </w:rPr>
        <w:t>R</w:t>
      </w:r>
      <w:r w:rsidR="002E573C" w:rsidRPr="0007429D">
        <w:rPr>
          <w:rFonts w:ascii="Lato" w:hAnsi="Lato" w:cs="Arial"/>
          <w:b/>
          <w:sz w:val="20"/>
          <w:szCs w:val="20"/>
        </w:rPr>
        <w:t>ealizacj</w:t>
      </w:r>
      <w:r w:rsidR="00250997" w:rsidRPr="0007429D">
        <w:rPr>
          <w:rFonts w:ascii="Lato" w:hAnsi="Lato" w:cs="Arial"/>
          <w:b/>
          <w:sz w:val="20"/>
          <w:szCs w:val="20"/>
        </w:rPr>
        <w:t>a</w:t>
      </w:r>
      <w:r w:rsidR="002E573C" w:rsidRPr="0007429D">
        <w:rPr>
          <w:rFonts w:ascii="Lato" w:hAnsi="Lato" w:cs="Arial"/>
          <w:b/>
          <w:sz w:val="20"/>
          <w:szCs w:val="20"/>
        </w:rPr>
        <w:t xml:space="preserve"> usługi</w:t>
      </w:r>
      <w:r w:rsidR="00D42A83" w:rsidRPr="0007429D">
        <w:rPr>
          <w:rFonts w:ascii="Lato" w:hAnsi="Lato" w:cs="Arial"/>
          <w:b/>
          <w:sz w:val="20"/>
          <w:szCs w:val="20"/>
        </w:rPr>
        <w:t xml:space="preserve"> odbioru i</w:t>
      </w:r>
      <w:r w:rsidR="00FA0E17" w:rsidRPr="0007429D">
        <w:rPr>
          <w:rFonts w:ascii="Lato" w:hAnsi="Lato" w:cs="Arial"/>
          <w:b/>
          <w:sz w:val="20"/>
          <w:szCs w:val="20"/>
        </w:rPr>
        <w:t> </w:t>
      </w:r>
      <w:r w:rsidR="00D42A83" w:rsidRPr="0007429D">
        <w:rPr>
          <w:rFonts w:ascii="Lato" w:hAnsi="Lato" w:cs="Arial"/>
          <w:b/>
          <w:sz w:val="20"/>
          <w:szCs w:val="20"/>
        </w:rPr>
        <w:t>zagospodarowania odpadów komunalnych</w:t>
      </w:r>
      <w:r w:rsidR="00A47703">
        <w:rPr>
          <w:rFonts w:ascii="Lato" w:hAnsi="Lato" w:cs="Arial"/>
          <w:b/>
          <w:sz w:val="20"/>
          <w:szCs w:val="20"/>
        </w:rPr>
        <w:t xml:space="preserve"> i związanych z prowadzoną działalnością</w:t>
      </w:r>
      <w:r w:rsidR="00D42A83" w:rsidRPr="0007429D">
        <w:rPr>
          <w:rFonts w:ascii="Lato" w:hAnsi="Lato" w:cs="Arial"/>
          <w:b/>
          <w:sz w:val="20"/>
          <w:szCs w:val="20"/>
        </w:rPr>
        <w:t xml:space="preserve"> dla </w:t>
      </w:r>
      <w:r w:rsidR="00A47703">
        <w:rPr>
          <w:rFonts w:ascii="Lato" w:hAnsi="Lato" w:cs="Arial"/>
          <w:b/>
          <w:sz w:val="20"/>
          <w:szCs w:val="20"/>
        </w:rPr>
        <w:t xml:space="preserve">5 </w:t>
      </w:r>
      <w:r w:rsidR="00D42A83" w:rsidRPr="0007429D">
        <w:rPr>
          <w:rFonts w:ascii="Lato" w:hAnsi="Lato" w:cs="Arial"/>
          <w:b/>
          <w:sz w:val="20"/>
          <w:szCs w:val="20"/>
        </w:rPr>
        <w:t>obiektów należących</w:t>
      </w:r>
      <w:r w:rsidR="00751CD7" w:rsidRPr="0007429D">
        <w:rPr>
          <w:rFonts w:ascii="Lato" w:hAnsi="Lato" w:cstheme="minorHAnsi"/>
          <w:b/>
          <w:sz w:val="20"/>
          <w:szCs w:val="20"/>
        </w:rPr>
        <w:t xml:space="preserve"> </w:t>
      </w:r>
      <w:r w:rsidR="00D42A83" w:rsidRPr="0007429D">
        <w:rPr>
          <w:rFonts w:ascii="Lato" w:hAnsi="Lato" w:cstheme="minorHAnsi"/>
          <w:b/>
          <w:sz w:val="20"/>
          <w:szCs w:val="20"/>
        </w:rPr>
        <w:t xml:space="preserve">do spółki </w:t>
      </w:r>
      <w:r w:rsidR="00751CD7" w:rsidRPr="0007429D">
        <w:rPr>
          <w:rFonts w:ascii="Lato" w:hAnsi="Lato" w:cstheme="minorHAnsi"/>
          <w:b/>
          <w:sz w:val="20"/>
          <w:szCs w:val="20"/>
        </w:rPr>
        <w:t>Polski Holding Hotelowy</w:t>
      </w:r>
      <w:r w:rsidR="00A47703">
        <w:rPr>
          <w:rFonts w:ascii="Lato" w:hAnsi="Lato" w:cstheme="minorHAnsi"/>
          <w:b/>
          <w:sz w:val="20"/>
          <w:szCs w:val="20"/>
        </w:rPr>
        <w:t xml:space="preserve"> i 1 obiektu należącego do spółki PHN </w:t>
      </w:r>
      <w:r w:rsidR="00751CD7" w:rsidRPr="0007429D">
        <w:rPr>
          <w:rFonts w:ascii="Lato" w:hAnsi="Lato" w:cstheme="minorHAnsi"/>
          <w:b/>
          <w:sz w:val="20"/>
          <w:szCs w:val="20"/>
        </w:rPr>
        <w:t>.</w:t>
      </w:r>
    </w:p>
    <w:p w14:paraId="5FCAC07B" w14:textId="77777777" w:rsidR="00250997" w:rsidRDefault="00250997" w:rsidP="00250997">
      <w:pPr>
        <w:pBdr>
          <w:bottom w:val="single" w:sz="12" w:space="12" w:color="auto"/>
        </w:pBdr>
        <w:spacing w:after="0" w:line="240" w:lineRule="auto"/>
        <w:jc w:val="both"/>
        <w:rPr>
          <w:rFonts w:ascii="Lato" w:hAnsi="Lato" w:cstheme="minorHAnsi"/>
          <w:bCs/>
          <w:sz w:val="20"/>
          <w:szCs w:val="20"/>
        </w:rPr>
      </w:pPr>
    </w:p>
    <w:p w14:paraId="44C7B8AE" w14:textId="3819F450" w:rsidR="00250997" w:rsidRPr="00DB2760" w:rsidRDefault="00250997" w:rsidP="00250997">
      <w:pPr>
        <w:pBdr>
          <w:bottom w:val="single" w:sz="12" w:space="12" w:color="auto"/>
        </w:pBdr>
        <w:spacing w:after="0" w:line="240" w:lineRule="auto"/>
        <w:jc w:val="both"/>
        <w:rPr>
          <w:rFonts w:ascii="Lato" w:hAnsi="Lato" w:cs="Arial"/>
          <w:sz w:val="20"/>
          <w:szCs w:val="20"/>
          <w:u w:val="single"/>
        </w:rPr>
      </w:pPr>
      <w:r w:rsidRPr="00DB2760">
        <w:rPr>
          <w:rFonts w:ascii="Lato" w:hAnsi="Lato" w:cs="Arial"/>
          <w:sz w:val="20"/>
          <w:szCs w:val="20"/>
          <w:u w:val="single"/>
        </w:rPr>
        <w:t>składamy następującą ofertę</w:t>
      </w:r>
      <w:r w:rsidR="00DB2760" w:rsidRPr="00DB2760">
        <w:rPr>
          <w:rFonts w:ascii="Lato" w:hAnsi="Lato" w:cs="Arial"/>
          <w:sz w:val="20"/>
          <w:szCs w:val="20"/>
          <w:u w:val="single"/>
        </w:rPr>
        <w:t xml:space="preserve"> </w:t>
      </w:r>
      <w:r w:rsidR="00DB2760" w:rsidRPr="00DB2760">
        <w:rPr>
          <w:rFonts w:ascii="Lato" w:hAnsi="Lato" w:cs="Times New Roman"/>
          <w:sz w:val="20"/>
          <w:szCs w:val="20"/>
          <w:u w:val="single"/>
        </w:rPr>
        <w:t>cenowa na wykonanie Przedmiotu zamówienia dla</w:t>
      </w:r>
      <w:r w:rsidR="00DB2760">
        <w:rPr>
          <w:rFonts w:ascii="Lato" w:hAnsi="Lato" w:cs="Times New Roman"/>
          <w:sz w:val="20"/>
          <w:szCs w:val="20"/>
          <w:u w:val="single"/>
        </w:rPr>
        <w:t>:</w:t>
      </w:r>
    </w:p>
    <w:p w14:paraId="3E7CE63D" w14:textId="77777777" w:rsidR="00EE3568" w:rsidRPr="00D22E74" w:rsidRDefault="00EE3568" w:rsidP="00250997">
      <w:pPr>
        <w:pBdr>
          <w:bottom w:val="single" w:sz="12" w:space="12" w:color="auto"/>
        </w:pBdr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289F0C58" w14:textId="7DF82DD9" w:rsidR="00797C42" w:rsidRPr="00EE3568" w:rsidRDefault="006A4C6A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1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DC6E67" w:rsidRPr="00D22E74" w14:paraId="6E5BE0CF" w14:textId="77777777" w:rsidTr="00DB2760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4C8390EE" w14:textId="17C563C4" w:rsidR="00DC6E67" w:rsidRPr="00D22E74" w:rsidRDefault="006A4C6A" w:rsidP="006A4C6A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RENAISSANCE WARSAW AIRPORT HOTEL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</w:t>
            </w:r>
            <w:r w:rsidR="00DA4EC8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2E573C" w:rsidRPr="00D22E74" w14:paraId="59F1BB5C" w14:textId="77777777" w:rsidTr="00DB2760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A00560B" w14:textId="75B0C60E" w:rsidR="002E573C" w:rsidRPr="00D22E74" w:rsidRDefault="006A4C6A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="002E573C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 w:rsidR="00326970"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="002E573C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2760" w:rsidRPr="00DB2760" w14:paraId="1F8BEF64" w14:textId="77777777" w:rsidTr="00DB2760">
        <w:trPr>
          <w:trHeight w:val="422"/>
        </w:trPr>
        <w:tc>
          <w:tcPr>
            <w:tcW w:w="3114" w:type="dxa"/>
            <w:vAlign w:val="center"/>
          </w:tcPr>
          <w:p w14:paraId="67E0674D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26E7D6F1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272DB52B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2760" w:rsidRPr="00692D0F" w14:paraId="08A789DE" w14:textId="77777777" w:rsidTr="00DB2760">
        <w:trPr>
          <w:trHeight w:val="432"/>
        </w:trPr>
        <w:tc>
          <w:tcPr>
            <w:tcW w:w="3114" w:type="dxa"/>
          </w:tcPr>
          <w:p w14:paraId="566B8EB7" w14:textId="77777777" w:rsidR="00DB2760" w:rsidRPr="00692D0F" w:rsidRDefault="00DB2760" w:rsidP="00EF5231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774EF5F1" w14:textId="77777777" w:rsidR="00DB2760" w:rsidRPr="00692D0F" w:rsidRDefault="00DB2760" w:rsidP="00EF5231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2B3E1B3C" w14:textId="77777777" w:rsidR="00DB2760" w:rsidRPr="00692D0F" w:rsidRDefault="00DB2760" w:rsidP="00EF5231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27658B7E" w14:textId="77777777" w:rsidR="00B61492" w:rsidRDefault="00B61492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6A4C6A" w:rsidRPr="00D22E74" w14:paraId="0C060C1D" w14:textId="77777777" w:rsidTr="00DB2760"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2F0FCBB1" w14:textId="7897B09B" w:rsidR="006A4C6A" w:rsidRPr="00D22E74" w:rsidRDefault="006A4C6A" w:rsidP="00EF5231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HOTEL COURTYARD BY MARRIOTT WARSAW AIRPORT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6A4C6A" w:rsidRPr="00D22E74" w14:paraId="57B0DFDE" w14:textId="77777777" w:rsidTr="00DB2760">
        <w:trPr>
          <w:trHeight w:val="70"/>
        </w:trPr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2ECF099F" w14:textId="77777777" w:rsidR="006A4C6A" w:rsidRPr="00D22E74" w:rsidRDefault="006A4C6A" w:rsidP="00EF5231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2760" w:rsidRPr="00DB2760" w14:paraId="5AD8EE34" w14:textId="77777777" w:rsidTr="00DB2760">
        <w:trPr>
          <w:trHeight w:val="422"/>
        </w:trPr>
        <w:tc>
          <w:tcPr>
            <w:tcW w:w="3114" w:type="dxa"/>
            <w:vAlign w:val="center"/>
          </w:tcPr>
          <w:p w14:paraId="3312CF53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73A86F5A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1FC4C57C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2760" w:rsidRPr="00692D0F" w14:paraId="340B00F1" w14:textId="77777777" w:rsidTr="00DB2760">
        <w:trPr>
          <w:trHeight w:val="432"/>
        </w:trPr>
        <w:tc>
          <w:tcPr>
            <w:tcW w:w="3114" w:type="dxa"/>
          </w:tcPr>
          <w:p w14:paraId="4F3717A8" w14:textId="77777777" w:rsidR="00DB2760" w:rsidRPr="00692D0F" w:rsidRDefault="00DB2760" w:rsidP="00EF5231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0F936EE9" w14:textId="77777777" w:rsidR="00DB2760" w:rsidRPr="00692D0F" w:rsidRDefault="00DB2760" w:rsidP="00EF5231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2612A32F" w14:textId="77777777" w:rsidR="00DB2760" w:rsidRPr="00692D0F" w:rsidRDefault="00DB2760" w:rsidP="00EF5231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1C05AAA5" w14:textId="77777777" w:rsidR="00EE3568" w:rsidRDefault="00EE3568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96E9178" w14:textId="77777777" w:rsidR="00DB2760" w:rsidRDefault="00DB2760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0E4A54B9" w14:textId="77777777" w:rsidR="00DB2760" w:rsidRDefault="00DB2760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6A4C6A" w:rsidRPr="00D22E74" w14:paraId="6A266C35" w14:textId="77777777" w:rsidTr="00DB2760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28CAF1C" w14:textId="248565B8" w:rsidR="006A4C6A" w:rsidRPr="00D22E74" w:rsidRDefault="006A4C6A" w:rsidP="00EF5231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HOTEL HAMPTON BY HILTON WARSAW AIRPORT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6A4C6A" w:rsidRPr="00D22E74" w14:paraId="3F719635" w14:textId="77777777" w:rsidTr="00DB2760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F6421CC" w14:textId="77777777" w:rsidR="006A4C6A" w:rsidRPr="00D22E74" w:rsidRDefault="006A4C6A" w:rsidP="00EF5231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2760" w:rsidRPr="00DB2760" w14:paraId="31908580" w14:textId="77777777" w:rsidTr="00DB2760">
        <w:trPr>
          <w:trHeight w:val="422"/>
        </w:trPr>
        <w:tc>
          <w:tcPr>
            <w:tcW w:w="3114" w:type="dxa"/>
            <w:vAlign w:val="center"/>
          </w:tcPr>
          <w:p w14:paraId="54A0F75A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3E3E26BD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716101D7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2760" w:rsidRPr="00692D0F" w14:paraId="063F7A57" w14:textId="77777777" w:rsidTr="00DB2760">
        <w:trPr>
          <w:trHeight w:val="432"/>
        </w:trPr>
        <w:tc>
          <w:tcPr>
            <w:tcW w:w="3114" w:type="dxa"/>
          </w:tcPr>
          <w:p w14:paraId="105E44A9" w14:textId="77777777" w:rsidR="00DB2760" w:rsidRPr="00692D0F" w:rsidRDefault="00DB2760" w:rsidP="00EF5231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0B7CD3FA" w14:textId="77777777" w:rsidR="00DB2760" w:rsidRPr="00692D0F" w:rsidRDefault="00DB2760" w:rsidP="00EF5231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4EDCC35C" w14:textId="77777777" w:rsidR="00DB2760" w:rsidRPr="00692D0F" w:rsidRDefault="00DB2760" w:rsidP="00EF5231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5ADB00D1" w14:textId="77777777" w:rsidR="006A4C6A" w:rsidRDefault="006A4C6A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0E028DF" w14:textId="0D53F581" w:rsidR="006A4C6A" w:rsidRPr="00EE3568" w:rsidRDefault="006A4C6A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2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6A4C6A" w:rsidRPr="00D22E74" w14:paraId="36E49823" w14:textId="77777777" w:rsidTr="00DB2760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19832E0" w14:textId="524274A7" w:rsidR="006A4C6A" w:rsidRPr="00D22E74" w:rsidRDefault="006A4C6A" w:rsidP="00EF5231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/>
                <w:sz w:val="20"/>
              </w:rPr>
              <w:t>BEST WESTERN HOTEL JURATA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6A4C6A" w:rsidRPr="00D22E74" w14:paraId="3C6CFF13" w14:textId="77777777" w:rsidTr="00DB2760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0F90622" w14:textId="77777777" w:rsidR="006A4C6A" w:rsidRPr="00D22E74" w:rsidRDefault="006A4C6A" w:rsidP="00EF5231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2760" w:rsidRPr="00DB2760" w14:paraId="7CD8EBC3" w14:textId="77777777" w:rsidTr="00DB2760">
        <w:trPr>
          <w:trHeight w:val="422"/>
        </w:trPr>
        <w:tc>
          <w:tcPr>
            <w:tcW w:w="3114" w:type="dxa"/>
            <w:vAlign w:val="center"/>
          </w:tcPr>
          <w:p w14:paraId="4C450DE2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10326C60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7974471C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2760" w:rsidRPr="00692D0F" w14:paraId="100D8041" w14:textId="77777777" w:rsidTr="00DB2760">
        <w:trPr>
          <w:trHeight w:val="432"/>
        </w:trPr>
        <w:tc>
          <w:tcPr>
            <w:tcW w:w="3114" w:type="dxa"/>
          </w:tcPr>
          <w:p w14:paraId="28D99BF1" w14:textId="77777777" w:rsidR="00DB2760" w:rsidRPr="00692D0F" w:rsidRDefault="00DB2760" w:rsidP="00EF5231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3F402905" w14:textId="77777777" w:rsidR="00DB2760" w:rsidRPr="00692D0F" w:rsidRDefault="00DB2760" w:rsidP="00EF5231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B726EB3" w14:textId="77777777" w:rsidR="00DB2760" w:rsidRPr="00692D0F" w:rsidRDefault="00DB2760" w:rsidP="00EF5231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2B0EC957" w14:textId="5907D1E7" w:rsidR="00DA4EC8" w:rsidRPr="00EE3568" w:rsidRDefault="003B3798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3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6A4C6A" w:rsidRPr="00D22E74" w14:paraId="5002C6BA" w14:textId="77777777" w:rsidTr="00DB2760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0F632AD" w14:textId="79740845" w:rsidR="006A4C6A" w:rsidRPr="003B3798" w:rsidRDefault="003B3798" w:rsidP="003B3798">
            <w:pPr>
              <w:rPr>
                <w:rFonts w:ascii="Lato" w:hAnsi="Lato" w:cs="Arial"/>
                <w:sz w:val="20"/>
              </w:rPr>
            </w:pPr>
            <w:r w:rsidRPr="003B3798">
              <w:rPr>
                <w:rFonts w:ascii="Lato" w:hAnsi="Lato" w:cs="Arial"/>
                <w:b/>
                <w:bCs/>
                <w:sz w:val="20"/>
              </w:rPr>
              <w:t>BEST WESTERN PLUS HOTEL OLSZTYN OLD TOWN</w:t>
            </w:r>
            <w:r w:rsidR="006A4C6A" w:rsidRPr="00D22E74">
              <w:rPr>
                <w:rFonts w:ascii="Lato" w:hAnsi="Lato" w:cs="Arial"/>
                <w:sz w:val="20"/>
              </w:rPr>
              <w:t>*)</w:t>
            </w:r>
          </w:p>
        </w:tc>
      </w:tr>
      <w:tr w:rsidR="006A4C6A" w:rsidRPr="00D22E74" w14:paraId="1AF1BC78" w14:textId="77777777" w:rsidTr="00DB2760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CF1FFDD" w14:textId="77777777" w:rsidR="006A4C6A" w:rsidRPr="00D22E74" w:rsidRDefault="006A4C6A" w:rsidP="00EF5231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2760" w:rsidRPr="00DB2760" w14:paraId="5C7BCB55" w14:textId="77777777" w:rsidTr="00DB2760">
        <w:trPr>
          <w:trHeight w:val="422"/>
        </w:trPr>
        <w:tc>
          <w:tcPr>
            <w:tcW w:w="3114" w:type="dxa"/>
            <w:vAlign w:val="center"/>
          </w:tcPr>
          <w:p w14:paraId="70FDEC11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585639B1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7EF01C54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2760" w:rsidRPr="00692D0F" w14:paraId="608FAEC1" w14:textId="77777777" w:rsidTr="00DB2760">
        <w:trPr>
          <w:trHeight w:val="432"/>
        </w:trPr>
        <w:tc>
          <w:tcPr>
            <w:tcW w:w="3114" w:type="dxa"/>
          </w:tcPr>
          <w:p w14:paraId="14346FCC" w14:textId="77777777" w:rsidR="00DB2760" w:rsidRPr="00692D0F" w:rsidRDefault="00DB2760" w:rsidP="00EF5231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3AB19883" w14:textId="77777777" w:rsidR="00DB2760" w:rsidRPr="00692D0F" w:rsidRDefault="00DB2760" w:rsidP="00EF5231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4A34A44B" w14:textId="77777777" w:rsidR="00DB2760" w:rsidRPr="00692D0F" w:rsidRDefault="00DB2760" w:rsidP="00EF5231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282FC641" w14:textId="30F467FA" w:rsidR="00DA4EC8" w:rsidRPr="00EE3568" w:rsidRDefault="003B3798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4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3B3798" w:rsidRPr="00D22E74" w14:paraId="5DAFFB6F" w14:textId="77777777" w:rsidTr="00DB2760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2ED1E4C" w14:textId="2BBD47E0" w:rsidR="003B3798" w:rsidRPr="003B3798" w:rsidRDefault="003B3798" w:rsidP="00EF5231">
            <w:pPr>
              <w:rPr>
                <w:rFonts w:ascii="Lato" w:hAnsi="Lato" w:cs="Arial"/>
                <w:b/>
                <w:sz w:val="20"/>
              </w:rPr>
            </w:pPr>
            <w:r w:rsidRPr="003B3798">
              <w:rPr>
                <w:rFonts w:ascii="Lato" w:hAnsi="Lato" w:cs="Arial"/>
                <w:b/>
                <w:sz w:val="20"/>
                <w:szCs w:val="20"/>
              </w:rPr>
              <w:t>REGENT</w:t>
            </w:r>
            <w:r w:rsidRPr="003B3798">
              <w:rPr>
                <w:rFonts w:ascii="Lato" w:hAnsi="Lato"/>
                <w:b/>
                <w:sz w:val="20"/>
                <w:szCs w:val="20"/>
              </w:rPr>
              <w:t xml:space="preserve"> WARSAW HOTEL</w:t>
            </w:r>
            <w:r w:rsidRPr="003B3798">
              <w:rPr>
                <w:rFonts w:ascii="Lato" w:hAnsi="Lato" w:cs="Arial"/>
                <w:b/>
                <w:sz w:val="20"/>
              </w:rPr>
              <w:t xml:space="preserve"> *)</w:t>
            </w:r>
          </w:p>
        </w:tc>
      </w:tr>
      <w:tr w:rsidR="003B3798" w:rsidRPr="00D22E74" w14:paraId="70ACC559" w14:textId="77777777" w:rsidTr="00DB2760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FD02F1F" w14:textId="77777777" w:rsidR="003B3798" w:rsidRPr="00D22E74" w:rsidRDefault="003B3798" w:rsidP="00EF5231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2760" w:rsidRPr="00DB2760" w14:paraId="05FE25BF" w14:textId="77777777" w:rsidTr="00DB2760">
        <w:trPr>
          <w:trHeight w:val="422"/>
        </w:trPr>
        <w:tc>
          <w:tcPr>
            <w:tcW w:w="3114" w:type="dxa"/>
            <w:vAlign w:val="center"/>
          </w:tcPr>
          <w:p w14:paraId="03301655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66D563CA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23621CF8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2760" w:rsidRPr="00692D0F" w14:paraId="221046A2" w14:textId="77777777" w:rsidTr="00DB2760">
        <w:trPr>
          <w:trHeight w:val="432"/>
        </w:trPr>
        <w:tc>
          <w:tcPr>
            <w:tcW w:w="3114" w:type="dxa"/>
          </w:tcPr>
          <w:p w14:paraId="01FAC717" w14:textId="77777777" w:rsidR="00DB2760" w:rsidRPr="00692D0F" w:rsidRDefault="00DB2760" w:rsidP="00EF5231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0CB46166" w14:textId="77777777" w:rsidR="00DB2760" w:rsidRPr="00692D0F" w:rsidRDefault="00DB2760" w:rsidP="00EF5231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7F0947B1" w14:textId="77777777" w:rsidR="00DB2760" w:rsidRPr="00692D0F" w:rsidRDefault="00DB2760" w:rsidP="00EF5231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73A7BE0A" w14:textId="77777777" w:rsidR="00B35E83" w:rsidRDefault="00B35E83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139587E" w14:textId="63B874EF" w:rsidR="00612C00" w:rsidRDefault="00DC6E67" w:rsidP="00AC46F5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Do powyższych kwot netto zostanie doliczony podatek VAT zgodnie z obowiązującymi przepisami. Powyższe wynagrodzenie, obejmuje wszelkie koszty jakie Wykonawca poniósł lub poniesie na przygotowanie i realizację Przedmiotu zamówienia.</w:t>
      </w:r>
    </w:p>
    <w:p w14:paraId="3F63C96F" w14:textId="77777777" w:rsidR="00612C00" w:rsidRPr="00D22E74" w:rsidRDefault="00612C00" w:rsidP="00AC46F5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26D5365" w14:textId="09E1F205" w:rsidR="00F20B59" w:rsidRPr="00D22E74" w:rsidRDefault="00B06A1C" w:rsidP="00612C00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Jednocześnie ja (my) niżej podpisany(i) reprezentując Wykonawcę oświadczam (y), że Wykonawca:</w:t>
      </w:r>
    </w:p>
    <w:p w14:paraId="58281562" w14:textId="7B63F0BE" w:rsidR="00B06A1C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uzyskał wszelkie informacje, konieczne do przygotowania oferty oraz podpisania umowy, a</w:t>
      </w:r>
      <w:r w:rsidR="00612C00">
        <w:rPr>
          <w:rFonts w:ascii="Lato" w:hAnsi="Lato" w:cs="Arial"/>
          <w:b w:val="0"/>
          <w:smallCaps w:val="0"/>
          <w:sz w:val="20"/>
        </w:rPr>
        <w:t> </w:t>
      </w:r>
      <w:r w:rsidRPr="00D22E74">
        <w:rPr>
          <w:rFonts w:ascii="Lato" w:hAnsi="Lato" w:cs="Arial"/>
          <w:b w:val="0"/>
          <w:smallCaps w:val="0"/>
          <w:sz w:val="20"/>
        </w:rPr>
        <w:t>w</w:t>
      </w:r>
      <w:r w:rsidR="00612C00">
        <w:rPr>
          <w:rFonts w:ascii="Lato" w:hAnsi="Lato" w:cs="Arial"/>
          <w:b w:val="0"/>
          <w:smallCaps w:val="0"/>
          <w:sz w:val="20"/>
        </w:rPr>
        <w:t> </w:t>
      </w:r>
      <w:r w:rsidRPr="00D22E74">
        <w:rPr>
          <w:rFonts w:ascii="Lato" w:hAnsi="Lato" w:cs="Arial"/>
          <w:b w:val="0"/>
          <w:smallCaps w:val="0"/>
          <w:sz w:val="20"/>
        </w:rPr>
        <w:t xml:space="preserve">szczególności: zapoznał się z budynkiem, terenem i przedmiotem </w:t>
      </w:r>
      <w:r w:rsidR="001328E8">
        <w:rPr>
          <w:rFonts w:ascii="Lato" w:hAnsi="Lato" w:cs="Arial"/>
          <w:b w:val="0"/>
          <w:smallCaps w:val="0"/>
          <w:sz w:val="20"/>
        </w:rPr>
        <w:t>usług</w:t>
      </w:r>
      <w:r w:rsidRPr="00D22E74">
        <w:rPr>
          <w:rFonts w:ascii="Lato" w:hAnsi="Lato" w:cs="Arial"/>
          <w:b w:val="0"/>
          <w:smallCaps w:val="0"/>
          <w:sz w:val="20"/>
        </w:rPr>
        <w:t xml:space="preserve"> oraz ze wszystkimi szczegółami mającymi wpływ na kształt, zawartość i cenę jego oferty (ujęcie wszystkich potencjalnych kosztów wykonania</w:t>
      </w:r>
      <w:r w:rsidR="001328E8">
        <w:rPr>
          <w:rFonts w:ascii="Lato" w:hAnsi="Lato" w:cs="Arial"/>
          <w:b w:val="0"/>
          <w:smallCaps w:val="0"/>
          <w:sz w:val="20"/>
        </w:rPr>
        <w:t xml:space="preserve"> usług</w:t>
      </w:r>
      <w:r w:rsidRPr="00D22E74">
        <w:rPr>
          <w:rFonts w:ascii="Lato" w:hAnsi="Lato" w:cs="Arial"/>
          <w:b w:val="0"/>
          <w:smallCaps w:val="0"/>
          <w:sz w:val="20"/>
        </w:rPr>
        <w:t>)</w:t>
      </w:r>
      <w:r w:rsidR="002F4719">
        <w:rPr>
          <w:rFonts w:ascii="Lato" w:hAnsi="Lato" w:cs="Arial"/>
          <w:b w:val="0"/>
          <w:smallCaps w:val="0"/>
          <w:sz w:val="20"/>
        </w:rPr>
        <w:t>,</w:t>
      </w:r>
    </w:p>
    <w:p w14:paraId="13BE914B" w14:textId="538A9941" w:rsidR="00B06A1C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gwarantuje wykonanie Przedmiotu zamówienia na warunkach określonych w przekazanych materiałach postępowania i załącznikach do Zapytania ofertowego stanowiących jego integralną część,</w:t>
      </w:r>
      <w:r w:rsidR="002F4719">
        <w:rPr>
          <w:rFonts w:ascii="Lato" w:hAnsi="Lato" w:cs="Arial"/>
          <w:b w:val="0"/>
          <w:smallCaps w:val="0"/>
          <w:sz w:val="20"/>
        </w:rPr>
        <w:t xml:space="preserve"> </w:t>
      </w:r>
    </w:p>
    <w:p w14:paraId="5F05955D" w14:textId="7AF36660" w:rsidR="00394570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w przypadku uznania przez Zamawiającego niniejszej oferty za najkorzystniejszą, zobowiązuje się zawrzeć z Zamawiającym umowę, w miejscu i terminie jaki zostanie wskazany przez Zamawiającego, </w:t>
      </w:r>
      <w:r w:rsidR="00394570" w:rsidRPr="00D22E74">
        <w:rPr>
          <w:rFonts w:ascii="Lato" w:hAnsi="Lato" w:cs="Arial"/>
          <w:b w:val="0"/>
          <w:smallCaps w:val="0"/>
          <w:sz w:val="20"/>
        </w:rPr>
        <w:t>o treści zgodnej z załączonym</w:t>
      </w:r>
      <w:r w:rsidR="00BE7111">
        <w:rPr>
          <w:rFonts w:ascii="Lato" w:hAnsi="Lato" w:cs="Arial"/>
          <w:b w:val="0"/>
          <w:smallCaps w:val="0"/>
          <w:sz w:val="20"/>
        </w:rPr>
        <w:t xml:space="preserve"> </w:t>
      </w:r>
      <w:r w:rsidR="001328E8">
        <w:rPr>
          <w:rFonts w:ascii="Lato" w:hAnsi="Lato" w:cs="Arial"/>
          <w:b w:val="0"/>
          <w:smallCaps w:val="0"/>
          <w:sz w:val="20"/>
        </w:rPr>
        <w:t>wzorem</w:t>
      </w:r>
      <w:r w:rsidR="00394570" w:rsidRPr="00D22E74">
        <w:rPr>
          <w:rFonts w:ascii="Lato" w:hAnsi="Lato" w:cs="Arial"/>
          <w:b w:val="0"/>
          <w:smallCaps w:val="0"/>
          <w:sz w:val="20"/>
        </w:rPr>
        <w:t xml:space="preserve"> umowy, z którym się zapoznaliśmy i nie wnosimy do jego treści zastrzeżeń</w:t>
      </w:r>
      <w:r w:rsidR="00BE7111">
        <w:rPr>
          <w:rFonts w:ascii="Lato" w:hAnsi="Lato" w:cs="Arial"/>
          <w:b w:val="0"/>
          <w:smallCaps w:val="0"/>
          <w:sz w:val="20"/>
        </w:rPr>
        <w:t xml:space="preserve">, </w:t>
      </w:r>
    </w:p>
    <w:p w14:paraId="1D86B7A2" w14:textId="2A110320" w:rsidR="004C1AF3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posiada niezbędną wiedzę </w:t>
      </w:r>
      <w:r w:rsidR="00AC46F5" w:rsidRPr="00D22E74">
        <w:rPr>
          <w:rFonts w:ascii="Lato" w:hAnsi="Lato" w:cs="Arial"/>
          <w:b w:val="0"/>
          <w:smallCaps w:val="0"/>
          <w:sz w:val="20"/>
        </w:rPr>
        <w:t>i, oświadczą</w:t>
      </w:r>
      <w:r w:rsidRPr="00D22E74">
        <w:rPr>
          <w:rFonts w:ascii="Lato" w:hAnsi="Lato" w:cs="Arial"/>
          <w:b w:val="0"/>
          <w:smallCaps w:val="0"/>
          <w:sz w:val="20"/>
        </w:rPr>
        <w:t xml:space="preserve">, że wszystkie osoby przy udziale, których wykonywany będzie przedmiot postępowania są zatrudnione zgodnie z obowiązującym prawem oraz, że </w:t>
      </w:r>
      <w:r w:rsidRPr="00D22E74">
        <w:rPr>
          <w:rFonts w:ascii="Lato" w:hAnsi="Lato" w:cs="Arial"/>
          <w:b w:val="0"/>
          <w:smallCaps w:val="0"/>
          <w:sz w:val="20"/>
        </w:rPr>
        <w:lastRenderedPageBreak/>
        <w:t xml:space="preserve">posiadają aktualne szkolenia z zakresu BHP, badania lekarskie, oraz wszelkie wymagane uprawnienia do wykonywania pracy na danym stanowisku, </w:t>
      </w:r>
    </w:p>
    <w:p w14:paraId="28AB15E0" w14:textId="77777777" w:rsidR="004C1AF3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znajduje się w sytuacji ekonomicznej i finansowej zapewniającej wykonanie zamówienia, </w:t>
      </w:r>
    </w:p>
    <w:p w14:paraId="7BFB7BDE" w14:textId="3A95ACCB" w:rsidR="00B06A1C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posiada uprawnienia do wykonywania określonej działalności lub czynności, jeżeli przepisy polskiego prawa nakładają obowiązek posiadania takich uprawnień</w:t>
      </w:r>
      <w:r w:rsidR="004C1AF3" w:rsidRPr="00D22E74">
        <w:rPr>
          <w:rFonts w:ascii="Lato" w:hAnsi="Lato" w:cs="Arial"/>
          <w:b w:val="0"/>
          <w:smallCaps w:val="0"/>
          <w:sz w:val="20"/>
        </w:rPr>
        <w:t>,</w:t>
      </w:r>
    </w:p>
    <w:p w14:paraId="6C2203CE" w14:textId="57B9DAC0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odbył wizję lokalną i znany jest mu stan faktyczny otoczenia, którego dotyczy przedmiot zamówienia oraz nie wnosi do niego zapytań, uwag ani zastrzeżeń.</w:t>
      </w:r>
    </w:p>
    <w:p w14:paraId="664FE1F8" w14:textId="6365AE35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zapoznał się z dokumentacją postępowania i wszystkimi załącznikami oraz, że znany jest mu zakres Przedmiotu zamówienia i nie wnosi do niego żadnych uwag ani zastrzeżeń.</w:t>
      </w:r>
    </w:p>
    <w:p w14:paraId="79953EA6" w14:textId="7D712AF8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jest związany niniejszą ofertą przez okres </w:t>
      </w:r>
      <w:r w:rsidR="009552E2">
        <w:rPr>
          <w:rFonts w:ascii="Lato" w:hAnsi="Lato" w:cs="Arial"/>
          <w:b w:val="0"/>
          <w:smallCaps w:val="0"/>
          <w:sz w:val="20"/>
        </w:rPr>
        <w:t>6</w:t>
      </w:r>
      <w:r w:rsidRPr="00D22E74">
        <w:rPr>
          <w:rFonts w:ascii="Lato" w:hAnsi="Lato" w:cs="Arial"/>
          <w:b w:val="0"/>
          <w:smallCaps w:val="0"/>
          <w:sz w:val="20"/>
        </w:rPr>
        <w:t>0 dni od daty złożenia niniejszej oferty.</w:t>
      </w:r>
    </w:p>
    <w:p w14:paraId="789CC75D" w14:textId="292AB9DF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zamierza</w:t>
      </w:r>
      <w:r w:rsidR="009717E4">
        <w:rPr>
          <w:rFonts w:ascii="Lato" w:hAnsi="Lato" w:cs="Arial"/>
          <w:bCs/>
          <w:smallCaps w:val="0"/>
          <w:color w:val="4472C4" w:themeColor="accent1"/>
          <w:sz w:val="20"/>
        </w:rPr>
        <w:t xml:space="preserve">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/</w:t>
      </w:r>
      <w:r w:rsidR="0074120B">
        <w:rPr>
          <w:rFonts w:ascii="Lato" w:hAnsi="Lato" w:cs="Arial"/>
          <w:bCs/>
          <w:smallCaps w:val="0"/>
          <w:color w:val="4472C4" w:themeColor="accent1"/>
          <w:sz w:val="20"/>
        </w:rPr>
        <w:t xml:space="preserve"> </w:t>
      </w:r>
      <w:r w:rsidR="00063ABB">
        <w:rPr>
          <w:rFonts w:ascii="Lato" w:hAnsi="Lato" w:cs="Arial"/>
          <w:bCs/>
          <w:smallCaps w:val="0"/>
          <w:color w:val="4472C4" w:themeColor="accent1"/>
          <w:sz w:val="20"/>
        </w:rPr>
        <w:t xml:space="preserve">nie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zamierza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*) </w:t>
      </w:r>
      <w:r w:rsidRPr="00D22E74">
        <w:rPr>
          <w:rFonts w:ascii="Lato" w:hAnsi="Lato" w:cs="Arial"/>
          <w:b w:val="0"/>
          <w:smallCaps w:val="0"/>
          <w:sz w:val="20"/>
        </w:rPr>
        <w:t>powierzać podwykonawcom do wykonania części niniejszego zamówienia.</w:t>
      </w:r>
    </w:p>
    <w:p w14:paraId="65FBDEA8" w14:textId="191354F7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4C3AAD">
        <w:rPr>
          <w:rFonts w:ascii="Lato" w:hAnsi="Lato" w:cs="Arial"/>
          <w:b w:val="0"/>
          <w:smallCaps w:val="0"/>
          <w:sz w:val="20"/>
        </w:rPr>
        <w:t>oferuje termin płatności 30 dni od daty otrzymania przez Zamawiającego prawidłowo wystawionej faktury</w:t>
      </w:r>
      <w:r w:rsidR="0074120B" w:rsidRPr="004C3AAD">
        <w:rPr>
          <w:rFonts w:ascii="Lato" w:hAnsi="Lato" w:cs="Arial"/>
          <w:b w:val="0"/>
          <w:smallCaps w:val="0"/>
          <w:sz w:val="20"/>
        </w:rPr>
        <w:t>,</w:t>
      </w:r>
      <w:r w:rsidR="0074120B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 </w:t>
      </w:r>
      <w:r w:rsidR="0074120B"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="0074120B"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="0074120B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.</w:t>
      </w:r>
    </w:p>
    <w:p w14:paraId="2386A4F4" w14:textId="229E1424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jest / nie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jest</w:t>
      </w:r>
      <w:r w:rsidR="001273A6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 *)</w:t>
      </w:r>
      <w:r w:rsidR="001273A6" w:rsidRPr="00D22E74">
        <w:rPr>
          <w:rFonts w:ascii="Lato" w:hAnsi="Lato" w:cs="Arial"/>
          <w:b w:val="0"/>
          <w:smallCaps w:val="0"/>
          <w:sz w:val="20"/>
        </w:rPr>
        <w:t xml:space="preserve"> </w:t>
      </w:r>
      <w:r w:rsidRPr="00D22E74">
        <w:rPr>
          <w:rFonts w:ascii="Lato" w:hAnsi="Lato" w:cs="Arial"/>
          <w:b w:val="0"/>
          <w:smallCaps w:val="0"/>
          <w:sz w:val="20"/>
        </w:rPr>
        <w:t>czynnym podatnikiem VAT,</w:t>
      </w:r>
    </w:p>
    <w:p w14:paraId="39B9B52F" w14:textId="1928366C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posiada rachunek bankowy wskazany w umowie, który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jest</w:t>
      </w:r>
      <w:r w:rsidR="009717E4">
        <w:rPr>
          <w:rFonts w:ascii="Lato" w:hAnsi="Lato" w:cs="Arial"/>
          <w:bCs/>
          <w:smallCaps w:val="0"/>
          <w:color w:val="4472C4" w:themeColor="accent1"/>
          <w:sz w:val="20"/>
        </w:rPr>
        <w:t xml:space="preserve">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/ nie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jest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</w:t>
      </w:r>
      <w:r w:rsidRPr="00D22E74">
        <w:rPr>
          <w:rFonts w:ascii="Lato" w:hAnsi="Lato" w:cs="Arial"/>
          <w:b w:val="0"/>
          <w:smallCaps w:val="0"/>
          <w:sz w:val="20"/>
        </w:rPr>
        <w:t>) rachunkiem rozliczeniowym w rozumieniu przepisów Prawa bankowego, dla którego prowadzony jest rachunek VAT, oraz oświadczam, że w trakcie realizacji Umowy/ Zamówienia nieprzerwanie będę/ będziemy rejestrowani w rejestrze „Biała Lista Podatników”</w:t>
      </w:r>
      <w:r w:rsidR="00530779">
        <w:rPr>
          <w:rFonts w:ascii="Lato" w:hAnsi="Lato" w:cs="Arial"/>
          <w:b w:val="0"/>
          <w:smallCaps w:val="0"/>
          <w:sz w:val="20"/>
        </w:rPr>
        <w:t xml:space="preserve"> </w:t>
      </w:r>
      <w:r w:rsidR="00530779"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="00530779"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="00530779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*).</w:t>
      </w:r>
    </w:p>
    <w:p w14:paraId="7EB4C800" w14:textId="7DF082A8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nie zalega z opłatami podatków CIT, VAT i ZUS (nie wymaga się oświadczeń potwierdzonych przez właściwy urząd)</w:t>
      </w:r>
      <w:r w:rsidR="00530779">
        <w:rPr>
          <w:rFonts w:ascii="Lato" w:hAnsi="Lato" w:cs="Arial"/>
          <w:b w:val="0"/>
          <w:smallCaps w:val="0"/>
          <w:sz w:val="20"/>
        </w:rPr>
        <w:t xml:space="preserve">, </w:t>
      </w:r>
      <w:r w:rsidR="00530779"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="00530779"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="00530779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*).</w:t>
      </w:r>
    </w:p>
    <w:p w14:paraId="2C9358E6" w14:textId="3FC53DF2" w:rsidR="00751CD7" w:rsidRDefault="00751CD7" w:rsidP="00C74140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akceptuję Kodeksu Postępowania Dostawców</w:t>
      </w:r>
      <w:r w:rsidR="00E2202B">
        <w:rPr>
          <w:rFonts w:ascii="Lato" w:hAnsi="Lato" w:cs="Arial"/>
          <w:b w:val="0"/>
          <w:smallCaps w:val="0"/>
          <w:sz w:val="20"/>
        </w:rPr>
        <w:t xml:space="preserve">, </w:t>
      </w:r>
      <w:r w:rsidR="00E2202B"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="00E2202B"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="00E2202B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*).</w:t>
      </w:r>
    </w:p>
    <w:p w14:paraId="4047144B" w14:textId="33C975DF" w:rsidR="00AB36E3" w:rsidRDefault="00AB36E3" w:rsidP="00C74140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 w:rsidRPr="00AB36E3">
        <w:rPr>
          <w:rFonts w:ascii="Lato" w:hAnsi="Lato" w:cs="Arial"/>
          <w:b w:val="0"/>
          <w:smallCaps w:val="0"/>
          <w:sz w:val="20"/>
        </w:rPr>
        <w:t xml:space="preserve">oferent daje możliwość odbioru odpadu "z działalności" zgodnie z katalogiem odpadów, </w:t>
      </w:r>
      <w:r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*).</w:t>
      </w:r>
    </w:p>
    <w:p w14:paraId="0543B4AB" w14:textId="72FC62BD" w:rsidR="00AB36E3" w:rsidRDefault="00C20527" w:rsidP="00C74140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 w:rsidRPr="00C20527">
        <w:rPr>
          <w:rFonts w:ascii="Lato" w:hAnsi="Lato" w:cs="Arial"/>
          <w:b w:val="0"/>
          <w:smallCaps w:val="0"/>
          <w:sz w:val="20"/>
        </w:rPr>
        <w:t xml:space="preserve">oferent gwarantuje ceny z cennika w całym okresie trwania umowy, </w:t>
      </w:r>
      <w:r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*).</w:t>
      </w:r>
    </w:p>
    <w:p w14:paraId="5DF08B7D" w14:textId="77777777" w:rsidR="00BC140C" w:rsidRDefault="002F4719" w:rsidP="00C74140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 w:rsidRPr="002F4719">
        <w:rPr>
          <w:rFonts w:ascii="Lato" w:hAnsi="Lato" w:cs="Arial"/>
          <w:b w:val="0"/>
          <w:smallCaps w:val="0"/>
          <w:sz w:val="20"/>
        </w:rPr>
        <w:t xml:space="preserve">Wykonawca oferuje system monitoringu / raportowania oraz możliwości weryfikacji dokładnej wagi odbieranych odpadów jak i jakości prowadzonej segregacji, </w:t>
      </w:r>
      <w:r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</w:t>
      </w:r>
    </w:p>
    <w:p w14:paraId="061C5FCB" w14:textId="2D824B96" w:rsidR="002F4719" w:rsidRDefault="00BC140C" w:rsidP="00C74140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>
        <w:rPr>
          <w:rFonts w:ascii="Lato" w:hAnsi="Lato" w:cs="Arial"/>
          <w:b w:val="0"/>
          <w:smallCaps w:val="0"/>
          <w:color w:val="000000" w:themeColor="text1"/>
          <w:sz w:val="20"/>
        </w:rPr>
        <w:t>Wykonawca zr</w:t>
      </w:r>
      <w:r w:rsidRPr="00BC140C">
        <w:rPr>
          <w:rFonts w:ascii="Lato" w:hAnsi="Lato" w:cs="Arial"/>
          <w:b w:val="0"/>
          <w:smallCaps w:val="0"/>
          <w:color w:val="000000" w:themeColor="text1"/>
          <w:sz w:val="20"/>
        </w:rPr>
        <w:t>ealiz</w:t>
      </w:r>
      <w:r>
        <w:rPr>
          <w:rFonts w:ascii="Lato" w:hAnsi="Lato" w:cs="Arial"/>
          <w:b w:val="0"/>
          <w:smallCaps w:val="0"/>
          <w:color w:val="000000" w:themeColor="text1"/>
          <w:sz w:val="20"/>
        </w:rPr>
        <w:t>uje</w:t>
      </w:r>
      <w:r w:rsidRPr="00BC140C">
        <w:rPr>
          <w:rFonts w:ascii="Lato" w:hAnsi="Lato" w:cs="Arial"/>
          <w:b w:val="0"/>
          <w:smallCaps w:val="0"/>
          <w:color w:val="000000" w:themeColor="text1"/>
          <w:sz w:val="20"/>
        </w:rPr>
        <w:t xml:space="preserve"> usługi pojazdami spełniającymi normy emisji spalin min. EURO 5 lub 6, elektrycznymi, hybrydowymi lub napędzanymi gazem ziemnym bądź wodorem, skierowanymi do odbioru odpadów</w:t>
      </w:r>
      <w:r>
        <w:rPr>
          <w:rFonts w:ascii="Lato" w:hAnsi="Lato" w:cs="Arial"/>
          <w:b w:val="0"/>
          <w:smallCaps w:val="0"/>
          <w:color w:val="000000" w:themeColor="text1"/>
          <w:sz w:val="20"/>
        </w:rPr>
        <w:t>,</w:t>
      </w:r>
      <w:r w:rsidRPr="00BC140C">
        <w:rPr>
          <w:rFonts w:ascii="Lato" w:hAnsi="Lato" w:cs="Arial"/>
          <w:bCs/>
          <w:smallCaps w:val="0"/>
          <w:color w:val="4472C4" w:themeColor="accent1"/>
          <w:sz w:val="20"/>
        </w:rPr>
        <w:t xml:space="preserve"> </w:t>
      </w:r>
      <w:r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</w:t>
      </w:r>
      <w:r w:rsidR="002F4719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.</w:t>
      </w:r>
    </w:p>
    <w:p w14:paraId="3D27CD23" w14:textId="0CA0F0DD" w:rsidR="000F2647" w:rsidRPr="00D22E74" w:rsidRDefault="000F2647" w:rsidP="00C74140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>
        <w:rPr>
          <w:rFonts w:ascii="Lato" w:hAnsi="Lato" w:cs="Arial"/>
          <w:b w:val="0"/>
          <w:smallCaps w:val="0"/>
          <w:sz w:val="20"/>
        </w:rPr>
        <w:t xml:space="preserve">oferent </w:t>
      </w:r>
      <w:r w:rsidRPr="000F2647">
        <w:rPr>
          <w:rFonts w:ascii="Lato" w:hAnsi="Lato" w:cs="Arial"/>
          <w:b w:val="0"/>
          <w:smallCaps w:val="0"/>
          <w:sz w:val="20"/>
        </w:rPr>
        <w:t>posiada kwalifikowany podpis elektroniczny</w:t>
      </w:r>
      <w:r>
        <w:rPr>
          <w:rFonts w:ascii="Lato" w:hAnsi="Lato" w:cs="Arial"/>
          <w:b w:val="0"/>
          <w:smallCaps w:val="0"/>
          <w:sz w:val="20"/>
        </w:rPr>
        <w:t xml:space="preserve">, </w:t>
      </w:r>
      <w:r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*).</w:t>
      </w:r>
    </w:p>
    <w:p w14:paraId="452E8274" w14:textId="2B243BFB" w:rsidR="000D51CF" w:rsidRPr="0007576A" w:rsidRDefault="004C1AF3" w:rsidP="00461772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07576A">
        <w:rPr>
          <w:rFonts w:ascii="Lato" w:hAnsi="Lato" w:cs="Arial"/>
          <w:bCs/>
          <w:smallCaps w:val="0"/>
          <w:sz w:val="20"/>
        </w:rPr>
        <w:t>Załącznikami do niniejszej oferty, stanowiącymi jej integralną część, są:</w:t>
      </w:r>
    </w:p>
    <w:p w14:paraId="1CACB5C3" w14:textId="77777777" w:rsidR="00461772" w:rsidRPr="00461772" w:rsidRDefault="00461772" w:rsidP="00461772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67888B5" w14:textId="4189BEA5" w:rsidR="000D51CF" w:rsidRPr="0007576A" w:rsidRDefault="000D51CF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 w:rsidRPr="0007576A">
        <w:rPr>
          <w:rFonts w:ascii="Lato" w:hAnsi="Lato"/>
          <w:sz w:val="20"/>
          <w:szCs w:val="20"/>
        </w:rPr>
        <w:t>Załącznik nr 1 – Opis Przedmiotu Zamówienia</w:t>
      </w:r>
    </w:p>
    <w:p w14:paraId="3921808B" w14:textId="3EE6057D" w:rsidR="000D51CF" w:rsidRPr="0007576A" w:rsidRDefault="000D51CF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 w:rsidRPr="0007576A">
        <w:rPr>
          <w:rFonts w:ascii="Lato" w:hAnsi="Lato"/>
          <w:sz w:val="20"/>
          <w:szCs w:val="20"/>
        </w:rPr>
        <w:t>Załącznik nr 2</w:t>
      </w:r>
      <w:r w:rsidR="00B1237C" w:rsidRPr="0007576A">
        <w:rPr>
          <w:rFonts w:ascii="Lato" w:hAnsi="Lato"/>
          <w:sz w:val="20"/>
          <w:szCs w:val="20"/>
        </w:rPr>
        <w:t xml:space="preserve"> – </w:t>
      </w:r>
      <w:r w:rsidRPr="0007576A">
        <w:rPr>
          <w:rFonts w:ascii="Lato" w:hAnsi="Lato"/>
          <w:iCs/>
          <w:sz w:val="20"/>
          <w:szCs w:val="20"/>
        </w:rPr>
        <w:t>Formularz oferty</w:t>
      </w:r>
    </w:p>
    <w:p w14:paraId="554D177B" w14:textId="132DB908" w:rsidR="000D51CF" w:rsidRPr="0007576A" w:rsidRDefault="000D51CF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 w:rsidRPr="0007576A">
        <w:rPr>
          <w:rFonts w:ascii="Lato" w:hAnsi="Lato"/>
          <w:sz w:val="20"/>
          <w:szCs w:val="20"/>
        </w:rPr>
        <w:t xml:space="preserve">Załącznik nr 2a – Formularz asortymentowo-cenowy </w:t>
      </w:r>
    </w:p>
    <w:p w14:paraId="098AB25D" w14:textId="38AE954E" w:rsidR="000D51CF" w:rsidRPr="0007576A" w:rsidRDefault="000D51CF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 w:rsidRPr="0007576A">
        <w:rPr>
          <w:rFonts w:ascii="Lato" w:hAnsi="Lato"/>
          <w:sz w:val="20"/>
          <w:szCs w:val="20"/>
        </w:rPr>
        <w:t>Załącznik nr 3 – Oświadczenie dla os. fizycznej</w:t>
      </w:r>
    </w:p>
    <w:p w14:paraId="28E943BF" w14:textId="78F661EA" w:rsidR="000D51CF" w:rsidRPr="0007576A" w:rsidRDefault="000D51CF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 w:rsidRPr="0007576A">
        <w:rPr>
          <w:rFonts w:ascii="Lato" w:hAnsi="Lato"/>
          <w:sz w:val="20"/>
          <w:szCs w:val="20"/>
        </w:rPr>
        <w:t>Załącznik nr 4 – Oświadczenie dla os. prawnej</w:t>
      </w:r>
    </w:p>
    <w:p w14:paraId="17D8C570" w14:textId="31AC8F69" w:rsidR="000D51CF" w:rsidRPr="0007576A" w:rsidRDefault="000D51CF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 w:rsidRPr="0007576A">
        <w:rPr>
          <w:rFonts w:ascii="Lato" w:hAnsi="Lato"/>
          <w:sz w:val="20"/>
          <w:szCs w:val="20"/>
        </w:rPr>
        <w:t xml:space="preserve">Załącznik nr 5 – Klauzula informacyjna </w:t>
      </w:r>
    </w:p>
    <w:p w14:paraId="721B255D" w14:textId="70A0038C" w:rsidR="000D51CF" w:rsidRPr="0007576A" w:rsidRDefault="000D51CF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 w:rsidRPr="0007576A">
        <w:rPr>
          <w:rFonts w:ascii="Lato" w:hAnsi="Lato"/>
          <w:sz w:val="20"/>
          <w:szCs w:val="20"/>
        </w:rPr>
        <w:t xml:space="preserve">Załącznik nr 6 </w:t>
      </w:r>
      <w:r w:rsidR="00B1237C" w:rsidRPr="0007576A">
        <w:rPr>
          <w:rFonts w:ascii="Lato" w:hAnsi="Lato"/>
          <w:sz w:val="20"/>
          <w:szCs w:val="20"/>
        </w:rPr>
        <w:t xml:space="preserve">– </w:t>
      </w:r>
      <w:r w:rsidRPr="0007576A">
        <w:rPr>
          <w:rFonts w:ascii="Lato" w:hAnsi="Lato"/>
          <w:sz w:val="20"/>
          <w:szCs w:val="20"/>
        </w:rPr>
        <w:t>Wykaz zrealizowanych usług</w:t>
      </w:r>
    </w:p>
    <w:p w14:paraId="16754C29" w14:textId="6C31FB4A" w:rsidR="000D51CF" w:rsidRPr="0007576A" w:rsidRDefault="000D51CF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 w:rsidRPr="0007576A">
        <w:rPr>
          <w:rFonts w:ascii="Lato" w:hAnsi="Lato"/>
          <w:iCs/>
          <w:sz w:val="20"/>
          <w:szCs w:val="20"/>
        </w:rPr>
        <w:t>Załącznik nr 7</w:t>
      </w:r>
      <w:r w:rsidR="00B1237C" w:rsidRPr="0007576A">
        <w:rPr>
          <w:rFonts w:ascii="Lato" w:hAnsi="Lato"/>
          <w:iCs/>
          <w:sz w:val="20"/>
          <w:szCs w:val="20"/>
        </w:rPr>
        <w:t xml:space="preserve"> </w:t>
      </w:r>
      <w:r w:rsidR="00B1237C" w:rsidRPr="0007576A">
        <w:rPr>
          <w:rFonts w:ascii="Lato" w:hAnsi="Lato"/>
          <w:sz w:val="20"/>
          <w:szCs w:val="20"/>
        </w:rPr>
        <w:t xml:space="preserve">– </w:t>
      </w:r>
      <w:r w:rsidRPr="0007576A">
        <w:rPr>
          <w:rFonts w:ascii="Lato" w:hAnsi="Lato"/>
          <w:iCs/>
          <w:sz w:val="20"/>
          <w:szCs w:val="20"/>
        </w:rPr>
        <w:t>W</w:t>
      </w:r>
      <w:r w:rsidRPr="0007576A">
        <w:rPr>
          <w:rFonts w:ascii="Lato" w:hAnsi="Lato"/>
          <w:sz w:val="20"/>
          <w:szCs w:val="20"/>
        </w:rPr>
        <w:t>ykaz jednostek objętych zapytaniem ofertowym</w:t>
      </w:r>
    </w:p>
    <w:p w14:paraId="2CF77F9C" w14:textId="0AFB5764" w:rsidR="000D51CF" w:rsidRPr="0007576A" w:rsidRDefault="000D51CF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 w:rsidRPr="0007576A">
        <w:rPr>
          <w:rFonts w:ascii="Lato" w:hAnsi="Lato"/>
          <w:sz w:val="20"/>
          <w:szCs w:val="20"/>
        </w:rPr>
        <w:t xml:space="preserve">Załącznik nr 8 – </w:t>
      </w:r>
      <w:r w:rsidR="00BC140C">
        <w:rPr>
          <w:rFonts w:ascii="Lato" w:hAnsi="Lato"/>
          <w:sz w:val="20"/>
          <w:szCs w:val="20"/>
        </w:rPr>
        <w:t>Wzór</w:t>
      </w:r>
      <w:r w:rsidRPr="0007576A">
        <w:rPr>
          <w:rFonts w:ascii="Lato" w:hAnsi="Lato"/>
          <w:sz w:val="20"/>
          <w:szCs w:val="20"/>
        </w:rPr>
        <w:t xml:space="preserve"> umowy</w:t>
      </w:r>
    </w:p>
    <w:p w14:paraId="2DE75EC9" w14:textId="33A3E30E" w:rsidR="000D51CF" w:rsidRPr="0007576A" w:rsidRDefault="000D51CF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 w:rsidRPr="0007576A">
        <w:rPr>
          <w:rFonts w:ascii="Lato" w:hAnsi="Lato"/>
          <w:sz w:val="20"/>
          <w:szCs w:val="20"/>
        </w:rPr>
        <w:t xml:space="preserve">Załącznik nr 9 – Kodeks Postępowania Dostawców </w:t>
      </w:r>
    </w:p>
    <w:p w14:paraId="02A747C2" w14:textId="675455D1" w:rsidR="000D51CF" w:rsidRPr="00BC140C" w:rsidRDefault="000D51CF" w:rsidP="00BC140C">
      <w:pPr>
        <w:spacing w:line="276" w:lineRule="auto"/>
        <w:ind w:left="360"/>
        <w:rPr>
          <w:rFonts w:ascii="Lato" w:hAnsi="Lato" w:cs="Arial"/>
          <w:smallCaps/>
          <w:sz w:val="20"/>
          <w:szCs w:val="20"/>
        </w:rPr>
      </w:pPr>
    </w:p>
    <w:p w14:paraId="6E27D61C" w14:textId="0E1E168F" w:rsidR="00751CD7" w:rsidRPr="00D22E74" w:rsidRDefault="00751CD7" w:rsidP="000D51CF">
      <w:pPr>
        <w:pStyle w:val="Tytu"/>
        <w:spacing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25EFE9E" w14:textId="77777777" w:rsidR="00797C42" w:rsidRPr="00D22E74" w:rsidRDefault="00797C42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4B29318" w14:textId="77777777" w:rsidR="00A92D7E" w:rsidRPr="00D22E74" w:rsidRDefault="00A92D7E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955CC45" w14:textId="77777777" w:rsidR="00A92D7E" w:rsidRPr="00D22E74" w:rsidRDefault="00A92D7E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796DBE2" w14:textId="7C2FBFB0" w:rsidR="00AA5C89" w:rsidRPr="00D22E74" w:rsidRDefault="00AA5C89" w:rsidP="00AA5C89">
      <w:pPr>
        <w:pStyle w:val="Tytu"/>
        <w:spacing w:before="120" w:line="276" w:lineRule="auto"/>
        <w:ind w:left="3969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……………………………...……………………………………………..</w:t>
      </w:r>
    </w:p>
    <w:p w14:paraId="77823A0B" w14:textId="4995540F" w:rsidR="00AA5C89" w:rsidRPr="00F92DD2" w:rsidRDefault="00AA5C89" w:rsidP="00AA5C89">
      <w:pPr>
        <w:pStyle w:val="Tytu"/>
        <w:ind w:left="3969"/>
        <w:rPr>
          <w:rFonts w:ascii="Lato" w:hAnsi="Lato" w:cs="Arial"/>
          <w:b w:val="0"/>
          <w:i/>
          <w:iCs/>
          <w:smallCaps w:val="0"/>
          <w:sz w:val="20"/>
        </w:rPr>
      </w:pPr>
      <w:r w:rsidRPr="00F92DD2">
        <w:rPr>
          <w:rFonts w:ascii="Lato" w:hAnsi="Lato" w:cs="Arial"/>
          <w:b w:val="0"/>
          <w:i/>
          <w:iCs/>
          <w:smallCaps w:val="0"/>
          <w:sz w:val="20"/>
        </w:rPr>
        <w:lastRenderedPageBreak/>
        <w:t>(miejscowość, pieczęć i podpis osoby</w:t>
      </w:r>
    </w:p>
    <w:p w14:paraId="5AC91D89" w14:textId="00C69653" w:rsidR="00AA5C89" w:rsidRPr="00F92DD2" w:rsidRDefault="00AA5C89" w:rsidP="00AA5C89">
      <w:pPr>
        <w:pStyle w:val="Tytu"/>
        <w:ind w:left="3969"/>
        <w:rPr>
          <w:rFonts w:ascii="Lato" w:hAnsi="Lato" w:cs="Arial"/>
          <w:b w:val="0"/>
          <w:i/>
          <w:iCs/>
          <w:smallCaps w:val="0"/>
          <w:sz w:val="20"/>
        </w:rPr>
      </w:pPr>
      <w:r w:rsidRPr="00F92DD2">
        <w:rPr>
          <w:rFonts w:ascii="Lato" w:hAnsi="Lato" w:cs="Arial"/>
          <w:b w:val="0"/>
          <w:i/>
          <w:iCs/>
          <w:smallCaps w:val="0"/>
          <w:sz w:val="20"/>
        </w:rPr>
        <w:t>uprawnionej/uprawnionych do reprezentowania</w:t>
      </w:r>
    </w:p>
    <w:p w14:paraId="42B625D3" w14:textId="7B692317" w:rsidR="00AA5C89" w:rsidRPr="00F92DD2" w:rsidRDefault="00AA5C89" w:rsidP="00AA5C89">
      <w:pPr>
        <w:pStyle w:val="Tytu"/>
        <w:ind w:left="3969"/>
        <w:rPr>
          <w:rFonts w:ascii="Lato" w:hAnsi="Lato" w:cs="Arial"/>
          <w:b w:val="0"/>
          <w:i/>
          <w:iCs/>
          <w:smallCaps w:val="0"/>
          <w:sz w:val="20"/>
        </w:rPr>
      </w:pPr>
      <w:r w:rsidRPr="00F92DD2">
        <w:rPr>
          <w:rFonts w:ascii="Lato" w:hAnsi="Lato" w:cs="Arial"/>
          <w:b w:val="0"/>
          <w:i/>
          <w:iCs/>
          <w:smallCaps w:val="0"/>
          <w:sz w:val="20"/>
        </w:rPr>
        <w:t>Wykonawcy i składania oświadczeń woli w jego imieniu)</w:t>
      </w:r>
    </w:p>
    <w:p w14:paraId="62E5379B" w14:textId="77777777" w:rsidR="00797C42" w:rsidRPr="00D22E74" w:rsidRDefault="00797C42" w:rsidP="00797C42">
      <w:pPr>
        <w:pStyle w:val="Tytu"/>
        <w:jc w:val="left"/>
        <w:rPr>
          <w:rFonts w:ascii="Lato" w:hAnsi="Lato" w:cs="Arial"/>
          <w:b w:val="0"/>
          <w:smallCaps w:val="0"/>
          <w:sz w:val="20"/>
        </w:rPr>
      </w:pPr>
    </w:p>
    <w:p w14:paraId="4DEA13B3" w14:textId="3099D93E" w:rsidR="00C97549" w:rsidRPr="00D22E74" w:rsidRDefault="00C97549" w:rsidP="00797C42">
      <w:pPr>
        <w:pStyle w:val="Tytu"/>
        <w:jc w:val="left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*) Niewłaściwe skreślić</w:t>
      </w:r>
    </w:p>
    <w:sectPr w:rsidR="00C97549" w:rsidRPr="00D22E74" w:rsidSect="006D036B">
      <w:headerReference w:type="default" r:id="rId8"/>
      <w:footerReference w:type="default" r:id="rId9"/>
      <w:pgSz w:w="11907" w:h="16840" w:code="9"/>
      <w:pgMar w:top="1276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68241" w14:textId="77777777" w:rsidR="00877419" w:rsidRDefault="00877419" w:rsidP="00217F8A">
      <w:pPr>
        <w:spacing w:after="0" w:line="240" w:lineRule="auto"/>
      </w:pPr>
      <w:r>
        <w:separator/>
      </w:r>
    </w:p>
  </w:endnote>
  <w:endnote w:type="continuationSeparator" w:id="0">
    <w:p w14:paraId="34617A04" w14:textId="77777777" w:rsidR="00877419" w:rsidRDefault="00877419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7154331"/>
      <w:docPartObj>
        <w:docPartGallery w:val="Page Numbers (Bottom of Page)"/>
        <w:docPartUnique/>
      </w:docPartObj>
    </w:sdtPr>
    <w:sdtContent>
      <w:sdt>
        <w:sdtPr>
          <w:id w:val="915589680"/>
          <w:docPartObj>
            <w:docPartGallery w:val="Page Numbers (Top of Page)"/>
            <w:docPartUnique/>
          </w:docPartObj>
        </w:sdtPr>
        <w:sdtContent>
          <w:p w14:paraId="79A21529" w14:textId="12114956" w:rsidR="00B7612E" w:rsidRDefault="00B7612E" w:rsidP="00D124F7">
            <w:pPr>
              <w:pStyle w:val="Stopka"/>
              <w:jc w:val="center"/>
            </w:pPr>
            <w:r w:rsidRPr="00062915">
              <w:rPr>
                <w:rFonts w:ascii="Lato" w:hAnsi="Lato" w:cs="Arial"/>
                <w:color w:val="4472C4" w:themeColor="accent1"/>
                <w:sz w:val="20"/>
                <w:szCs w:val="20"/>
              </w:rPr>
              <w:t xml:space="preserve">Strona 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begin"/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instrText>PAGE</w:instrTex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separate"/>
            </w:r>
            <w:r w:rsidR="00B32C1F" w:rsidRPr="00062915">
              <w:rPr>
                <w:rFonts w:ascii="Lato" w:hAnsi="Lato" w:cs="Arial"/>
                <w:b/>
                <w:bCs/>
                <w:noProof/>
                <w:color w:val="4472C4" w:themeColor="accent1"/>
                <w:sz w:val="20"/>
                <w:szCs w:val="20"/>
              </w:rPr>
              <w:t>20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end"/>
            </w:r>
            <w:r w:rsidRPr="00062915">
              <w:rPr>
                <w:rFonts w:ascii="Lato" w:hAnsi="Lato" w:cs="Arial"/>
                <w:color w:val="4472C4" w:themeColor="accent1"/>
                <w:sz w:val="20"/>
                <w:szCs w:val="20"/>
              </w:rPr>
              <w:t xml:space="preserve"> z 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begin"/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instrText>NUMPAGES</w:instrTex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separate"/>
            </w:r>
            <w:r w:rsidR="00B32C1F" w:rsidRPr="00062915">
              <w:rPr>
                <w:rFonts w:ascii="Lato" w:hAnsi="Lato" w:cs="Arial"/>
                <w:b/>
                <w:bCs/>
                <w:noProof/>
                <w:color w:val="4472C4" w:themeColor="accent1"/>
                <w:sz w:val="20"/>
                <w:szCs w:val="20"/>
              </w:rPr>
              <w:t>22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B7097" w14:textId="77777777" w:rsidR="00877419" w:rsidRDefault="00877419" w:rsidP="00217F8A">
      <w:pPr>
        <w:spacing w:after="0" w:line="240" w:lineRule="auto"/>
      </w:pPr>
      <w:r>
        <w:separator/>
      </w:r>
    </w:p>
  </w:footnote>
  <w:footnote w:type="continuationSeparator" w:id="0">
    <w:p w14:paraId="07CCD3FF" w14:textId="77777777" w:rsidR="00877419" w:rsidRDefault="00877419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D8290" w14:textId="5ADC6042" w:rsidR="000C2635" w:rsidRDefault="000C2635">
    <w:pPr>
      <w:pStyle w:val="Nagwek"/>
    </w:pPr>
  </w:p>
  <w:p w14:paraId="050F46FC" w14:textId="3540431C" w:rsidR="000C2635" w:rsidRDefault="000C2635" w:rsidP="000C2635">
    <w:pPr>
      <w:pStyle w:val="Nagwek"/>
      <w:jc w:val="right"/>
    </w:pPr>
    <w:r w:rsidRPr="00692D0F">
      <w:rPr>
        <w:rFonts w:ascii="Arial Nova Light" w:hAnsi="Arial Nova Light"/>
        <w:b/>
        <w:i/>
      </w:rPr>
      <w:t>Załącznik nr 2 – 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5500322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5F221E1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Lato" w:eastAsia="Lucida Sans Unicode" w:hAnsi="Lato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8"/>
    <w:multiLevelType w:val="multilevel"/>
    <w:tmpl w:val="59CC82F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1B"/>
    <w:multiLevelType w:val="singleLevel"/>
    <w:tmpl w:val="779E4EF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2"/>
    <w:multiLevelType w:val="multilevel"/>
    <w:tmpl w:val="5454809A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Lato" w:eastAsia="Times New Roman" w:hAnsi="Lato" w:cs="Arial"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</w:lvl>
  </w:abstractNum>
  <w:abstractNum w:abstractNumId="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00000048"/>
    <w:multiLevelType w:val="singleLevel"/>
    <w:tmpl w:val="5C1C0ADC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9" w15:restartNumberingAfterBreak="0">
    <w:nsid w:val="0000004D"/>
    <w:multiLevelType w:val="multilevel"/>
    <w:tmpl w:val="0000004D"/>
    <w:name w:val="WW8Num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00000056"/>
    <w:multiLevelType w:val="multilevel"/>
    <w:tmpl w:val="16006318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0000067"/>
    <w:multiLevelType w:val="multilevel"/>
    <w:tmpl w:val="00000067"/>
    <w:name w:val="WW8Num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26D7301"/>
    <w:multiLevelType w:val="hybridMultilevel"/>
    <w:tmpl w:val="07A6E1DE"/>
    <w:lvl w:ilvl="0" w:tplc="3AAA13EE">
      <w:start w:val="1"/>
      <w:numFmt w:val="decimal"/>
      <w:lvlText w:val="%1)"/>
      <w:lvlJc w:val="left"/>
      <w:pPr>
        <w:ind w:left="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3" w15:restartNumberingAfterBreak="0">
    <w:nsid w:val="251B32D1"/>
    <w:multiLevelType w:val="hybridMultilevel"/>
    <w:tmpl w:val="C56A0BF4"/>
    <w:lvl w:ilvl="0" w:tplc="034E1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C6A17"/>
    <w:multiLevelType w:val="multilevel"/>
    <w:tmpl w:val="9E023462"/>
    <w:name w:val="WW8Num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5" w15:restartNumberingAfterBreak="0">
    <w:nsid w:val="43D2041D"/>
    <w:multiLevelType w:val="multilevel"/>
    <w:tmpl w:val="03368D66"/>
    <w:name w:val="WW8Num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3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Arial" w:eastAsia="Lucida Sans Unicode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4134294"/>
    <w:multiLevelType w:val="hybridMultilevel"/>
    <w:tmpl w:val="A8D0E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D688D"/>
    <w:multiLevelType w:val="hybridMultilevel"/>
    <w:tmpl w:val="03EE4130"/>
    <w:lvl w:ilvl="0" w:tplc="194E3DDC">
      <w:start w:val="1"/>
      <w:numFmt w:val="decimal"/>
      <w:lvlText w:val="%1)"/>
      <w:lvlJc w:val="left"/>
      <w:pPr>
        <w:ind w:left="1080" w:hanging="360"/>
      </w:pPr>
      <w:rPr>
        <w:rFonts w:ascii="Lato" w:eastAsia="Times New Roman" w:hAnsi="Lato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0956AC"/>
    <w:multiLevelType w:val="hybridMultilevel"/>
    <w:tmpl w:val="8B06EFD0"/>
    <w:lvl w:ilvl="0" w:tplc="6EECB464">
      <w:start w:val="1"/>
      <w:numFmt w:val="lowerLetter"/>
      <w:pStyle w:val="StylTekstpodstawowy11pt"/>
      <w:lvlText w:val="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9F65694"/>
    <w:multiLevelType w:val="multilevel"/>
    <w:tmpl w:val="FD9AA030"/>
    <w:name w:val="WW8Num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712569BD"/>
    <w:multiLevelType w:val="hybridMultilevel"/>
    <w:tmpl w:val="07A6E1DE"/>
    <w:lvl w:ilvl="0" w:tplc="FFFFFFFF">
      <w:start w:val="1"/>
      <w:numFmt w:val="decimal"/>
      <w:lvlText w:val="%1)"/>
      <w:lvlJc w:val="left"/>
      <w:pPr>
        <w:ind w:left="5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9" w:hanging="360"/>
      </w:pPr>
    </w:lvl>
    <w:lvl w:ilvl="2" w:tplc="FFFFFFFF" w:tentative="1">
      <w:start w:val="1"/>
      <w:numFmt w:val="lowerRoman"/>
      <w:lvlText w:val="%3."/>
      <w:lvlJc w:val="right"/>
      <w:pPr>
        <w:ind w:left="1979" w:hanging="180"/>
      </w:pPr>
    </w:lvl>
    <w:lvl w:ilvl="3" w:tplc="FFFFFFFF" w:tentative="1">
      <w:start w:val="1"/>
      <w:numFmt w:val="decimal"/>
      <w:lvlText w:val="%4."/>
      <w:lvlJc w:val="left"/>
      <w:pPr>
        <w:ind w:left="2699" w:hanging="360"/>
      </w:pPr>
    </w:lvl>
    <w:lvl w:ilvl="4" w:tplc="FFFFFFFF" w:tentative="1">
      <w:start w:val="1"/>
      <w:numFmt w:val="lowerLetter"/>
      <w:lvlText w:val="%5."/>
      <w:lvlJc w:val="left"/>
      <w:pPr>
        <w:ind w:left="3419" w:hanging="360"/>
      </w:pPr>
    </w:lvl>
    <w:lvl w:ilvl="5" w:tplc="FFFFFFFF" w:tentative="1">
      <w:start w:val="1"/>
      <w:numFmt w:val="lowerRoman"/>
      <w:lvlText w:val="%6."/>
      <w:lvlJc w:val="right"/>
      <w:pPr>
        <w:ind w:left="4139" w:hanging="180"/>
      </w:pPr>
    </w:lvl>
    <w:lvl w:ilvl="6" w:tplc="FFFFFFFF" w:tentative="1">
      <w:start w:val="1"/>
      <w:numFmt w:val="decimal"/>
      <w:lvlText w:val="%7."/>
      <w:lvlJc w:val="left"/>
      <w:pPr>
        <w:ind w:left="4859" w:hanging="360"/>
      </w:pPr>
    </w:lvl>
    <w:lvl w:ilvl="7" w:tplc="FFFFFFFF" w:tentative="1">
      <w:start w:val="1"/>
      <w:numFmt w:val="lowerLetter"/>
      <w:lvlText w:val="%8."/>
      <w:lvlJc w:val="left"/>
      <w:pPr>
        <w:ind w:left="5579" w:hanging="360"/>
      </w:pPr>
    </w:lvl>
    <w:lvl w:ilvl="8" w:tplc="FFFFFFFF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1" w15:restartNumberingAfterBreak="0">
    <w:nsid w:val="7257353C"/>
    <w:multiLevelType w:val="hybridMultilevel"/>
    <w:tmpl w:val="949EE206"/>
    <w:lvl w:ilvl="0" w:tplc="24BC8DF6">
      <w:start w:val="7"/>
      <w:numFmt w:val="decimal"/>
      <w:lvlText w:val="%1)"/>
      <w:lvlJc w:val="left"/>
      <w:pPr>
        <w:ind w:left="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2" w15:restartNumberingAfterBreak="0">
    <w:nsid w:val="76B13F2A"/>
    <w:multiLevelType w:val="hybridMultilevel"/>
    <w:tmpl w:val="081C72A0"/>
    <w:lvl w:ilvl="0" w:tplc="031819CA">
      <w:start w:val="1"/>
      <w:numFmt w:val="decimal"/>
      <w:lvlText w:val="%1)"/>
      <w:lvlJc w:val="left"/>
      <w:pPr>
        <w:ind w:left="566"/>
      </w:pPr>
      <w:rPr>
        <w:rFonts w:ascii="Lato" w:eastAsiaTheme="minorHAnsi" w:hAnsi="Lato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98B3FC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56E092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1E8BB8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30D56E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B0D262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88063A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6C2D38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284068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9551837">
    <w:abstractNumId w:val="18"/>
  </w:num>
  <w:num w:numId="2" w16cid:durableId="1097824076">
    <w:abstractNumId w:val="13"/>
  </w:num>
  <w:num w:numId="3" w16cid:durableId="139931041">
    <w:abstractNumId w:val="17"/>
  </w:num>
  <w:num w:numId="4" w16cid:durableId="1482308155">
    <w:abstractNumId w:val="12"/>
  </w:num>
  <w:num w:numId="5" w16cid:durableId="910968686">
    <w:abstractNumId w:val="20"/>
  </w:num>
  <w:num w:numId="6" w16cid:durableId="221328624">
    <w:abstractNumId w:val="21"/>
  </w:num>
  <w:num w:numId="7" w16cid:durableId="1189835850">
    <w:abstractNumId w:val="22"/>
  </w:num>
  <w:num w:numId="8" w16cid:durableId="41767224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00340"/>
    <w:rsid w:val="00006822"/>
    <w:rsid w:val="00006946"/>
    <w:rsid w:val="0001126A"/>
    <w:rsid w:val="000119BF"/>
    <w:rsid w:val="00013ED3"/>
    <w:rsid w:val="0002021F"/>
    <w:rsid w:val="00020D51"/>
    <w:rsid w:val="00030539"/>
    <w:rsid w:val="00031CED"/>
    <w:rsid w:val="00033894"/>
    <w:rsid w:val="00034579"/>
    <w:rsid w:val="00035273"/>
    <w:rsid w:val="000409F6"/>
    <w:rsid w:val="000412E1"/>
    <w:rsid w:val="000452BC"/>
    <w:rsid w:val="00050428"/>
    <w:rsid w:val="00052E16"/>
    <w:rsid w:val="00062915"/>
    <w:rsid w:val="00063ABB"/>
    <w:rsid w:val="00067CDF"/>
    <w:rsid w:val="00070E65"/>
    <w:rsid w:val="0007429D"/>
    <w:rsid w:val="0007576A"/>
    <w:rsid w:val="000817DE"/>
    <w:rsid w:val="0008419C"/>
    <w:rsid w:val="00085303"/>
    <w:rsid w:val="000904C7"/>
    <w:rsid w:val="00091FFB"/>
    <w:rsid w:val="000956E6"/>
    <w:rsid w:val="00097259"/>
    <w:rsid w:val="000B1523"/>
    <w:rsid w:val="000C2635"/>
    <w:rsid w:val="000D51CF"/>
    <w:rsid w:val="000E3B0A"/>
    <w:rsid w:val="000F2647"/>
    <w:rsid w:val="000F7383"/>
    <w:rsid w:val="00101337"/>
    <w:rsid w:val="00112AC5"/>
    <w:rsid w:val="00115D8E"/>
    <w:rsid w:val="00120869"/>
    <w:rsid w:val="001236B7"/>
    <w:rsid w:val="001250D8"/>
    <w:rsid w:val="001259D1"/>
    <w:rsid w:val="00125CF7"/>
    <w:rsid w:val="00127371"/>
    <w:rsid w:val="001273A6"/>
    <w:rsid w:val="00131853"/>
    <w:rsid w:val="001328E8"/>
    <w:rsid w:val="00133F10"/>
    <w:rsid w:val="00141CCE"/>
    <w:rsid w:val="00142744"/>
    <w:rsid w:val="001554D6"/>
    <w:rsid w:val="001664F3"/>
    <w:rsid w:val="0016708C"/>
    <w:rsid w:val="0017081F"/>
    <w:rsid w:val="00172D26"/>
    <w:rsid w:val="001745DC"/>
    <w:rsid w:val="00187E00"/>
    <w:rsid w:val="00193C15"/>
    <w:rsid w:val="00196782"/>
    <w:rsid w:val="001A04C0"/>
    <w:rsid w:val="001A0B6D"/>
    <w:rsid w:val="001A7EC1"/>
    <w:rsid w:val="001B35FE"/>
    <w:rsid w:val="001B4F6A"/>
    <w:rsid w:val="001B59D5"/>
    <w:rsid w:val="001B6209"/>
    <w:rsid w:val="001C23E9"/>
    <w:rsid w:val="001C3466"/>
    <w:rsid w:val="001C6842"/>
    <w:rsid w:val="001C6A4E"/>
    <w:rsid w:val="001D5B7F"/>
    <w:rsid w:val="001E56DD"/>
    <w:rsid w:val="001E6EE4"/>
    <w:rsid w:val="001E7769"/>
    <w:rsid w:val="001F31E1"/>
    <w:rsid w:val="001F6690"/>
    <w:rsid w:val="001F67B0"/>
    <w:rsid w:val="002070AB"/>
    <w:rsid w:val="002157EA"/>
    <w:rsid w:val="00217F8A"/>
    <w:rsid w:val="00221BA0"/>
    <w:rsid w:val="00222D41"/>
    <w:rsid w:val="0023310F"/>
    <w:rsid w:val="002342B2"/>
    <w:rsid w:val="0023532A"/>
    <w:rsid w:val="00241D85"/>
    <w:rsid w:val="00242E5F"/>
    <w:rsid w:val="00243E80"/>
    <w:rsid w:val="00250997"/>
    <w:rsid w:val="00254B7E"/>
    <w:rsid w:val="00263525"/>
    <w:rsid w:val="00265AE8"/>
    <w:rsid w:val="00265E32"/>
    <w:rsid w:val="002660BD"/>
    <w:rsid w:val="00266D20"/>
    <w:rsid w:val="00267260"/>
    <w:rsid w:val="0027376F"/>
    <w:rsid w:val="0027466A"/>
    <w:rsid w:val="002879E8"/>
    <w:rsid w:val="00293360"/>
    <w:rsid w:val="002965DB"/>
    <w:rsid w:val="0029722A"/>
    <w:rsid w:val="002979E2"/>
    <w:rsid w:val="002A1F03"/>
    <w:rsid w:val="002B40F8"/>
    <w:rsid w:val="002B736A"/>
    <w:rsid w:val="002C3020"/>
    <w:rsid w:val="002D3C08"/>
    <w:rsid w:val="002E4851"/>
    <w:rsid w:val="002E573C"/>
    <w:rsid w:val="002E6D1C"/>
    <w:rsid w:val="002F2DFB"/>
    <w:rsid w:val="002F2E88"/>
    <w:rsid w:val="002F4719"/>
    <w:rsid w:val="002F6407"/>
    <w:rsid w:val="003026A0"/>
    <w:rsid w:val="00303708"/>
    <w:rsid w:val="00303E8D"/>
    <w:rsid w:val="00304A4B"/>
    <w:rsid w:val="00312120"/>
    <w:rsid w:val="00312EE9"/>
    <w:rsid w:val="003169B5"/>
    <w:rsid w:val="00316F54"/>
    <w:rsid w:val="00325C03"/>
    <w:rsid w:val="00326970"/>
    <w:rsid w:val="00337C07"/>
    <w:rsid w:val="00342AAB"/>
    <w:rsid w:val="003533FC"/>
    <w:rsid w:val="00360F2C"/>
    <w:rsid w:val="00361DEA"/>
    <w:rsid w:val="00361E48"/>
    <w:rsid w:val="003637EC"/>
    <w:rsid w:val="00366D10"/>
    <w:rsid w:val="00375364"/>
    <w:rsid w:val="00377C60"/>
    <w:rsid w:val="00380CB3"/>
    <w:rsid w:val="00386E27"/>
    <w:rsid w:val="00394570"/>
    <w:rsid w:val="003A628E"/>
    <w:rsid w:val="003A75E6"/>
    <w:rsid w:val="003B3798"/>
    <w:rsid w:val="003D48CC"/>
    <w:rsid w:val="003D58C2"/>
    <w:rsid w:val="003E0FED"/>
    <w:rsid w:val="003E2ED3"/>
    <w:rsid w:val="003F010A"/>
    <w:rsid w:val="00410203"/>
    <w:rsid w:val="004321DB"/>
    <w:rsid w:val="0043422C"/>
    <w:rsid w:val="00434675"/>
    <w:rsid w:val="00451F8B"/>
    <w:rsid w:val="00457B48"/>
    <w:rsid w:val="00460471"/>
    <w:rsid w:val="00461772"/>
    <w:rsid w:val="00461C39"/>
    <w:rsid w:val="0046354D"/>
    <w:rsid w:val="004662E3"/>
    <w:rsid w:val="00473075"/>
    <w:rsid w:val="004759E0"/>
    <w:rsid w:val="0048421E"/>
    <w:rsid w:val="0048657F"/>
    <w:rsid w:val="004910F1"/>
    <w:rsid w:val="00497788"/>
    <w:rsid w:val="004A1E4B"/>
    <w:rsid w:val="004A6B9F"/>
    <w:rsid w:val="004A75AD"/>
    <w:rsid w:val="004A79B1"/>
    <w:rsid w:val="004B4138"/>
    <w:rsid w:val="004B508E"/>
    <w:rsid w:val="004B798B"/>
    <w:rsid w:val="004C1AF3"/>
    <w:rsid w:val="004C2E41"/>
    <w:rsid w:val="004C3AAD"/>
    <w:rsid w:val="004C6CED"/>
    <w:rsid w:val="004D11CC"/>
    <w:rsid w:val="004D1D67"/>
    <w:rsid w:val="004D3ABC"/>
    <w:rsid w:val="004D5CC0"/>
    <w:rsid w:val="004E37EE"/>
    <w:rsid w:val="004E4680"/>
    <w:rsid w:val="004F0825"/>
    <w:rsid w:val="004F380B"/>
    <w:rsid w:val="004F3F9F"/>
    <w:rsid w:val="004F46C6"/>
    <w:rsid w:val="004F526F"/>
    <w:rsid w:val="004F5998"/>
    <w:rsid w:val="004F70F4"/>
    <w:rsid w:val="004F7949"/>
    <w:rsid w:val="0050032B"/>
    <w:rsid w:val="00501934"/>
    <w:rsid w:val="0052166E"/>
    <w:rsid w:val="00522631"/>
    <w:rsid w:val="0052483D"/>
    <w:rsid w:val="005262D4"/>
    <w:rsid w:val="00530779"/>
    <w:rsid w:val="00531620"/>
    <w:rsid w:val="00534382"/>
    <w:rsid w:val="00542ED9"/>
    <w:rsid w:val="0054491C"/>
    <w:rsid w:val="00546295"/>
    <w:rsid w:val="00547002"/>
    <w:rsid w:val="00555CB1"/>
    <w:rsid w:val="0055623C"/>
    <w:rsid w:val="005574F9"/>
    <w:rsid w:val="005607BF"/>
    <w:rsid w:val="00562522"/>
    <w:rsid w:val="00571956"/>
    <w:rsid w:val="00573E6D"/>
    <w:rsid w:val="005746A5"/>
    <w:rsid w:val="00580B51"/>
    <w:rsid w:val="00583DAD"/>
    <w:rsid w:val="0058492E"/>
    <w:rsid w:val="00584FE1"/>
    <w:rsid w:val="00585072"/>
    <w:rsid w:val="005877F5"/>
    <w:rsid w:val="005A26C5"/>
    <w:rsid w:val="005A4ED0"/>
    <w:rsid w:val="005A5DB8"/>
    <w:rsid w:val="005A6213"/>
    <w:rsid w:val="005A6272"/>
    <w:rsid w:val="005B546A"/>
    <w:rsid w:val="005B5613"/>
    <w:rsid w:val="005C216F"/>
    <w:rsid w:val="005C43BA"/>
    <w:rsid w:val="005C4777"/>
    <w:rsid w:val="005C7476"/>
    <w:rsid w:val="005E64CB"/>
    <w:rsid w:val="005F018F"/>
    <w:rsid w:val="005F2215"/>
    <w:rsid w:val="005F24D8"/>
    <w:rsid w:val="005F6A47"/>
    <w:rsid w:val="005F795F"/>
    <w:rsid w:val="0060230C"/>
    <w:rsid w:val="006078C2"/>
    <w:rsid w:val="00612811"/>
    <w:rsid w:val="00612C00"/>
    <w:rsid w:val="006248A9"/>
    <w:rsid w:val="006279F3"/>
    <w:rsid w:val="00634F69"/>
    <w:rsid w:val="00636DB9"/>
    <w:rsid w:val="006462AD"/>
    <w:rsid w:val="00653611"/>
    <w:rsid w:val="0065366E"/>
    <w:rsid w:val="006645F8"/>
    <w:rsid w:val="00672ED5"/>
    <w:rsid w:val="00684D35"/>
    <w:rsid w:val="006861F6"/>
    <w:rsid w:val="0069085E"/>
    <w:rsid w:val="006910DF"/>
    <w:rsid w:val="006917CD"/>
    <w:rsid w:val="006942D0"/>
    <w:rsid w:val="006A4C6A"/>
    <w:rsid w:val="006A5181"/>
    <w:rsid w:val="006A58D7"/>
    <w:rsid w:val="006A7A3A"/>
    <w:rsid w:val="006B25CA"/>
    <w:rsid w:val="006B4DB9"/>
    <w:rsid w:val="006B6C45"/>
    <w:rsid w:val="006C2FB8"/>
    <w:rsid w:val="006C3292"/>
    <w:rsid w:val="006C3910"/>
    <w:rsid w:val="006C44F6"/>
    <w:rsid w:val="006C5C52"/>
    <w:rsid w:val="006D036B"/>
    <w:rsid w:val="006D3B82"/>
    <w:rsid w:val="006D4B2E"/>
    <w:rsid w:val="006D61CE"/>
    <w:rsid w:val="006E5C4E"/>
    <w:rsid w:val="00715A4F"/>
    <w:rsid w:val="00716540"/>
    <w:rsid w:val="00722103"/>
    <w:rsid w:val="00724567"/>
    <w:rsid w:val="00732192"/>
    <w:rsid w:val="007334AF"/>
    <w:rsid w:val="0074039F"/>
    <w:rsid w:val="0074120B"/>
    <w:rsid w:val="00742276"/>
    <w:rsid w:val="00746F7E"/>
    <w:rsid w:val="00751CD7"/>
    <w:rsid w:val="00753FE7"/>
    <w:rsid w:val="00754D0E"/>
    <w:rsid w:val="00760B35"/>
    <w:rsid w:val="0076232B"/>
    <w:rsid w:val="007659BA"/>
    <w:rsid w:val="00770A45"/>
    <w:rsid w:val="00781752"/>
    <w:rsid w:val="00786F22"/>
    <w:rsid w:val="00787553"/>
    <w:rsid w:val="00793B07"/>
    <w:rsid w:val="00797C42"/>
    <w:rsid w:val="007A08C1"/>
    <w:rsid w:val="007A4D97"/>
    <w:rsid w:val="007A751E"/>
    <w:rsid w:val="007A7999"/>
    <w:rsid w:val="007B6348"/>
    <w:rsid w:val="007C2623"/>
    <w:rsid w:val="007C4686"/>
    <w:rsid w:val="007C6F67"/>
    <w:rsid w:val="007D23BE"/>
    <w:rsid w:val="007E7B72"/>
    <w:rsid w:val="007F4E53"/>
    <w:rsid w:val="007F5B58"/>
    <w:rsid w:val="0080097E"/>
    <w:rsid w:val="008013CF"/>
    <w:rsid w:val="00803516"/>
    <w:rsid w:val="00807F42"/>
    <w:rsid w:val="00810714"/>
    <w:rsid w:val="00811DA4"/>
    <w:rsid w:val="00821B0E"/>
    <w:rsid w:val="008254EA"/>
    <w:rsid w:val="008275A1"/>
    <w:rsid w:val="00833509"/>
    <w:rsid w:val="0083710B"/>
    <w:rsid w:val="00842E14"/>
    <w:rsid w:val="00842F23"/>
    <w:rsid w:val="00843B26"/>
    <w:rsid w:val="00850DDC"/>
    <w:rsid w:val="0085168A"/>
    <w:rsid w:val="00851FA2"/>
    <w:rsid w:val="00856B32"/>
    <w:rsid w:val="008620EF"/>
    <w:rsid w:val="00870230"/>
    <w:rsid w:val="00871057"/>
    <w:rsid w:val="008713B2"/>
    <w:rsid w:val="0087447E"/>
    <w:rsid w:val="00877419"/>
    <w:rsid w:val="00877954"/>
    <w:rsid w:val="008840A5"/>
    <w:rsid w:val="008905D3"/>
    <w:rsid w:val="00891BA4"/>
    <w:rsid w:val="008939F2"/>
    <w:rsid w:val="00894E77"/>
    <w:rsid w:val="00895A4A"/>
    <w:rsid w:val="008A1C85"/>
    <w:rsid w:val="008A1EE3"/>
    <w:rsid w:val="008A33D7"/>
    <w:rsid w:val="008B0430"/>
    <w:rsid w:val="008B54C1"/>
    <w:rsid w:val="008B5A91"/>
    <w:rsid w:val="008B75E6"/>
    <w:rsid w:val="008C051A"/>
    <w:rsid w:val="008C2CB3"/>
    <w:rsid w:val="008E0342"/>
    <w:rsid w:val="008E2635"/>
    <w:rsid w:val="008E4581"/>
    <w:rsid w:val="008E48DB"/>
    <w:rsid w:val="008F7360"/>
    <w:rsid w:val="0090577C"/>
    <w:rsid w:val="00914568"/>
    <w:rsid w:val="00914759"/>
    <w:rsid w:val="00915132"/>
    <w:rsid w:val="00917E8A"/>
    <w:rsid w:val="0092280E"/>
    <w:rsid w:val="00934F65"/>
    <w:rsid w:val="00937797"/>
    <w:rsid w:val="00946F3A"/>
    <w:rsid w:val="00954416"/>
    <w:rsid w:val="009552E2"/>
    <w:rsid w:val="009557C0"/>
    <w:rsid w:val="00956D62"/>
    <w:rsid w:val="00962D7E"/>
    <w:rsid w:val="009645CD"/>
    <w:rsid w:val="009717E4"/>
    <w:rsid w:val="00973DF1"/>
    <w:rsid w:val="0097501B"/>
    <w:rsid w:val="0098006A"/>
    <w:rsid w:val="00982A6B"/>
    <w:rsid w:val="00983751"/>
    <w:rsid w:val="009856B1"/>
    <w:rsid w:val="00993052"/>
    <w:rsid w:val="009A1D22"/>
    <w:rsid w:val="009A3508"/>
    <w:rsid w:val="009A671C"/>
    <w:rsid w:val="009B1AA7"/>
    <w:rsid w:val="009B3272"/>
    <w:rsid w:val="009B7C4E"/>
    <w:rsid w:val="009C2681"/>
    <w:rsid w:val="009C367B"/>
    <w:rsid w:val="009C3A66"/>
    <w:rsid w:val="009C4171"/>
    <w:rsid w:val="009D0F0F"/>
    <w:rsid w:val="009E1A3D"/>
    <w:rsid w:val="009E1F58"/>
    <w:rsid w:val="009E5145"/>
    <w:rsid w:val="009F759C"/>
    <w:rsid w:val="00A064BE"/>
    <w:rsid w:val="00A15F3D"/>
    <w:rsid w:val="00A20754"/>
    <w:rsid w:val="00A27A33"/>
    <w:rsid w:val="00A309D9"/>
    <w:rsid w:val="00A32C51"/>
    <w:rsid w:val="00A3544B"/>
    <w:rsid w:val="00A35585"/>
    <w:rsid w:val="00A35D2A"/>
    <w:rsid w:val="00A3756F"/>
    <w:rsid w:val="00A376DE"/>
    <w:rsid w:val="00A37C11"/>
    <w:rsid w:val="00A47703"/>
    <w:rsid w:val="00A50380"/>
    <w:rsid w:val="00A51A48"/>
    <w:rsid w:val="00A5791A"/>
    <w:rsid w:val="00A57BF1"/>
    <w:rsid w:val="00A61159"/>
    <w:rsid w:val="00A61DFD"/>
    <w:rsid w:val="00A639C0"/>
    <w:rsid w:val="00A70830"/>
    <w:rsid w:val="00A72362"/>
    <w:rsid w:val="00A73C24"/>
    <w:rsid w:val="00A7631F"/>
    <w:rsid w:val="00A85493"/>
    <w:rsid w:val="00A85BA5"/>
    <w:rsid w:val="00A92D7E"/>
    <w:rsid w:val="00A96155"/>
    <w:rsid w:val="00AA1214"/>
    <w:rsid w:val="00AA5C89"/>
    <w:rsid w:val="00AA7149"/>
    <w:rsid w:val="00AB1F98"/>
    <w:rsid w:val="00AB30B1"/>
    <w:rsid w:val="00AB36E3"/>
    <w:rsid w:val="00AB7F0E"/>
    <w:rsid w:val="00AC1581"/>
    <w:rsid w:val="00AC3741"/>
    <w:rsid w:val="00AC46F5"/>
    <w:rsid w:val="00AC49A1"/>
    <w:rsid w:val="00AC56F8"/>
    <w:rsid w:val="00AD0D76"/>
    <w:rsid w:val="00AD3FBA"/>
    <w:rsid w:val="00AE0164"/>
    <w:rsid w:val="00AE1036"/>
    <w:rsid w:val="00AE2A5F"/>
    <w:rsid w:val="00AE36DA"/>
    <w:rsid w:val="00AE6E86"/>
    <w:rsid w:val="00AF6F8D"/>
    <w:rsid w:val="00B010E2"/>
    <w:rsid w:val="00B03D5F"/>
    <w:rsid w:val="00B03F60"/>
    <w:rsid w:val="00B06A1C"/>
    <w:rsid w:val="00B0729F"/>
    <w:rsid w:val="00B105EF"/>
    <w:rsid w:val="00B1237C"/>
    <w:rsid w:val="00B13B6C"/>
    <w:rsid w:val="00B24C39"/>
    <w:rsid w:val="00B270E5"/>
    <w:rsid w:val="00B301BC"/>
    <w:rsid w:val="00B32C1F"/>
    <w:rsid w:val="00B34190"/>
    <w:rsid w:val="00B35E83"/>
    <w:rsid w:val="00B4008E"/>
    <w:rsid w:val="00B40DBB"/>
    <w:rsid w:val="00B42A08"/>
    <w:rsid w:val="00B46AE0"/>
    <w:rsid w:val="00B47FE6"/>
    <w:rsid w:val="00B52E32"/>
    <w:rsid w:val="00B54BD6"/>
    <w:rsid w:val="00B56727"/>
    <w:rsid w:val="00B56B4F"/>
    <w:rsid w:val="00B56CF7"/>
    <w:rsid w:val="00B61492"/>
    <w:rsid w:val="00B61F49"/>
    <w:rsid w:val="00B64366"/>
    <w:rsid w:val="00B659D7"/>
    <w:rsid w:val="00B73003"/>
    <w:rsid w:val="00B7612E"/>
    <w:rsid w:val="00B9006B"/>
    <w:rsid w:val="00B90155"/>
    <w:rsid w:val="00B90B94"/>
    <w:rsid w:val="00B96117"/>
    <w:rsid w:val="00BA3BF2"/>
    <w:rsid w:val="00BA3C9C"/>
    <w:rsid w:val="00BA5468"/>
    <w:rsid w:val="00BA55AB"/>
    <w:rsid w:val="00BB237B"/>
    <w:rsid w:val="00BC049A"/>
    <w:rsid w:val="00BC140C"/>
    <w:rsid w:val="00BC3391"/>
    <w:rsid w:val="00BC658E"/>
    <w:rsid w:val="00BD27EB"/>
    <w:rsid w:val="00BD4FAB"/>
    <w:rsid w:val="00BE0E82"/>
    <w:rsid w:val="00BE4FD2"/>
    <w:rsid w:val="00BE7009"/>
    <w:rsid w:val="00BE7111"/>
    <w:rsid w:val="00BF2C35"/>
    <w:rsid w:val="00BF3AA1"/>
    <w:rsid w:val="00C11BFB"/>
    <w:rsid w:val="00C1201D"/>
    <w:rsid w:val="00C20527"/>
    <w:rsid w:val="00C20F6F"/>
    <w:rsid w:val="00C26200"/>
    <w:rsid w:val="00C3090A"/>
    <w:rsid w:val="00C317EA"/>
    <w:rsid w:val="00C40C7C"/>
    <w:rsid w:val="00C42E8C"/>
    <w:rsid w:val="00C4578E"/>
    <w:rsid w:val="00C4752F"/>
    <w:rsid w:val="00C47DB4"/>
    <w:rsid w:val="00C60F94"/>
    <w:rsid w:val="00C63D9C"/>
    <w:rsid w:val="00C650AB"/>
    <w:rsid w:val="00C67B4E"/>
    <w:rsid w:val="00C71182"/>
    <w:rsid w:val="00C74140"/>
    <w:rsid w:val="00C803B1"/>
    <w:rsid w:val="00C84840"/>
    <w:rsid w:val="00C97549"/>
    <w:rsid w:val="00CA043E"/>
    <w:rsid w:val="00CA1112"/>
    <w:rsid w:val="00CA33E3"/>
    <w:rsid w:val="00CA54C9"/>
    <w:rsid w:val="00CA57C4"/>
    <w:rsid w:val="00CA603B"/>
    <w:rsid w:val="00CB7FDF"/>
    <w:rsid w:val="00CC4C03"/>
    <w:rsid w:val="00CC522F"/>
    <w:rsid w:val="00CD3879"/>
    <w:rsid w:val="00CD5B79"/>
    <w:rsid w:val="00CD6CBD"/>
    <w:rsid w:val="00CD78EA"/>
    <w:rsid w:val="00CF0606"/>
    <w:rsid w:val="00CF4CFC"/>
    <w:rsid w:val="00D01024"/>
    <w:rsid w:val="00D124F7"/>
    <w:rsid w:val="00D1748B"/>
    <w:rsid w:val="00D22E74"/>
    <w:rsid w:val="00D26AEA"/>
    <w:rsid w:val="00D26FA2"/>
    <w:rsid w:val="00D31CA3"/>
    <w:rsid w:val="00D332E9"/>
    <w:rsid w:val="00D40A8B"/>
    <w:rsid w:val="00D42A83"/>
    <w:rsid w:val="00D47A4A"/>
    <w:rsid w:val="00D530C7"/>
    <w:rsid w:val="00D5324F"/>
    <w:rsid w:val="00D5589A"/>
    <w:rsid w:val="00D60B0A"/>
    <w:rsid w:val="00D62320"/>
    <w:rsid w:val="00D6399D"/>
    <w:rsid w:val="00D63A01"/>
    <w:rsid w:val="00D67198"/>
    <w:rsid w:val="00D70022"/>
    <w:rsid w:val="00D70B0C"/>
    <w:rsid w:val="00D7286F"/>
    <w:rsid w:val="00D7292A"/>
    <w:rsid w:val="00D77FAE"/>
    <w:rsid w:val="00D8035A"/>
    <w:rsid w:val="00D81DF7"/>
    <w:rsid w:val="00D832C2"/>
    <w:rsid w:val="00D8403E"/>
    <w:rsid w:val="00D84C3A"/>
    <w:rsid w:val="00D87C6D"/>
    <w:rsid w:val="00D92BDD"/>
    <w:rsid w:val="00D97ACB"/>
    <w:rsid w:val="00DA16F7"/>
    <w:rsid w:val="00DA19A4"/>
    <w:rsid w:val="00DA42C0"/>
    <w:rsid w:val="00DA4EC8"/>
    <w:rsid w:val="00DA78C2"/>
    <w:rsid w:val="00DB0A8A"/>
    <w:rsid w:val="00DB2760"/>
    <w:rsid w:val="00DC625D"/>
    <w:rsid w:val="00DC6E67"/>
    <w:rsid w:val="00DD050B"/>
    <w:rsid w:val="00DD36FC"/>
    <w:rsid w:val="00DD5CD2"/>
    <w:rsid w:val="00DE3716"/>
    <w:rsid w:val="00DE491E"/>
    <w:rsid w:val="00DE5EDF"/>
    <w:rsid w:val="00DE6C26"/>
    <w:rsid w:val="00DF0285"/>
    <w:rsid w:val="00DF0BB9"/>
    <w:rsid w:val="00DF123D"/>
    <w:rsid w:val="00DF1FBA"/>
    <w:rsid w:val="00DF3AD8"/>
    <w:rsid w:val="00DF4F75"/>
    <w:rsid w:val="00DF5AD7"/>
    <w:rsid w:val="00DF661A"/>
    <w:rsid w:val="00E05054"/>
    <w:rsid w:val="00E05F1E"/>
    <w:rsid w:val="00E11F99"/>
    <w:rsid w:val="00E15B12"/>
    <w:rsid w:val="00E2202B"/>
    <w:rsid w:val="00E31BF0"/>
    <w:rsid w:val="00E31D2A"/>
    <w:rsid w:val="00E33E57"/>
    <w:rsid w:val="00E34A93"/>
    <w:rsid w:val="00E41444"/>
    <w:rsid w:val="00E43925"/>
    <w:rsid w:val="00E45166"/>
    <w:rsid w:val="00E5050F"/>
    <w:rsid w:val="00E52BEB"/>
    <w:rsid w:val="00E75282"/>
    <w:rsid w:val="00E75E6C"/>
    <w:rsid w:val="00E75F47"/>
    <w:rsid w:val="00E77248"/>
    <w:rsid w:val="00E83ECD"/>
    <w:rsid w:val="00E94D48"/>
    <w:rsid w:val="00E9731C"/>
    <w:rsid w:val="00EB620B"/>
    <w:rsid w:val="00EB7FA9"/>
    <w:rsid w:val="00EC04BA"/>
    <w:rsid w:val="00EC16E3"/>
    <w:rsid w:val="00EC1B30"/>
    <w:rsid w:val="00EC2181"/>
    <w:rsid w:val="00EC278A"/>
    <w:rsid w:val="00ED0480"/>
    <w:rsid w:val="00ED183B"/>
    <w:rsid w:val="00ED31AD"/>
    <w:rsid w:val="00EE16A0"/>
    <w:rsid w:val="00EE23AF"/>
    <w:rsid w:val="00EE3568"/>
    <w:rsid w:val="00EE38C5"/>
    <w:rsid w:val="00EE7753"/>
    <w:rsid w:val="00F03B2B"/>
    <w:rsid w:val="00F04ADE"/>
    <w:rsid w:val="00F06ABB"/>
    <w:rsid w:val="00F1013B"/>
    <w:rsid w:val="00F140E1"/>
    <w:rsid w:val="00F14D8A"/>
    <w:rsid w:val="00F20B59"/>
    <w:rsid w:val="00F244F0"/>
    <w:rsid w:val="00F30008"/>
    <w:rsid w:val="00F3068F"/>
    <w:rsid w:val="00F307A7"/>
    <w:rsid w:val="00F31C94"/>
    <w:rsid w:val="00F35B60"/>
    <w:rsid w:val="00F3637E"/>
    <w:rsid w:val="00F42E55"/>
    <w:rsid w:val="00F4754C"/>
    <w:rsid w:val="00F511A4"/>
    <w:rsid w:val="00F6353A"/>
    <w:rsid w:val="00F65CDA"/>
    <w:rsid w:val="00F66F19"/>
    <w:rsid w:val="00F67A22"/>
    <w:rsid w:val="00F713DA"/>
    <w:rsid w:val="00F726E7"/>
    <w:rsid w:val="00F72B64"/>
    <w:rsid w:val="00F7646C"/>
    <w:rsid w:val="00F8019B"/>
    <w:rsid w:val="00F814DC"/>
    <w:rsid w:val="00F84621"/>
    <w:rsid w:val="00F860B6"/>
    <w:rsid w:val="00F92DD2"/>
    <w:rsid w:val="00FA0E17"/>
    <w:rsid w:val="00FA44B3"/>
    <w:rsid w:val="00FB17FB"/>
    <w:rsid w:val="00FB2E13"/>
    <w:rsid w:val="00FB5C1A"/>
    <w:rsid w:val="00FB7586"/>
    <w:rsid w:val="00FC630A"/>
    <w:rsid w:val="00FC7AF2"/>
    <w:rsid w:val="00FD2393"/>
    <w:rsid w:val="00FD66F8"/>
    <w:rsid w:val="00FE250B"/>
    <w:rsid w:val="00FE5BAC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A1F06"/>
  <w15:chartTrackingRefBased/>
  <w15:docId w15:val="{3EE8710A-AA26-4968-9680-B890306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B6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FFB"/>
    <w:pPr>
      <w:keepNext/>
      <w:spacing w:before="240" w:after="60" w:line="276" w:lineRule="auto"/>
      <w:ind w:left="425" w:hanging="42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Podsis rysunku,BulletC,Wyliczanie,Obiekt,normalny tekst,RR PGE Akapit z listą,Numerowanie,Akapit z listą31,Bullets,List Paragraph1,Akapit z listą3,Wypunktowanie,normalny,test ciągły,Alpha list,lp1,List Paragraph2,ISCG Numerowani"/>
    <w:basedOn w:val="Normalny"/>
    <w:link w:val="AkapitzlistZnak"/>
    <w:uiPriority w:val="34"/>
    <w:qFormat/>
    <w:rsid w:val="00475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1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5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56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56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6D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43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382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973DF1"/>
    <w:pPr>
      <w:spacing w:after="0" w:line="240" w:lineRule="auto"/>
      <w:jc w:val="both"/>
    </w:pPr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3DF1"/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paragraph" w:customStyle="1" w:styleId="StylTekstpodstawowy11pt">
    <w:name w:val="Styl Tekst podstawowy + 11 pt"/>
    <w:basedOn w:val="Tekstpodstawowy"/>
    <w:rsid w:val="00973DF1"/>
    <w:pPr>
      <w:numPr>
        <w:numId w:val="1"/>
      </w:numPr>
      <w:tabs>
        <w:tab w:val="clear" w:pos="1980"/>
        <w:tab w:val="num" w:pos="1068"/>
      </w:tabs>
      <w:spacing w:line="240" w:lineRule="auto"/>
      <w:ind w:left="1068" w:hanging="217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3D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3DF1"/>
  </w:style>
  <w:style w:type="paragraph" w:styleId="Poprawka">
    <w:name w:val="Revision"/>
    <w:hidden/>
    <w:uiPriority w:val="99"/>
    <w:semiHidden/>
    <w:rsid w:val="00CA043E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67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853"/>
    <w:rPr>
      <w:vertAlign w:val="superscript"/>
    </w:rPr>
  </w:style>
  <w:style w:type="character" w:customStyle="1" w:styleId="AkapitzlistZnak">
    <w:name w:val="Akapit z listą Znak"/>
    <w:aliases w:val="Preambuła Znak,Podsis rysunku Znak,BulletC Znak,Wyliczanie Znak,Obiekt Znak,normalny tekst Znak,RR PGE Akapit z listą Znak,Numerowanie Znak,Akapit z listą31 Znak,Bullets Znak,List Paragraph1 Znak,Akapit z listą3 Znak,normalny Znak"/>
    <w:link w:val="Akapitzlist"/>
    <w:uiPriority w:val="34"/>
    <w:qFormat/>
    <w:locked/>
    <w:rsid w:val="0052483D"/>
  </w:style>
  <w:style w:type="paragraph" w:customStyle="1" w:styleId="Kolorowalistaakcent11">
    <w:name w:val="Kolorowa lista — akcent 11"/>
    <w:basedOn w:val="Normalny"/>
    <w:uiPriority w:val="99"/>
    <w:qFormat/>
    <w:rsid w:val="004B413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11DA4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5F795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F795F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F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7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F795F"/>
    <w:rPr>
      <w:vertAlign w:val="superscript"/>
    </w:rPr>
  </w:style>
  <w:style w:type="paragraph" w:customStyle="1" w:styleId="Tekstpodstawowy21">
    <w:name w:val="Tekst podstawowy 21"/>
    <w:basedOn w:val="Normalny"/>
    <w:rsid w:val="005F795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5F795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D70B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xte1">
    <w:name w:val="texte 1"/>
    <w:basedOn w:val="Normalny"/>
    <w:rsid w:val="00D70B0C"/>
    <w:pPr>
      <w:suppressAutoHyphens/>
      <w:spacing w:before="120" w:after="120" w:line="240" w:lineRule="auto"/>
      <w:ind w:left="425"/>
      <w:jc w:val="both"/>
    </w:pPr>
    <w:rPr>
      <w:rFonts w:ascii="Arial" w:eastAsia="Times New Roman" w:hAnsi="Arial" w:cs="Arial"/>
      <w:lang w:eastAsia="ar-SA"/>
    </w:rPr>
  </w:style>
  <w:style w:type="character" w:customStyle="1" w:styleId="cf01">
    <w:name w:val="cf01"/>
    <w:basedOn w:val="Domylnaczcionkaakapitu"/>
    <w:rsid w:val="006D3B82"/>
    <w:rPr>
      <w:rFonts w:ascii="Segoe UI" w:hAnsi="Segoe UI" w:cs="Segoe UI" w:hint="default"/>
      <w:b/>
      <w:bCs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FF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oradnik">
    <w:name w:val="Poradnik"/>
    <w:basedOn w:val="Normalny"/>
    <w:rsid w:val="005F2215"/>
    <w:pPr>
      <w:suppressAutoHyphens/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713D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ED3"/>
    <w:rPr>
      <w:color w:val="605E5C"/>
      <w:shd w:val="clear" w:color="auto" w:fill="E1DFDD"/>
    </w:rPr>
  </w:style>
  <w:style w:type="paragraph" w:customStyle="1" w:styleId="Default">
    <w:name w:val="Default"/>
    <w:rsid w:val="008B54C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C644-2B77-482B-BAA3-2A9105AB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881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PHH PHH</cp:lastModifiedBy>
  <cp:revision>2</cp:revision>
  <cp:lastPrinted>2024-12-06T16:10:00Z</cp:lastPrinted>
  <dcterms:created xsi:type="dcterms:W3CDTF">2025-04-07T11:32:00Z</dcterms:created>
  <dcterms:modified xsi:type="dcterms:W3CDTF">2025-04-07T11:32:00Z</dcterms:modified>
</cp:coreProperties>
</file>