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760" w:rsidRPr="008F74E0" w:rsidRDefault="007E6450" w:rsidP="007E6450">
      <w:pPr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 xml:space="preserve">                                         </w:t>
      </w:r>
      <w:r w:rsidR="00CD41F7" w:rsidRPr="008F74E0">
        <w:rPr>
          <w:rFonts w:ascii="Arial" w:hAnsi="Arial" w:cs="Arial"/>
          <w:b/>
          <w:sz w:val="18"/>
          <w:szCs w:val="18"/>
        </w:rPr>
        <w:t xml:space="preserve">        </w:t>
      </w:r>
      <w:r w:rsidRPr="008F74E0">
        <w:rPr>
          <w:rFonts w:ascii="Arial" w:hAnsi="Arial" w:cs="Arial"/>
          <w:b/>
          <w:sz w:val="18"/>
          <w:szCs w:val="18"/>
        </w:rPr>
        <w:t xml:space="preserve">  </w:t>
      </w:r>
      <w:r w:rsidR="00DB2777" w:rsidRPr="008F74E0">
        <w:rPr>
          <w:rFonts w:ascii="Arial" w:hAnsi="Arial" w:cs="Arial"/>
          <w:b/>
          <w:sz w:val="18"/>
          <w:szCs w:val="18"/>
        </w:rPr>
        <w:t>INFORMACJA Z OTWARCIA OFERT</w:t>
      </w:r>
    </w:p>
    <w:p w:rsidR="006130AD" w:rsidRPr="008F74E0" w:rsidRDefault="00DB2777" w:rsidP="006130AD">
      <w:pPr>
        <w:ind w:left="5664"/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</w:r>
      <w:r w:rsidRPr="008F74E0">
        <w:rPr>
          <w:rFonts w:ascii="Arial" w:hAnsi="Arial" w:cs="Arial"/>
          <w:b/>
          <w:sz w:val="18"/>
          <w:szCs w:val="18"/>
        </w:rPr>
        <w:tab/>
        <w:t xml:space="preserve">     </w:t>
      </w:r>
    </w:p>
    <w:p w:rsidR="00CD41F7" w:rsidRPr="008F74E0" w:rsidRDefault="00DB2777" w:rsidP="00CD41F7">
      <w:pPr>
        <w:autoSpaceDE w:val="0"/>
        <w:jc w:val="both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8F74E0">
        <w:rPr>
          <w:rFonts w:ascii="Arial" w:hAnsi="Arial" w:cs="Arial"/>
          <w:b/>
          <w:sz w:val="18"/>
          <w:szCs w:val="18"/>
        </w:rPr>
        <w:t xml:space="preserve">w dniu </w:t>
      </w:r>
      <w:r w:rsidR="00CD41F7" w:rsidRPr="008F74E0">
        <w:rPr>
          <w:rFonts w:ascii="Arial" w:hAnsi="Arial" w:cs="Arial"/>
          <w:b/>
          <w:sz w:val="18"/>
          <w:szCs w:val="18"/>
        </w:rPr>
        <w:t>24.04.2025r</w:t>
      </w:r>
      <w:r w:rsidRPr="008F74E0">
        <w:rPr>
          <w:rFonts w:ascii="Arial" w:hAnsi="Arial" w:cs="Arial"/>
          <w:b/>
          <w:sz w:val="18"/>
          <w:szCs w:val="18"/>
        </w:rPr>
        <w:t xml:space="preserve">. nastąpiło komisyjne otwarcie ofert w postępowaniu prowadzonym w trybie podstawowym </w:t>
      </w:r>
      <w:r w:rsidR="003D6FDC" w:rsidRPr="008F74E0">
        <w:rPr>
          <w:rFonts w:ascii="Arial" w:hAnsi="Arial" w:cs="Arial"/>
          <w:b/>
          <w:sz w:val="18"/>
          <w:szCs w:val="18"/>
        </w:rPr>
        <w:t xml:space="preserve"> </w:t>
      </w:r>
      <w:r w:rsidR="00237039" w:rsidRPr="008F74E0">
        <w:rPr>
          <w:rFonts w:ascii="Arial" w:hAnsi="Arial" w:cs="Arial"/>
          <w:b/>
          <w:sz w:val="18"/>
          <w:szCs w:val="18"/>
        </w:rPr>
        <w:t>pod nazwą</w:t>
      </w:r>
      <w:r w:rsidR="00CD41F7" w:rsidRPr="008F74E0">
        <w:rPr>
          <w:rFonts w:ascii="Arial" w:eastAsia="Calibri" w:hAnsi="Arial" w:cs="Arial"/>
          <w:b/>
          <w:sz w:val="18"/>
          <w:szCs w:val="18"/>
        </w:rPr>
        <w:t xml:space="preserve"> </w:t>
      </w:r>
      <w:r w:rsidR="00CD41F7" w:rsidRPr="008F74E0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roboty budowlane  w zakresie: Remont pomieszczeń w budynku nr 25 w kompleksie wojskowym w Zamościu. Nr sprawy ZP/TP/17/2025.   </w:t>
      </w:r>
    </w:p>
    <w:p w:rsidR="00467CA0" w:rsidRPr="008F74E0" w:rsidRDefault="00467CA0" w:rsidP="00CD41F7">
      <w:pPr>
        <w:autoSpaceDE w:val="0"/>
        <w:jc w:val="both"/>
        <w:rPr>
          <w:rFonts w:ascii="Arial" w:hAnsi="Arial" w:cs="Arial"/>
          <w:b/>
          <w:sz w:val="18"/>
          <w:szCs w:val="18"/>
        </w:rPr>
      </w:pPr>
    </w:p>
    <w:p w:rsidR="008C409A" w:rsidRPr="008F74E0" w:rsidRDefault="008C409A" w:rsidP="003D6FDC">
      <w:pPr>
        <w:jc w:val="both"/>
        <w:rPr>
          <w:rFonts w:ascii="Arial" w:hAnsi="Arial" w:cs="Arial"/>
          <w:b/>
          <w:sz w:val="18"/>
          <w:szCs w:val="18"/>
        </w:rPr>
      </w:pPr>
    </w:p>
    <w:p w:rsidR="00DB2777" w:rsidRPr="008F74E0" w:rsidRDefault="00DB2777" w:rsidP="006130AD">
      <w:pPr>
        <w:jc w:val="both"/>
        <w:rPr>
          <w:rFonts w:ascii="Arial" w:hAnsi="Arial" w:cs="Arial"/>
          <w:b/>
          <w:sz w:val="18"/>
          <w:szCs w:val="18"/>
        </w:rPr>
      </w:pPr>
      <w:r w:rsidRPr="008F74E0">
        <w:rPr>
          <w:rFonts w:ascii="Arial" w:hAnsi="Arial" w:cs="Arial"/>
          <w:b/>
          <w:sz w:val="18"/>
          <w:szCs w:val="18"/>
        </w:rPr>
        <w:t>Kwota, którą Zamawiający zamierza przez</w:t>
      </w:r>
      <w:bookmarkStart w:id="0" w:name="_GoBack"/>
      <w:bookmarkEnd w:id="0"/>
      <w:r w:rsidRPr="008F74E0">
        <w:rPr>
          <w:rFonts w:ascii="Arial" w:hAnsi="Arial" w:cs="Arial"/>
          <w:b/>
          <w:sz w:val="18"/>
          <w:szCs w:val="18"/>
        </w:rPr>
        <w:t xml:space="preserve">naczyć na realizację </w:t>
      </w:r>
      <w:r w:rsidR="00B1463F" w:rsidRPr="008F74E0">
        <w:rPr>
          <w:rFonts w:ascii="Arial" w:hAnsi="Arial" w:cs="Arial"/>
          <w:b/>
          <w:sz w:val="18"/>
          <w:szCs w:val="18"/>
        </w:rPr>
        <w:t xml:space="preserve">zamówienia </w:t>
      </w:r>
      <w:r w:rsidR="00444718" w:rsidRPr="008F74E0">
        <w:rPr>
          <w:rFonts w:ascii="Arial" w:hAnsi="Arial" w:cs="Arial"/>
          <w:b/>
          <w:sz w:val="18"/>
          <w:szCs w:val="18"/>
        </w:rPr>
        <w:t xml:space="preserve">wynosi </w:t>
      </w:r>
      <w:r w:rsidR="00B1463F" w:rsidRPr="008F74E0">
        <w:rPr>
          <w:rFonts w:ascii="Arial" w:hAnsi="Arial" w:cs="Arial"/>
          <w:b/>
          <w:sz w:val="18"/>
          <w:szCs w:val="18"/>
        </w:rPr>
        <w:t>–</w:t>
      </w:r>
      <w:r w:rsidR="00F7138F" w:rsidRPr="008F74E0">
        <w:rPr>
          <w:rFonts w:ascii="Arial" w:hAnsi="Arial" w:cs="Arial"/>
          <w:b/>
          <w:sz w:val="18"/>
          <w:szCs w:val="18"/>
        </w:rPr>
        <w:t xml:space="preserve"> </w:t>
      </w:r>
      <w:r w:rsidR="00CD41F7" w:rsidRPr="008F74E0">
        <w:rPr>
          <w:rFonts w:ascii="Arial" w:hAnsi="Arial" w:cs="Arial"/>
          <w:b/>
          <w:sz w:val="18"/>
          <w:szCs w:val="18"/>
        </w:rPr>
        <w:t>939 973,28</w:t>
      </w:r>
      <w:r w:rsidR="004E47EE" w:rsidRPr="008F74E0">
        <w:rPr>
          <w:rFonts w:ascii="Arial" w:hAnsi="Arial" w:cs="Arial"/>
          <w:b/>
          <w:sz w:val="18"/>
          <w:szCs w:val="18"/>
        </w:rPr>
        <w:t xml:space="preserve"> </w:t>
      </w:r>
      <w:r w:rsidRPr="008F74E0">
        <w:rPr>
          <w:rFonts w:ascii="Arial" w:hAnsi="Arial" w:cs="Arial"/>
          <w:b/>
          <w:sz w:val="18"/>
          <w:szCs w:val="18"/>
        </w:rPr>
        <w:t>zł</w:t>
      </w:r>
      <w:r w:rsidR="005A3654" w:rsidRPr="008F74E0">
        <w:rPr>
          <w:rFonts w:ascii="Arial" w:hAnsi="Arial" w:cs="Arial"/>
          <w:b/>
          <w:sz w:val="18"/>
          <w:szCs w:val="18"/>
        </w:rPr>
        <w:t xml:space="preserve"> brutto.</w:t>
      </w:r>
    </w:p>
    <w:p w:rsidR="007E6450" w:rsidRPr="008F74E0" w:rsidRDefault="007E6450" w:rsidP="006130AD">
      <w:pPr>
        <w:jc w:val="both"/>
        <w:rPr>
          <w:rFonts w:ascii="Arial" w:hAnsi="Arial" w:cs="Arial"/>
          <w:sz w:val="18"/>
          <w:szCs w:val="18"/>
        </w:rPr>
      </w:pPr>
    </w:p>
    <w:p w:rsidR="00C67370" w:rsidRPr="008F74E0" w:rsidRDefault="00DB2777" w:rsidP="006130AD">
      <w:pPr>
        <w:jc w:val="both"/>
        <w:rPr>
          <w:rFonts w:ascii="Arial" w:hAnsi="Arial" w:cs="Arial"/>
          <w:bCs/>
          <w:sz w:val="18"/>
          <w:szCs w:val="18"/>
        </w:rPr>
      </w:pPr>
      <w:r w:rsidRPr="008F74E0">
        <w:rPr>
          <w:rFonts w:ascii="Arial" w:hAnsi="Arial" w:cs="Arial"/>
          <w:sz w:val="18"/>
          <w:szCs w:val="18"/>
        </w:rPr>
        <w:t xml:space="preserve">Zamawiający – 32 Wojskowy Oddział Gospodarczy w Zamościu informuje, że w prowadzonym </w:t>
      </w:r>
      <w:r w:rsidR="00B1463F" w:rsidRPr="008F74E0">
        <w:rPr>
          <w:rFonts w:ascii="Arial" w:hAnsi="Arial" w:cs="Arial"/>
          <w:sz w:val="18"/>
          <w:szCs w:val="18"/>
        </w:rPr>
        <w:t>postępowaniu –</w:t>
      </w:r>
      <w:r w:rsidR="00F7138F" w:rsidRPr="008F74E0">
        <w:rPr>
          <w:rFonts w:ascii="Arial" w:hAnsi="Arial" w:cs="Arial"/>
          <w:bCs/>
          <w:sz w:val="18"/>
          <w:szCs w:val="18"/>
        </w:rPr>
        <w:t xml:space="preserve"> wpłynęł</w:t>
      </w:r>
      <w:r w:rsidR="00237039" w:rsidRPr="008F74E0">
        <w:rPr>
          <w:rFonts w:ascii="Arial" w:hAnsi="Arial" w:cs="Arial"/>
          <w:bCs/>
          <w:sz w:val="18"/>
          <w:szCs w:val="18"/>
        </w:rPr>
        <w:t>y</w:t>
      </w:r>
      <w:r w:rsidR="00F7138F" w:rsidRPr="008F74E0">
        <w:rPr>
          <w:rFonts w:ascii="Arial" w:hAnsi="Arial" w:cs="Arial"/>
          <w:bCs/>
          <w:sz w:val="18"/>
          <w:szCs w:val="18"/>
        </w:rPr>
        <w:t xml:space="preserve"> nw. ofert</w:t>
      </w:r>
      <w:r w:rsidR="00237039" w:rsidRPr="008F74E0">
        <w:rPr>
          <w:rFonts w:ascii="Arial" w:hAnsi="Arial" w:cs="Arial"/>
          <w:bCs/>
          <w:sz w:val="18"/>
          <w:szCs w:val="18"/>
        </w:rPr>
        <w:t>y</w:t>
      </w:r>
      <w:r w:rsidR="00F7138F" w:rsidRPr="008F74E0">
        <w:rPr>
          <w:rFonts w:ascii="Arial" w:hAnsi="Arial" w:cs="Arial"/>
          <w:bCs/>
          <w:sz w:val="18"/>
          <w:szCs w:val="18"/>
        </w:rPr>
        <w:t>:</w:t>
      </w:r>
    </w:p>
    <w:p w:rsidR="00467CA0" w:rsidRPr="008F74E0" w:rsidRDefault="00467CA0" w:rsidP="006130AD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810C0" w:rsidRPr="000B0F5D" w:rsidRDefault="007810C0" w:rsidP="005E7C96">
      <w:pPr>
        <w:rPr>
          <w:rFonts w:ascii="Arial" w:hAnsi="Arial" w:cs="Arial"/>
          <w:b/>
          <w:i/>
          <w:sz w:val="22"/>
          <w:szCs w:val="22"/>
        </w:rPr>
      </w:pP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3402"/>
        <w:gridCol w:w="1559"/>
      </w:tblGrid>
      <w:tr w:rsidR="006D2760" w:rsidRPr="000B0F5D" w:rsidTr="008F74E0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E72B04" w:rsidRPr="008F74E0" w:rsidRDefault="00E72B04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Numer</w:t>
            </w:r>
          </w:p>
          <w:p w:rsidR="00E72B04" w:rsidRPr="008F74E0" w:rsidRDefault="00E72B04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E72B04" w:rsidRPr="008F74E0" w:rsidRDefault="00E72B04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Nazwa (firma) i adres Wykonawcy</w:t>
            </w:r>
          </w:p>
        </w:tc>
        <w:tc>
          <w:tcPr>
            <w:tcW w:w="3402" w:type="dxa"/>
            <w:vAlign w:val="center"/>
          </w:tcPr>
          <w:p w:rsidR="00E72B04" w:rsidRPr="008F74E0" w:rsidRDefault="003D6FDC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Cena (PLN)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72B04" w:rsidRPr="008F74E0" w:rsidRDefault="003D6FDC" w:rsidP="005E7C9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Gwarancja</w:t>
            </w:r>
          </w:p>
        </w:tc>
      </w:tr>
      <w:tr w:rsidR="00C03B4E" w:rsidRPr="000B0F5D" w:rsidTr="008F74E0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C03B4E" w:rsidRPr="008F74E0" w:rsidRDefault="00B9670E" w:rsidP="000A24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1" w:name="_Hlk196287394"/>
            <w:r w:rsidRPr="008F74E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E6450" w:rsidRPr="008F74E0" w:rsidRDefault="00B9670E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PPH SMOK Tadeusz Smoczyński</w:t>
            </w:r>
          </w:p>
          <w:p w:rsidR="00B9670E" w:rsidRPr="008F74E0" w:rsidRDefault="00B9670E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ul. Ofiar Majdanka 12, Krępiec</w:t>
            </w:r>
          </w:p>
          <w:p w:rsidR="00B9670E" w:rsidRPr="008F74E0" w:rsidRDefault="00B9670E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21-007 Mełgiew</w:t>
            </w:r>
          </w:p>
          <w:p w:rsidR="00B9670E" w:rsidRPr="008F74E0" w:rsidRDefault="00B9670E" w:rsidP="004E47E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NIP: 712 000 11 58</w:t>
            </w:r>
          </w:p>
          <w:p w:rsidR="00B9670E" w:rsidRPr="008F74E0" w:rsidRDefault="00B9670E" w:rsidP="004E47EE">
            <w:pPr>
              <w:rPr>
                <w:rFonts w:ascii="Arial" w:hAnsi="Arial" w:cs="Arial"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B9670E" w:rsidRPr="008F74E0" w:rsidRDefault="00B9670E" w:rsidP="004E47EE">
            <w:pPr>
              <w:rPr>
                <w:rFonts w:ascii="Arial" w:hAnsi="Arial" w:cs="Arial"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mikroprzedsiębiorstwo</w:t>
            </w:r>
          </w:p>
        </w:tc>
        <w:tc>
          <w:tcPr>
            <w:tcW w:w="3402" w:type="dxa"/>
            <w:vAlign w:val="center"/>
          </w:tcPr>
          <w:p w:rsidR="000A24DC" w:rsidRPr="008F74E0" w:rsidRDefault="000A24DC" w:rsidP="007E64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C03B4E" w:rsidRPr="008F74E0" w:rsidRDefault="00C03B4E" w:rsidP="004E47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C03B4E" w:rsidRPr="008F74E0" w:rsidRDefault="00C03B4E" w:rsidP="004E4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B9670E" w:rsidRPr="008F74E0">
              <w:rPr>
                <w:b/>
                <w:bCs/>
                <w:color w:val="auto"/>
                <w:sz w:val="18"/>
                <w:szCs w:val="18"/>
              </w:rPr>
              <w:t>832 000,00</w:t>
            </w:r>
            <w:r w:rsidR="000A24DC" w:rsidRPr="008F74E0">
              <w:rPr>
                <w:b/>
                <w:bCs/>
                <w:color w:val="auto"/>
                <w:sz w:val="18"/>
                <w:szCs w:val="18"/>
              </w:rPr>
              <w:t xml:space="preserve"> </w:t>
            </w:r>
            <w:r w:rsidR="00F6697B"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C03B4E" w:rsidRPr="008F74E0" w:rsidRDefault="00C03B4E" w:rsidP="004E4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B9670E"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1 023 360,00</w:t>
            </w:r>
            <w:r w:rsidR="00F6697B"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F6697B" w:rsidRPr="008F74E0" w:rsidRDefault="00F6697B" w:rsidP="007E645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6697B" w:rsidRPr="008F74E0" w:rsidRDefault="00F6697B" w:rsidP="007E6450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F6697B" w:rsidRPr="008F74E0" w:rsidRDefault="00F6697B" w:rsidP="007E64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03B4E" w:rsidRPr="008F74E0" w:rsidRDefault="00B9670E" w:rsidP="000A24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C03B4E" w:rsidRPr="008F74E0">
              <w:rPr>
                <w:rFonts w:ascii="Arial" w:hAnsi="Arial" w:cs="Arial"/>
                <w:b/>
                <w:sz w:val="18"/>
                <w:szCs w:val="18"/>
              </w:rPr>
              <w:t xml:space="preserve"> miesięcy</w:t>
            </w:r>
          </w:p>
          <w:p w:rsidR="00C03B4E" w:rsidRPr="008F74E0" w:rsidRDefault="00C03B4E" w:rsidP="000A24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bookmarkEnd w:id="1"/>
      <w:tr w:rsidR="004E47EE" w:rsidRPr="000B0F5D" w:rsidTr="008F74E0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4E47EE" w:rsidRPr="008F74E0" w:rsidRDefault="00B9670E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4E0" w:rsidRPr="008F74E0" w:rsidRDefault="008F74E0" w:rsidP="00415748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</w:p>
          <w:p w:rsidR="00415748" w:rsidRPr="008F74E0" w:rsidRDefault="00415748" w:rsidP="00415748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>P.P.H.U STYL-BUD  MAŁGORZATA ŚWIECA-IGNATIUK</w:t>
            </w:r>
          </w:p>
          <w:p w:rsidR="00415748" w:rsidRPr="008F74E0" w:rsidRDefault="00415748" w:rsidP="0041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ORCHÓWEK</w:t>
            </w:r>
          </w:p>
          <w:p w:rsidR="00415748" w:rsidRPr="008F74E0" w:rsidRDefault="00415748" w:rsidP="00415748">
            <w:pPr>
              <w:rPr>
                <w:rStyle w:val="markedcontent"/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Style w:val="markedcontent"/>
                <w:rFonts w:ascii="Arial" w:hAnsi="Arial" w:cs="Arial"/>
                <w:b/>
                <w:sz w:val="18"/>
                <w:szCs w:val="18"/>
              </w:rPr>
              <w:t xml:space="preserve">ul. </w:t>
            </w:r>
            <w:r w:rsidRPr="008F74E0">
              <w:rPr>
                <w:rFonts w:ascii="Arial" w:hAnsi="Arial" w:cs="Arial"/>
                <w:b/>
                <w:sz w:val="18"/>
                <w:szCs w:val="18"/>
              </w:rPr>
              <w:t>Nadbużańska  79F</w:t>
            </w:r>
          </w:p>
          <w:p w:rsidR="00415748" w:rsidRPr="008F74E0" w:rsidRDefault="00415748" w:rsidP="0041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22-200 WŁODAWA</w:t>
            </w:r>
          </w:p>
          <w:p w:rsidR="00415748" w:rsidRPr="008F74E0" w:rsidRDefault="00415748" w:rsidP="0041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NIP: 565 145 86 65</w:t>
            </w:r>
          </w:p>
          <w:p w:rsidR="00415748" w:rsidRPr="008F74E0" w:rsidRDefault="00415748" w:rsidP="00415748">
            <w:pPr>
              <w:rPr>
                <w:rFonts w:ascii="Arial" w:hAnsi="Arial" w:cs="Arial"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415748" w:rsidRPr="008F74E0" w:rsidRDefault="00415748" w:rsidP="00415748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4E47EE" w:rsidRPr="008F74E0" w:rsidRDefault="004E47EE" w:rsidP="004E47EE">
            <w:pPr>
              <w:rPr>
                <w:rStyle w:val="markedcontent"/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4E47EE" w:rsidRPr="008F74E0" w:rsidRDefault="004E47EE" w:rsidP="004E4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B9670E" w:rsidRPr="008F74E0">
              <w:rPr>
                <w:b/>
                <w:bCs/>
                <w:color w:val="auto"/>
                <w:sz w:val="18"/>
                <w:szCs w:val="18"/>
              </w:rPr>
              <w:t>847 341,46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zł</w:t>
            </w:r>
          </w:p>
          <w:p w:rsidR="004E47EE" w:rsidRPr="008F74E0" w:rsidRDefault="004E47EE" w:rsidP="004E4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B9670E"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1 042 230,00 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zł</w:t>
            </w:r>
          </w:p>
          <w:p w:rsidR="004E47EE" w:rsidRPr="008F74E0" w:rsidRDefault="004E47EE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7EE" w:rsidRPr="008F74E0" w:rsidRDefault="00B9670E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4E47EE" w:rsidRPr="008F74E0">
              <w:rPr>
                <w:rFonts w:ascii="Arial" w:hAnsi="Arial" w:cs="Arial"/>
                <w:b/>
                <w:sz w:val="18"/>
                <w:szCs w:val="18"/>
              </w:rPr>
              <w:t xml:space="preserve"> miesięcy</w:t>
            </w:r>
          </w:p>
          <w:p w:rsidR="004E47EE" w:rsidRPr="008F74E0" w:rsidRDefault="004E47EE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47EE" w:rsidRPr="000B0F5D" w:rsidTr="008F74E0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4E47EE" w:rsidRPr="008F74E0" w:rsidRDefault="00B9670E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4E0" w:rsidRPr="008F74E0" w:rsidRDefault="008F74E0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7EE" w:rsidRPr="008F74E0" w:rsidRDefault="00B9670E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Tech </w:t>
            </w:r>
            <w:proofErr w:type="spellStart"/>
            <w:r w:rsidRPr="008F74E0">
              <w:rPr>
                <w:rFonts w:ascii="Arial" w:hAnsi="Arial" w:cs="Arial"/>
                <w:b/>
                <w:sz w:val="18"/>
                <w:szCs w:val="18"/>
              </w:rPr>
              <w:t>Prim</w:t>
            </w:r>
            <w:proofErr w:type="spellEnd"/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 Usługi Remontowo Budowlane Michał Kawęcki</w:t>
            </w:r>
          </w:p>
          <w:p w:rsidR="00B9670E" w:rsidRPr="008F74E0" w:rsidRDefault="00B9670E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ul. Tokarzewskiego 12</w:t>
            </w:r>
          </w:p>
          <w:p w:rsidR="00B9670E" w:rsidRPr="008F74E0" w:rsidRDefault="00B9670E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22-300 Krasnystaw </w:t>
            </w:r>
          </w:p>
          <w:p w:rsidR="00B9670E" w:rsidRPr="008F74E0" w:rsidRDefault="00B9670E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NIP: 564 172 11 09</w:t>
            </w:r>
          </w:p>
          <w:p w:rsidR="00034684" w:rsidRPr="008F74E0" w:rsidRDefault="00034684" w:rsidP="00034684">
            <w:pPr>
              <w:rPr>
                <w:rFonts w:ascii="Arial" w:hAnsi="Arial" w:cs="Arial"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034684" w:rsidRPr="008F74E0" w:rsidRDefault="00034684" w:rsidP="0003468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034684" w:rsidRPr="008F74E0" w:rsidRDefault="00034684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4E47EE" w:rsidRPr="008F74E0" w:rsidRDefault="004E47EE" w:rsidP="004E4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034684" w:rsidRPr="008F74E0">
              <w:rPr>
                <w:b/>
                <w:bCs/>
                <w:color w:val="auto"/>
                <w:sz w:val="18"/>
                <w:szCs w:val="18"/>
              </w:rPr>
              <w:t>972 538,46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4E47EE" w:rsidRPr="008F74E0" w:rsidRDefault="004E47EE" w:rsidP="004E4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034684"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1 196 222,31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7EE" w:rsidRPr="008F74E0" w:rsidRDefault="00034684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4E47EE" w:rsidRPr="008F74E0">
              <w:rPr>
                <w:rFonts w:ascii="Arial" w:hAnsi="Arial" w:cs="Arial"/>
                <w:b/>
                <w:sz w:val="18"/>
                <w:szCs w:val="18"/>
              </w:rPr>
              <w:t xml:space="preserve"> miesięcy</w:t>
            </w:r>
          </w:p>
          <w:p w:rsidR="004E47EE" w:rsidRPr="008F74E0" w:rsidRDefault="004E47EE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E47EE" w:rsidRPr="000B0F5D" w:rsidTr="008F74E0">
        <w:trPr>
          <w:trHeight w:val="576"/>
        </w:trPr>
        <w:tc>
          <w:tcPr>
            <w:tcW w:w="851" w:type="dxa"/>
            <w:shd w:val="clear" w:color="auto" w:fill="auto"/>
            <w:vAlign w:val="center"/>
          </w:tcPr>
          <w:p w:rsidR="004E47EE" w:rsidRPr="008F74E0" w:rsidRDefault="00034684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F74E0" w:rsidRPr="008F74E0" w:rsidRDefault="008F74E0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4E47EE" w:rsidRPr="008F74E0" w:rsidRDefault="00034684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Paweł Bartłomiej </w:t>
            </w:r>
            <w:proofErr w:type="spellStart"/>
            <w:r w:rsidRPr="008F74E0">
              <w:rPr>
                <w:rFonts w:ascii="Arial" w:hAnsi="Arial" w:cs="Arial"/>
                <w:b/>
                <w:sz w:val="18"/>
                <w:szCs w:val="18"/>
              </w:rPr>
              <w:t>Grabarczuk</w:t>
            </w:r>
            <w:proofErr w:type="spellEnd"/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 Usługi Budowlane „EFEKT”</w:t>
            </w:r>
          </w:p>
          <w:p w:rsidR="00034684" w:rsidRPr="008F74E0" w:rsidRDefault="00034684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Borowina Sitaniecka 3 o</w:t>
            </w:r>
          </w:p>
          <w:p w:rsidR="008F74E0" w:rsidRPr="008F74E0" w:rsidRDefault="008F74E0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22-400 Zamość</w:t>
            </w:r>
          </w:p>
          <w:p w:rsidR="008F74E0" w:rsidRPr="008F74E0" w:rsidRDefault="008F74E0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NIP: 922 263 95 59</w:t>
            </w:r>
          </w:p>
          <w:p w:rsidR="008F74E0" w:rsidRPr="008F74E0" w:rsidRDefault="008F74E0" w:rsidP="008F74E0">
            <w:pPr>
              <w:rPr>
                <w:rFonts w:ascii="Arial" w:hAnsi="Arial" w:cs="Arial"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woj. Lubelskie</w:t>
            </w:r>
          </w:p>
          <w:p w:rsidR="008F74E0" w:rsidRPr="008F74E0" w:rsidRDefault="008F74E0" w:rsidP="008F74E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sz w:val="18"/>
                <w:szCs w:val="18"/>
              </w:rPr>
              <w:t>małe przedsiębiorstwo</w:t>
            </w:r>
          </w:p>
          <w:p w:rsidR="008F74E0" w:rsidRPr="008F74E0" w:rsidRDefault="008F74E0" w:rsidP="004E47E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sz w:val="18"/>
                <w:szCs w:val="18"/>
                <w:lang w:eastAsia="en-US"/>
              </w:rPr>
            </w:pP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ZA CENĘ RYCZAŁTOWĄ OGÓŁEM:</w:t>
            </w:r>
          </w:p>
          <w:p w:rsidR="004E47EE" w:rsidRPr="008F74E0" w:rsidRDefault="004E47EE" w:rsidP="004E47EE">
            <w:pPr>
              <w:pStyle w:val="Default"/>
              <w:rPr>
                <w:b/>
                <w:color w:val="auto"/>
                <w:sz w:val="18"/>
                <w:szCs w:val="18"/>
              </w:rPr>
            </w:pPr>
            <w:r w:rsidRPr="008F74E0">
              <w:rPr>
                <w:b/>
                <w:color w:val="auto"/>
                <w:sz w:val="18"/>
                <w:szCs w:val="18"/>
              </w:rPr>
              <w:t xml:space="preserve">cena netto: </w:t>
            </w:r>
            <w:r w:rsidR="008F74E0" w:rsidRPr="008F74E0">
              <w:rPr>
                <w:b/>
                <w:bCs/>
                <w:color w:val="auto"/>
                <w:sz w:val="18"/>
                <w:szCs w:val="18"/>
              </w:rPr>
              <w:t>770 000,00</w:t>
            </w:r>
            <w:r w:rsidRPr="008F74E0">
              <w:rPr>
                <w:b/>
                <w:bCs/>
                <w:color w:val="auto"/>
                <w:sz w:val="18"/>
                <w:szCs w:val="18"/>
              </w:rPr>
              <w:t xml:space="preserve">  zł</w:t>
            </w:r>
          </w:p>
          <w:p w:rsidR="004E47EE" w:rsidRPr="008F74E0" w:rsidRDefault="004E47EE" w:rsidP="004E47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 xml:space="preserve">cena brutto: </w:t>
            </w:r>
            <w:r w:rsidR="008F74E0"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947 100,00</w:t>
            </w:r>
            <w:r w:rsidRPr="008F74E0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 zł</w:t>
            </w: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  <w:p w:rsidR="004E47EE" w:rsidRPr="008F74E0" w:rsidRDefault="004E47EE" w:rsidP="004E47E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E47EE" w:rsidRPr="008F74E0" w:rsidRDefault="008F74E0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4E0">
              <w:rPr>
                <w:rFonts w:ascii="Arial" w:hAnsi="Arial" w:cs="Arial"/>
                <w:b/>
                <w:sz w:val="18"/>
                <w:szCs w:val="18"/>
              </w:rPr>
              <w:t>60</w:t>
            </w:r>
            <w:r w:rsidR="004E47EE" w:rsidRPr="008F74E0">
              <w:rPr>
                <w:rFonts w:ascii="Arial" w:hAnsi="Arial" w:cs="Arial"/>
                <w:b/>
                <w:sz w:val="18"/>
                <w:szCs w:val="18"/>
              </w:rPr>
              <w:t xml:space="preserve"> miesięcy</w:t>
            </w:r>
          </w:p>
          <w:p w:rsidR="004E47EE" w:rsidRPr="008F74E0" w:rsidRDefault="004E47EE" w:rsidP="004E47E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1546EF" w:rsidRPr="000B0F5D" w:rsidRDefault="001546EF" w:rsidP="005E7C96">
      <w:pPr>
        <w:rPr>
          <w:rFonts w:ascii="Arial" w:hAnsi="Arial" w:cs="Arial"/>
          <w:b/>
          <w:i/>
          <w:sz w:val="22"/>
          <w:szCs w:val="22"/>
        </w:rPr>
      </w:pPr>
    </w:p>
    <w:p w:rsidR="001E4760" w:rsidRPr="000B0F5D" w:rsidRDefault="001E4760" w:rsidP="008C409A">
      <w:pPr>
        <w:rPr>
          <w:rFonts w:ascii="Arial" w:hAnsi="Arial" w:cs="Arial"/>
          <w:b/>
          <w:sz w:val="22"/>
          <w:szCs w:val="22"/>
        </w:rPr>
      </w:pPr>
    </w:p>
    <w:sectPr w:rsidR="001E4760" w:rsidRPr="000B0F5D" w:rsidSect="007E6450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12" w:rsidRDefault="00517312" w:rsidP="00695BF9">
      <w:r>
        <w:separator/>
      </w:r>
    </w:p>
  </w:endnote>
  <w:endnote w:type="continuationSeparator" w:id="0">
    <w:p w:rsidR="00517312" w:rsidRDefault="00517312" w:rsidP="0069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10816041"/>
      <w:docPartObj>
        <w:docPartGallery w:val="Page Numbers (Bottom of Page)"/>
        <w:docPartUnique/>
      </w:docPartObj>
    </w:sdtPr>
    <w:sdtEndPr/>
    <w:sdtContent>
      <w:p w:rsidR="00CF2575" w:rsidRDefault="00CF25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F2575" w:rsidRDefault="00CF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12" w:rsidRDefault="00517312" w:rsidP="00695BF9">
      <w:r>
        <w:separator/>
      </w:r>
    </w:p>
  </w:footnote>
  <w:footnote w:type="continuationSeparator" w:id="0">
    <w:p w:rsidR="00517312" w:rsidRDefault="00517312" w:rsidP="0069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17F4" w:rsidRPr="008F74E0" w:rsidRDefault="00C217F4">
    <w:pPr>
      <w:pStyle w:val="Nagwek"/>
      <w:rPr>
        <w:sz w:val="18"/>
        <w:szCs w:val="18"/>
      </w:rPr>
    </w:pPr>
    <w:r w:rsidRPr="008F74E0">
      <w:rPr>
        <w:rFonts w:ascii="Arial" w:hAnsi="Arial" w:cs="Arial"/>
        <w:sz w:val="18"/>
        <w:szCs w:val="18"/>
      </w:rPr>
      <w:t xml:space="preserve">oznaczenie sprawy </w:t>
    </w:r>
    <w:r w:rsidRPr="008F74E0">
      <w:rPr>
        <w:rFonts w:ascii="Arial" w:hAnsi="Arial" w:cs="Arial"/>
        <w:b/>
        <w:sz w:val="18"/>
        <w:szCs w:val="18"/>
      </w:rPr>
      <w:t>ZP/TP/</w:t>
    </w:r>
    <w:r w:rsidR="00CD41F7" w:rsidRPr="008F74E0">
      <w:rPr>
        <w:rFonts w:ascii="Arial" w:hAnsi="Arial" w:cs="Arial"/>
        <w:b/>
        <w:sz w:val="18"/>
        <w:szCs w:val="18"/>
      </w:rPr>
      <w:t>17</w:t>
    </w:r>
    <w:r w:rsidRPr="008F74E0">
      <w:rPr>
        <w:rFonts w:ascii="Arial" w:hAnsi="Arial" w:cs="Arial"/>
        <w:b/>
        <w:sz w:val="18"/>
        <w:szCs w:val="18"/>
      </w:rPr>
      <w:t>/202</w:t>
    </w:r>
    <w:r w:rsidR="00CD41F7" w:rsidRPr="008F74E0">
      <w:rPr>
        <w:rFonts w:ascii="Arial" w:hAnsi="Arial" w:cs="Arial"/>
        <w:b/>
        <w:sz w:val="18"/>
        <w:szCs w:val="18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9F6EC51"/>
    <w:multiLevelType w:val="hybridMultilevel"/>
    <w:tmpl w:val="50BBBDC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582EBE"/>
    <w:multiLevelType w:val="hybridMultilevel"/>
    <w:tmpl w:val="437A0E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36C77D6"/>
    <w:multiLevelType w:val="hybridMultilevel"/>
    <w:tmpl w:val="1AF20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966A4"/>
    <w:multiLevelType w:val="hybridMultilevel"/>
    <w:tmpl w:val="7B76D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E1AC5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3C26E4"/>
    <w:multiLevelType w:val="hybridMultilevel"/>
    <w:tmpl w:val="212041D0"/>
    <w:lvl w:ilvl="0" w:tplc="3E220942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DA7BBF"/>
    <w:multiLevelType w:val="hybridMultilevel"/>
    <w:tmpl w:val="36C484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97329D"/>
    <w:multiLevelType w:val="hybridMultilevel"/>
    <w:tmpl w:val="BEEE3B4A"/>
    <w:lvl w:ilvl="0" w:tplc="B0AE7840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0F3B67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E3339E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AC91C0A"/>
    <w:multiLevelType w:val="hybridMultilevel"/>
    <w:tmpl w:val="847862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30C3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46137B3"/>
    <w:multiLevelType w:val="hybridMultilevel"/>
    <w:tmpl w:val="3D58C29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BA710A"/>
    <w:multiLevelType w:val="hybridMultilevel"/>
    <w:tmpl w:val="CBA074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C74471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086516"/>
    <w:multiLevelType w:val="hybridMultilevel"/>
    <w:tmpl w:val="0C1CF774"/>
    <w:lvl w:ilvl="0" w:tplc="6FC8E08E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2F3CE7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337B7B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64240BD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7545795"/>
    <w:multiLevelType w:val="hybridMultilevel"/>
    <w:tmpl w:val="6262B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4B4521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F250A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D39373B"/>
    <w:multiLevelType w:val="hybridMultilevel"/>
    <w:tmpl w:val="868602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6D4A6D89"/>
    <w:multiLevelType w:val="hybridMultilevel"/>
    <w:tmpl w:val="76BC75EA"/>
    <w:lvl w:ilvl="0" w:tplc="E46EE27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5693F"/>
    <w:multiLevelType w:val="hybridMultilevel"/>
    <w:tmpl w:val="B240E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80D8A"/>
    <w:multiLevelType w:val="hybridMultilevel"/>
    <w:tmpl w:val="93F2545C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11"/>
  </w:num>
  <w:num w:numId="7">
    <w:abstractNumId w:val="9"/>
  </w:num>
  <w:num w:numId="8">
    <w:abstractNumId w:val="7"/>
  </w:num>
  <w:num w:numId="9">
    <w:abstractNumId w:val="16"/>
  </w:num>
  <w:num w:numId="10">
    <w:abstractNumId w:val="14"/>
  </w:num>
  <w:num w:numId="11">
    <w:abstractNumId w:val="13"/>
  </w:num>
  <w:num w:numId="12">
    <w:abstractNumId w:val="27"/>
  </w:num>
  <w:num w:numId="13">
    <w:abstractNumId w:val="3"/>
  </w:num>
  <w:num w:numId="14">
    <w:abstractNumId w:val="26"/>
  </w:num>
  <w:num w:numId="15">
    <w:abstractNumId w:val="1"/>
  </w:num>
  <w:num w:numId="16">
    <w:abstractNumId w:val="24"/>
  </w:num>
  <w:num w:numId="17">
    <w:abstractNumId w:val="18"/>
  </w:num>
  <w:num w:numId="18">
    <w:abstractNumId w:val="12"/>
  </w:num>
  <w:num w:numId="19">
    <w:abstractNumId w:val="21"/>
  </w:num>
  <w:num w:numId="20">
    <w:abstractNumId w:val="10"/>
  </w:num>
  <w:num w:numId="21">
    <w:abstractNumId w:val="17"/>
  </w:num>
  <w:num w:numId="22">
    <w:abstractNumId w:val="22"/>
  </w:num>
  <w:num w:numId="23">
    <w:abstractNumId w:val="8"/>
  </w:num>
  <w:num w:numId="24">
    <w:abstractNumId w:val="4"/>
  </w:num>
  <w:num w:numId="25">
    <w:abstractNumId w:val="15"/>
  </w:num>
  <w:num w:numId="26">
    <w:abstractNumId w:val="19"/>
  </w:num>
  <w:num w:numId="27">
    <w:abstractNumId w:val="23"/>
  </w:num>
  <w:num w:numId="28">
    <w:abstractNumId w:val="0"/>
  </w:num>
  <w:num w:numId="29">
    <w:abstractNumId w:val="20"/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46"/>
    <w:rsid w:val="00000AF0"/>
    <w:rsid w:val="00003562"/>
    <w:rsid w:val="0001144A"/>
    <w:rsid w:val="0001277E"/>
    <w:rsid w:val="0001348C"/>
    <w:rsid w:val="00016489"/>
    <w:rsid w:val="00016A8A"/>
    <w:rsid w:val="000214C0"/>
    <w:rsid w:val="00023291"/>
    <w:rsid w:val="00032AB3"/>
    <w:rsid w:val="00034684"/>
    <w:rsid w:val="000365E3"/>
    <w:rsid w:val="00042278"/>
    <w:rsid w:val="000431FC"/>
    <w:rsid w:val="000460A3"/>
    <w:rsid w:val="00046155"/>
    <w:rsid w:val="00050F4C"/>
    <w:rsid w:val="00051AA1"/>
    <w:rsid w:val="00053753"/>
    <w:rsid w:val="000550CA"/>
    <w:rsid w:val="000553A0"/>
    <w:rsid w:val="0006584C"/>
    <w:rsid w:val="0006722C"/>
    <w:rsid w:val="000721A2"/>
    <w:rsid w:val="000732C7"/>
    <w:rsid w:val="00076C8C"/>
    <w:rsid w:val="0008009C"/>
    <w:rsid w:val="00080F29"/>
    <w:rsid w:val="000811F2"/>
    <w:rsid w:val="00081351"/>
    <w:rsid w:val="000839C7"/>
    <w:rsid w:val="00083AF2"/>
    <w:rsid w:val="00084402"/>
    <w:rsid w:val="000869ED"/>
    <w:rsid w:val="00092A74"/>
    <w:rsid w:val="00095E2E"/>
    <w:rsid w:val="00097741"/>
    <w:rsid w:val="000A2003"/>
    <w:rsid w:val="000A24DC"/>
    <w:rsid w:val="000A4855"/>
    <w:rsid w:val="000A6C76"/>
    <w:rsid w:val="000A7719"/>
    <w:rsid w:val="000B0F5D"/>
    <w:rsid w:val="000B1AAB"/>
    <w:rsid w:val="000C6F6F"/>
    <w:rsid w:val="000C79FD"/>
    <w:rsid w:val="000D3EF2"/>
    <w:rsid w:val="000E4508"/>
    <w:rsid w:val="000E4E10"/>
    <w:rsid w:val="000E7557"/>
    <w:rsid w:val="000F5175"/>
    <w:rsid w:val="000F5CFB"/>
    <w:rsid w:val="0010300C"/>
    <w:rsid w:val="00107598"/>
    <w:rsid w:val="0011381F"/>
    <w:rsid w:val="001147D2"/>
    <w:rsid w:val="00123351"/>
    <w:rsid w:val="00130AED"/>
    <w:rsid w:val="00132DD2"/>
    <w:rsid w:val="0013462D"/>
    <w:rsid w:val="00134BB0"/>
    <w:rsid w:val="00137C79"/>
    <w:rsid w:val="00137F46"/>
    <w:rsid w:val="001460D9"/>
    <w:rsid w:val="00146931"/>
    <w:rsid w:val="00154033"/>
    <w:rsid w:val="001546EF"/>
    <w:rsid w:val="00160EBF"/>
    <w:rsid w:val="001755B0"/>
    <w:rsid w:val="00190053"/>
    <w:rsid w:val="00192165"/>
    <w:rsid w:val="0019543D"/>
    <w:rsid w:val="00196472"/>
    <w:rsid w:val="001A6A48"/>
    <w:rsid w:val="001B4217"/>
    <w:rsid w:val="001B48D2"/>
    <w:rsid w:val="001B5F32"/>
    <w:rsid w:val="001C022F"/>
    <w:rsid w:val="001C1FCB"/>
    <w:rsid w:val="001C2262"/>
    <w:rsid w:val="001C2E4D"/>
    <w:rsid w:val="001C3559"/>
    <w:rsid w:val="001C621C"/>
    <w:rsid w:val="001C6337"/>
    <w:rsid w:val="001D17CF"/>
    <w:rsid w:val="001D3B23"/>
    <w:rsid w:val="001E3729"/>
    <w:rsid w:val="001E441A"/>
    <w:rsid w:val="001E4760"/>
    <w:rsid w:val="001F205E"/>
    <w:rsid w:val="001F6489"/>
    <w:rsid w:val="0020656F"/>
    <w:rsid w:val="00212051"/>
    <w:rsid w:val="002136D6"/>
    <w:rsid w:val="002269A8"/>
    <w:rsid w:val="00233F46"/>
    <w:rsid w:val="002355E8"/>
    <w:rsid w:val="00236C91"/>
    <w:rsid w:val="00237039"/>
    <w:rsid w:val="00243E14"/>
    <w:rsid w:val="002475CE"/>
    <w:rsid w:val="00247FC9"/>
    <w:rsid w:val="0025677D"/>
    <w:rsid w:val="00260E3E"/>
    <w:rsid w:val="00261FA7"/>
    <w:rsid w:val="00262B19"/>
    <w:rsid w:val="002653E9"/>
    <w:rsid w:val="002734BD"/>
    <w:rsid w:val="00281A16"/>
    <w:rsid w:val="00282898"/>
    <w:rsid w:val="002934BD"/>
    <w:rsid w:val="0029410D"/>
    <w:rsid w:val="00294BAF"/>
    <w:rsid w:val="002A1E51"/>
    <w:rsid w:val="002A2CB8"/>
    <w:rsid w:val="002A7F11"/>
    <w:rsid w:val="002B1A67"/>
    <w:rsid w:val="002B7789"/>
    <w:rsid w:val="002D3F1A"/>
    <w:rsid w:val="002E1384"/>
    <w:rsid w:val="002E1481"/>
    <w:rsid w:val="002E24BB"/>
    <w:rsid w:val="002E5B3E"/>
    <w:rsid w:val="002E5F8E"/>
    <w:rsid w:val="002F766D"/>
    <w:rsid w:val="0030424E"/>
    <w:rsid w:val="00306301"/>
    <w:rsid w:val="00311072"/>
    <w:rsid w:val="00331D06"/>
    <w:rsid w:val="00334B4A"/>
    <w:rsid w:val="00343A24"/>
    <w:rsid w:val="0035395E"/>
    <w:rsid w:val="003650DD"/>
    <w:rsid w:val="003650F9"/>
    <w:rsid w:val="00367B6F"/>
    <w:rsid w:val="00373862"/>
    <w:rsid w:val="003776A8"/>
    <w:rsid w:val="00393A4F"/>
    <w:rsid w:val="00394507"/>
    <w:rsid w:val="003A4664"/>
    <w:rsid w:val="003B7ECF"/>
    <w:rsid w:val="003C41E9"/>
    <w:rsid w:val="003D6FDC"/>
    <w:rsid w:val="003D7972"/>
    <w:rsid w:val="003E5350"/>
    <w:rsid w:val="003E54F7"/>
    <w:rsid w:val="003E5F63"/>
    <w:rsid w:val="003F236B"/>
    <w:rsid w:val="003F291D"/>
    <w:rsid w:val="003F3C8F"/>
    <w:rsid w:val="003F4D6E"/>
    <w:rsid w:val="0040022F"/>
    <w:rsid w:val="00400D45"/>
    <w:rsid w:val="00400DEF"/>
    <w:rsid w:val="0041419A"/>
    <w:rsid w:val="00415748"/>
    <w:rsid w:val="004206B1"/>
    <w:rsid w:val="004231B8"/>
    <w:rsid w:val="0042791A"/>
    <w:rsid w:val="00427A0C"/>
    <w:rsid w:val="00431339"/>
    <w:rsid w:val="00431F3C"/>
    <w:rsid w:val="0043716D"/>
    <w:rsid w:val="0043743A"/>
    <w:rsid w:val="0043764E"/>
    <w:rsid w:val="00443126"/>
    <w:rsid w:val="00444718"/>
    <w:rsid w:val="004471A3"/>
    <w:rsid w:val="00447916"/>
    <w:rsid w:val="00450DD2"/>
    <w:rsid w:val="00460CD0"/>
    <w:rsid w:val="00464847"/>
    <w:rsid w:val="00467CA0"/>
    <w:rsid w:val="0048539F"/>
    <w:rsid w:val="00491A3B"/>
    <w:rsid w:val="00497949"/>
    <w:rsid w:val="004A3DF9"/>
    <w:rsid w:val="004A47E9"/>
    <w:rsid w:val="004A581A"/>
    <w:rsid w:val="004A5869"/>
    <w:rsid w:val="004B039E"/>
    <w:rsid w:val="004B420D"/>
    <w:rsid w:val="004B7B3F"/>
    <w:rsid w:val="004D06AD"/>
    <w:rsid w:val="004D2968"/>
    <w:rsid w:val="004D639F"/>
    <w:rsid w:val="004E30BD"/>
    <w:rsid w:val="004E47EE"/>
    <w:rsid w:val="004E53FA"/>
    <w:rsid w:val="004F3E59"/>
    <w:rsid w:val="004F75AC"/>
    <w:rsid w:val="00500165"/>
    <w:rsid w:val="00503A6A"/>
    <w:rsid w:val="00507563"/>
    <w:rsid w:val="00511591"/>
    <w:rsid w:val="00517312"/>
    <w:rsid w:val="00521106"/>
    <w:rsid w:val="00532B64"/>
    <w:rsid w:val="0053323C"/>
    <w:rsid w:val="005335AE"/>
    <w:rsid w:val="005374C4"/>
    <w:rsid w:val="00540A60"/>
    <w:rsid w:val="005422A4"/>
    <w:rsid w:val="00544950"/>
    <w:rsid w:val="005501B5"/>
    <w:rsid w:val="00550679"/>
    <w:rsid w:val="0055484D"/>
    <w:rsid w:val="00555944"/>
    <w:rsid w:val="00562BD1"/>
    <w:rsid w:val="0056366D"/>
    <w:rsid w:val="00563B3F"/>
    <w:rsid w:val="0056598D"/>
    <w:rsid w:val="005716F2"/>
    <w:rsid w:val="00573375"/>
    <w:rsid w:val="00575BFC"/>
    <w:rsid w:val="00582A11"/>
    <w:rsid w:val="005839E4"/>
    <w:rsid w:val="00591C8A"/>
    <w:rsid w:val="005A3654"/>
    <w:rsid w:val="005A43FA"/>
    <w:rsid w:val="005A53AA"/>
    <w:rsid w:val="005B5D0C"/>
    <w:rsid w:val="005B77D9"/>
    <w:rsid w:val="005D026A"/>
    <w:rsid w:val="005D6768"/>
    <w:rsid w:val="005E1CBB"/>
    <w:rsid w:val="005E4640"/>
    <w:rsid w:val="005E7C96"/>
    <w:rsid w:val="006007A4"/>
    <w:rsid w:val="00610E88"/>
    <w:rsid w:val="006130AD"/>
    <w:rsid w:val="006140EA"/>
    <w:rsid w:val="00624933"/>
    <w:rsid w:val="00626E58"/>
    <w:rsid w:val="006274A9"/>
    <w:rsid w:val="00634350"/>
    <w:rsid w:val="0064713E"/>
    <w:rsid w:val="00655AD4"/>
    <w:rsid w:val="00655EDC"/>
    <w:rsid w:val="00666439"/>
    <w:rsid w:val="006665F7"/>
    <w:rsid w:val="00672BA1"/>
    <w:rsid w:val="00674A94"/>
    <w:rsid w:val="00674B79"/>
    <w:rsid w:val="006767A9"/>
    <w:rsid w:val="00683DA2"/>
    <w:rsid w:val="0069044A"/>
    <w:rsid w:val="00690FDB"/>
    <w:rsid w:val="00695BF9"/>
    <w:rsid w:val="0069669A"/>
    <w:rsid w:val="00697FF3"/>
    <w:rsid w:val="006A025C"/>
    <w:rsid w:val="006A16F2"/>
    <w:rsid w:val="006A2F5D"/>
    <w:rsid w:val="006A7488"/>
    <w:rsid w:val="006A7CC7"/>
    <w:rsid w:val="006B75B6"/>
    <w:rsid w:val="006C1CE3"/>
    <w:rsid w:val="006C3BCF"/>
    <w:rsid w:val="006D195E"/>
    <w:rsid w:val="006D2760"/>
    <w:rsid w:val="006E18B1"/>
    <w:rsid w:val="006E562E"/>
    <w:rsid w:val="006F236D"/>
    <w:rsid w:val="006F442D"/>
    <w:rsid w:val="007106D0"/>
    <w:rsid w:val="00712803"/>
    <w:rsid w:val="00712E17"/>
    <w:rsid w:val="00720416"/>
    <w:rsid w:val="0073243F"/>
    <w:rsid w:val="007342A9"/>
    <w:rsid w:val="007342DA"/>
    <w:rsid w:val="0073507E"/>
    <w:rsid w:val="00737CDD"/>
    <w:rsid w:val="00753E7B"/>
    <w:rsid w:val="00763546"/>
    <w:rsid w:val="00773FAC"/>
    <w:rsid w:val="007810C0"/>
    <w:rsid w:val="00792999"/>
    <w:rsid w:val="00793644"/>
    <w:rsid w:val="00793BDD"/>
    <w:rsid w:val="007A1DF0"/>
    <w:rsid w:val="007C1A74"/>
    <w:rsid w:val="007D3C80"/>
    <w:rsid w:val="007D4909"/>
    <w:rsid w:val="007E5160"/>
    <w:rsid w:val="007E5F9B"/>
    <w:rsid w:val="007E6450"/>
    <w:rsid w:val="007F0E01"/>
    <w:rsid w:val="007F2544"/>
    <w:rsid w:val="0080225B"/>
    <w:rsid w:val="008038B2"/>
    <w:rsid w:val="00804C67"/>
    <w:rsid w:val="00811E41"/>
    <w:rsid w:val="00821218"/>
    <w:rsid w:val="00823AA6"/>
    <w:rsid w:val="00824E68"/>
    <w:rsid w:val="00834974"/>
    <w:rsid w:val="00836F7A"/>
    <w:rsid w:val="0084013C"/>
    <w:rsid w:val="00847074"/>
    <w:rsid w:val="00847384"/>
    <w:rsid w:val="00851165"/>
    <w:rsid w:val="00857748"/>
    <w:rsid w:val="008610D8"/>
    <w:rsid w:val="00861DA4"/>
    <w:rsid w:val="0086268D"/>
    <w:rsid w:val="008637A8"/>
    <w:rsid w:val="0086642D"/>
    <w:rsid w:val="00871ADF"/>
    <w:rsid w:val="00885900"/>
    <w:rsid w:val="008A5E4D"/>
    <w:rsid w:val="008A7E09"/>
    <w:rsid w:val="008B4814"/>
    <w:rsid w:val="008C0F48"/>
    <w:rsid w:val="008C29D5"/>
    <w:rsid w:val="008C3640"/>
    <w:rsid w:val="008C3C25"/>
    <w:rsid w:val="008C409A"/>
    <w:rsid w:val="008E2B69"/>
    <w:rsid w:val="008E6C96"/>
    <w:rsid w:val="008F2592"/>
    <w:rsid w:val="008F3C3B"/>
    <w:rsid w:val="008F74E0"/>
    <w:rsid w:val="00900216"/>
    <w:rsid w:val="00902288"/>
    <w:rsid w:val="0090383C"/>
    <w:rsid w:val="009124E2"/>
    <w:rsid w:val="00912B95"/>
    <w:rsid w:val="00913381"/>
    <w:rsid w:val="0091514D"/>
    <w:rsid w:val="0092015F"/>
    <w:rsid w:val="00920B6E"/>
    <w:rsid w:val="00923BF0"/>
    <w:rsid w:val="0093718E"/>
    <w:rsid w:val="00937470"/>
    <w:rsid w:val="009378E9"/>
    <w:rsid w:val="00944E84"/>
    <w:rsid w:val="0095412C"/>
    <w:rsid w:val="0097046E"/>
    <w:rsid w:val="00984C5D"/>
    <w:rsid w:val="00984D0B"/>
    <w:rsid w:val="00996150"/>
    <w:rsid w:val="009B4F04"/>
    <w:rsid w:val="009C2DAC"/>
    <w:rsid w:val="009C3D36"/>
    <w:rsid w:val="009E062F"/>
    <w:rsid w:val="009E2C84"/>
    <w:rsid w:val="009E2ECE"/>
    <w:rsid w:val="009F17C6"/>
    <w:rsid w:val="009F2DCF"/>
    <w:rsid w:val="009F37B9"/>
    <w:rsid w:val="009F3AD8"/>
    <w:rsid w:val="009F7C8A"/>
    <w:rsid w:val="00A03619"/>
    <w:rsid w:val="00A0639E"/>
    <w:rsid w:val="00A21BDF"/>
    <w:rsid w:val="00A3600C"/>
    <w:rsid w:val="00A37B49"/>
    <w:rsid w:val="00A51914"/>
    <w:rsid w:val="00A521FB"/>
    <w:rsid w:val="00A53E75"/>
    <w:rsid w:val="00A5556C"/>
    <w:rsid w:val="00A619A5"/>
    <w:rsid w:val="00A8048A"/>
    <w:rsid w:val="00A8299A"/>
    <w:rsid w:val="00A900C4"/>
    <w:rsid w:val="00A92BA1"/>
    <w:rsid w:val="00A93267"/>
    <w:rsid w:val="00A9410A"/>
    <w:rsid w:val="00A95C2F"/>
    <w:rsid w:val="00AA09E2"/>
    <w:rsid w:val="00AA64A1"/>
    <w:rsid w:val="00AA6E7E"/>
    <w:rsid w:val="00AB0767"/>
    <w:rsid w:val="00AB1E31"/>
    <w:rsid w:val="00AB2476"/>
    <w:rsid w:val="00AB6F4E"/>
    <w:rsid w:val="00AB7580"/>
    <w:rsid w:val="00AD13C3"/>
    <w:rsid w:val="00AD168B"/>
    <w:rsid w:val="00AD20DB"/>
    <w:rsid w:val="00AD4C6D"/>
    <w:rsid w:val="00AD77C2"/>
    <w:rsid w:val="00AE329F"/>
    <w:rsid w:val="00AF05A2"/>
    <w:rsid w:val="00AF368D"/>
    <w:rsid w:val="00AF6B31"/>
    <w:rsid w:val="00B07364"/>
    <w:rsid w:val="00B11D24"/>
    <w:rsid w:val="00B1463F"/>
    <w:rsid w:val="00B151E7"/>
    <w:rsid w:val="00B157D6"/>
    <w:rsid w:val="00B2061C"/>
    <w:rsid w:val="00B26247"/>
    <w:rsid w:val="00B30B10"/>
    <w:rsid w:val="00B761AD"/>
    <w:rsid w:val="00B809CF"/>
    <w:rsid w:val="00B8673D"/>
    <w:rsid w:val="00B87F7A"/>
    <w:rsid w:val="00B905EB"/>
    <w:rsid w:val="00B91CAE"/>
    <w:rsid w:val="00B92E7A"/>
    <w:rsid w:val="00B9670E"/>
    <w:rsid w:val="00BA05E8"/>
    <w:rsid w:val="00BA0CBF"/>
    <w:rsid w:val="00BA58BA"/>
    <w:rsid w:val="00BA7C68"/>
    <w:rsid w:val="00BC4135"/>
    <w:rsid w:val="00BD4D8C"/>
    <w:rsid w:val="00BD6BDA"/>
    <w:rsid w:val="00BE151D"/>
    <w:rsid w:val="00BE487B"/>
    <w:rsid w:val="00BE53F0"/>
    <w:rsid w:val="00BE61A6"/>
    <w:rsid w:val="00BF1607"/>
    <w:rsid w:val="00C01A15"/>
    <w:rsid w:val="00C03952"/>
    <w:rsid w:val="00C03A27"/>
    <w:rsid w:val="00C03B4E"/>
    <w:rsid w:val="00C065F4"/>
    <w:rsid w:val="00C07C0F"/>
    <w:rsid w:val="00C1083E"/>
    <w:rsid w:val="00C217F4"/>
    <w:rsid w:val="00C27150"/>
    <w:rsid w:val="00C323ED"/>
    <w:rsid w:val="00C3539D"/>
    <w:rsid w:val="00C40541"/>
    <w:rsid w:val="00C417FD"/>
    <w:rsid w:val="00C4300C"/>
    <w:rsid w:val="00C507B6"/>
    <w:rsid w:val="00C542D0"/>
    <w:rsid w:val="00C57383"/>
    <w:rsid w:val="00C612C0"/>
    <w:rsid w:val="00C665F7"/>
    <w:rsid w:val="00C67370"/>
    <w:rsid w:val="00C706C2"/>
    <w:rsid w:val="00C71012"/>
    <w:rsid w:val="00C768F0"/>
    <w:rsid w:val="00C77C52"/>
    <w:rsid w:val="00C82E71"/>
    <w:rsid w:val="00C87F54"/>
    <w:rsid w:val="00C91D34"/>
    <w:rsid w:val="00C9357B"/>
    <w:rsid w:val="00C94CBE"/>
    <w:rsid w:val="00C95470"/>
    <w:rsid w:val="00C96F20"/>
    <w:rsid w:val="00CA3C23"/>
    <w:rsid w:val="00CA437B"/>
    <w:rsid w:val="00CB1614"/>
    <w:rsid w:val="00CB4389"/>
    <w:rsid w:val="00CB7CAB"/>
    <w:rsid w:val="00CC4186"/>
    <w:rsid w:val="00CD0988"/>
    <w:rsid w:val="00CD195A"/>
    <w:rsid w:val="00CD3D84"/>
    <w:rsid w:val="00CD41F7"/>
    <w:rsid w:val="00CD4A5B"/>
    <w:rsid w:val="00CE22BD"/>
    <w:rsid w:val="00CE293C"/>
    <w:rsid w:val="00CF2575"/>
    <w:rsid w:val="00CF2AC2"/>
    <w:rsid w:val="00CF40EC"/>
    <w:rsid w:val="00CF6E34"/>
    <w:rsid w:val="00CF71F2"/>
    <w:rsid w:val="00D14148"/>
    <w:rsid w:val="00D278CA"/>
    <w:rsid w:val="00D526FF"/>
    <w:rsid w:val="00D52B2D"/>
    <w:rsid w:val="00D55A02"/>
    <w:rsid w:val="00D5718B"/>
    <w:rsid w:val="00D718AC"/>
    <w:rsid w:val="00D73A3A"/>
    <w:rsid w:val="00D75497"/>
    <w:rsid w:val="00D77E0D"/>
    <w:rsid w:val="00D956C8"/>
    <w:rsid w:val="00DA43D4"/>
    <w:rsid w:val="00DB0B45"/>
    <w:rsid w:val="00DB192F"/>
    <w:rsid w:val="00DB2777"/>
    <w:rsid w:val="00DB5C55"/>
    <w:rsid w:val="00DC0BB6"/>
    <w:rsid w:val="00DD4195"/>
    <w:rsid w:val="00DD5858"/>
    <w:rsid w:val="00DD61DA"/>
    <w:rsid w:val="00DE3558"/>
    <w:rsid w:val="00DE7AC7"/>
    <w:rsid w:val="00DE7B39"/>
    <w:rsid w:val="00DF1C75"/>
    <w:rsid w:val="00DF5630"/>
    <w:rsid w:val="00DF5A38"/>
    <w:rsid w:val="00E030E0"/>
    <w:rsid w:val="00E03F9F"/>
    <w:rsid w:val="00E10879"/>
    <w:rsid w:val="00E1324A"/>
    <w:rsid w:val="00E16361"/>
    <w:rsid w:val="00E21B7C"/>
    <w:rsid w:val="00E21F86"/>
    <w:rsid w:val="00E24CF7"/>
    <w:rsid w:val="00E27D73"/>
    <w:rsid w:val="00E344E4"/>
    <w:rsid w:val="00E3688E"/>
    <w:rsid w:val="00E37CD1"/>
    <w:rsid w:val="00E43444"/>
    <w:rsid w:val="00E46B12"/>
    <w:rsid w:val="00E5282D"/>
    <w:rsid w:val="00E52EFD"/>
    <w:rsid w:val="00E52F31"/>
    <w:rsid w:val="00E55D9E"/>
    <w:rsid w:val="00E57B98"/>
    <w:rsid w:val="00E7211D"/>
    <w:rsid w:val="00E7293C"/>
    <w:rsid w:val="00E72973"/>
    <w:rsid w:val="00E72AC8"/>
    <w:rsid w:val="00E72B04"/>
    <w:rsid w:val="00E7743B"/>
    <w:rsid w:val="00E82C3D"/>
    <w:rsid w:val="00E82D25"/>
    <w:rsid w:val="00E85E69"/>
    <w:rsid w:val="00E867B6"/>
    <w:rsid w:val="00E9559F"/>
    <w:rsid w:val="00E97BF4"/>
    <w:rsid w:val="00EA67EB"/>
    <w:rsid w:val="00EA6C36"/>
    <w:rsid w:val="00EA6E44"/>
    <w:rsid w:val="00EB3306"/>
    <w:rsid w:val="00EC14AE"/>
    <w:rsid w:val="00ED07BB"/>
    <w:rsid w:val="00ED3FB5"/>
    <w:rsid w:val="00EE3918"/>
    <w:rsid w:val="00EE60E3"/>
    <w:rsid w:val="00F01511"/>
    <w:rsid w:val="00F020F4"/>
    <w:rsid w:val="00F02E16"/>
    <w:rsid w:val="00F06648"/>
    <w:rsid w:val="00F16E6E"/>
    <w:rsid w:val="00F1776D"/>
    <w:rsid w:val="00F236CD"/>
    <w:rsid w:val="00F24FC8"/>
    <w:rsid w:val="00F255F9"/>
    <w:rsid w:val="00F31857"/>
    <w:rsid w:val="00F32671"/>
    <w:rsid w:val="00F35565"/>
    <w:rsid w:val="00F42B56"/>
    <w:rsid w:val="00F47FA0"/>
    <w:rsid w:val="00F621EF"/>
    <w:rsid w:val="00F6697B"/>
    <w:rsid w:val="00F67EF9"/>
    <w:rsid w:val="00F7138F"/>
    <w:rsid w:val="00F72B06"/>
    <w:rsid w:val="00F765F1"/>
    <w:rsid w:val="00FA112B"/>
    <w:rsid w:val="00FA4E9D"/>
    <w:rsid w:val="00FB30CC"/>
    <w:rsid w:val="00FB5923"/>
    <w:rsid w:val="00FD0956"/>
    <w:rsid w:val="00FD7B28"/>
    <w:rsid w:val="00FE04B3"/>
    <w:rsid w:val="00FE3557"/>
    <w:rsid w:val="00FF015C"/>
    <w:rsid w:val="00FF22AF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16B69C"/>
  <w15:docId w15:val="{3D82224B-AE34-436A-BDD8-BCF315D3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65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8C29D5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8C29D5"/>
    <w:rPr>
      <w:rFonts w:ascii="Arial" w:eastAsia="Times New Roman" w:hAnsi="Arial" w:cs="Times New Roman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8C29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5B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5BF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DA43D4"/>
    <w:pPr>
      <w:spacing w:after="0" w:line="240" w:lineRule="auto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D956C8"/>
    <w:rPr>
      <w:rFonts w:ascii="Calibri" w:eastAsia="Calibri" w:hAnsi="Calibri" w:cs="Times New Roman"/>
    </w:rPr>
  </w:style>
  <w:style w:type="paragraph" w:customStyle="1" w:styleId="Default">
    <w:name w:val="Default"/>
    <w:rsid w:val="00C935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92015F"/>
    <w:rPr>
      <w:i/>
      <w:iCs/>
      <w:color w:val="404040" w:themeColor="text1" w:themeTint="BF"/>
    </w:rPr>
  </w:style>
  <w:style w:type="character" w:customStyle="1" w:styleId="markedcontent">
    <w:name w:val="markedcontent"/>
    <w:basedOn w:val="Domylnaczcionkaakapitu"/>
    <w:rsid w:val="00CF6E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016A2-FF11-4191-9AFD-4EAA6F0EFAA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8631C08-6353-40D5-90A7-C07047E79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jluszczak</dc:creator>
  <cp:lastModifiedBy>Gruszka Monika</cp:lastModifiedBy>
  <cp:revision>63</cp:revision>
  <cp:lastPrinted>2025-04-24T09:25:00Z</cp:lastPrinted>
  <dcterms:created xsi:type="dcterms:W3CDTF">2022-08-22T09:04:00Z</dcterms:created>
  <dcterms:modified xsi:type="dcterms:W3CDTF">2025-04-24T09:31:00Z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cb50b208-2c2c-47d0-98c9-7388a5de86ce</vt:lpwstr>
  </property>
  <property fmtid="{D5CDD505-2E9C-101B-9397-08002B2CF9AE}" pid="3" name="bjSaver">
    <vt:lpwstr>bDGkIgaHSi1pbEF9WYON0vVCqP/Xd+YX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