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B33DA" w14:textId="05C9387E" w:rsidR="0093030F" w:rsidRPr="00E33BB0" w:rsidRDefault="0093030F" w:rsidP="0093030F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>
        <w:rPr>
          <w:rFonts w:asciiTheme="majorHAnsi" w:eastAsia="Georgia" w:hAnsiTheme="majorHAnsi" w:cstheme="majorHAnsi"/>
          <w:color w:val="000000"/>
          <w:sz w:val="22"/>
        </w:rPr>
        <w:t>2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0741254A" w14:textId="6DB8F0DF" w:rsidR="0093030F" w:rsidRPr="00E33BB0" w:rsidRDefault="0093030F" w:rsidP="009303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ZP-</w:t>
      </w:r>
      <w:r w:rsidR="009C433B">
        <w:rPr>
          <w:rFonts w:asciiTheme="majorHAnsi" w:eastAsia="Georgia" w:hAnsiTheme="majorHAnsi" w:cstheme="majorHAnsi"/>
          <w:color w:val="000000"/>
          <w:sz w:val="22"/>
        </w:rPr>
        <w:t>I</w:t>
      </w:r>
      <w:r w:rsidR="00A137DF">
        <w:rPr>
          <w:rFonts w:asciiTheme="majorHAnsi" w:eastAsia="Georgia" w:hAnsiTheme="majorHAnsi" w:cstheme="majorHAnsi"/>
          <w:color w:val="000000"/>
          <w:sz w:val="22"/>
        </w:rPr>
        <w:t>I</w:t>
      </w:r>
      <w:r w:rsidRPr="00E02C43">
        <w:rPr>
          <w:rFonts w:asciiTheme="majorHAnsi" w:eastAsia="Georgia" w:hAnsiTheme="majorHAnsi" w:cstheme="majorHAnsi"/>
          <w:color w:val="000000"/>
          <w:sz w:val="22"/>
        </w:rPr>
        <w:t>/202</w:t>
      </w:r>
      <w:r w:rsidR="009C433B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2E0D4947" w14:textId="77777777" w:rsidR="007C46BB" w:rsidRPr="00E33BB0" w:rsidRDefault="007C46BB" w:rsidP="007C46BB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4EC0E675" w14:textId="77777777" w:rsidR="007C46BB" w:rsidRPr="00E33BB0" w:rsidRDefault="007C46BB" w:rsidP="007C46BB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59560326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3C3B12E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15710C8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2CFA5037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składane na podstawie art. 125 ust. 1 ustawy z dnia 11 września 2019 r. Prawo zamówień publicznych</w:t>
      </w:r>
    </w:p>
    <w:p w14:paraId="19E4182A" w14:textId="77777777" w:rsidR="007C46BB" w:rsidRPr="00E33BB0" w:rsidRDefault="007C46BB" w:rsidP="007C46BB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5E7FAFFD" w14:textId="77777777" w:rsidR="007C46BB" w:rsidRDefault="007C46BB" w:rsidP="007C46BB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5F0DD720" w14:textId="77777777" w:rsidR="001E5638" w:rsidRPr="00E33BB0" w:rsidRDefault="001E5638" w:rsidP="00224923">
      <w:pPr>
        <w:spacing w:line="264" w:lineRule="auto"/>
        <w:ind w:right="-284"/>
        <w:jc w:val="center"/>
        <w:rPr>
          <w:rFonts w:asciiTheme="majorHAnsi" w:hAnsiTheme="majorHAnsi" w:cstheme="majorHAnsi"/>
          <w:b/>
          <w:iCs/>
          <w:sz w:val="22"/>
        </w:rPr>
      </w:pPr>
    </w:p>
    <w:p w14:paraId="10B0D0C1" w14:textId="5CAE5969" w:rsidR="006C6FE7" w:rsidRPr="00B80D2F" w:rsidRDefault="006C6FE7" w:rsidP="006C6FE7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  <w:bookmarkStart w:id="0" w:name="_Hlk168476690"/>
      <w:r w:rsidRPr="0014278E">
        <w:rPr>
          <w:rFonts w:asciiTheme="minorHAnsi" w:hAnsiTheme="minorHAnsi" w:cstheme="minorHAnsi"/>
          <w:b/>
          <w:i/>
        </w:rPr>
        <w:t>„</w:t>
      </w:r>
      <w:r>
        <w:rPr>
          <w:b/>
          <w:i/>
          <w:sz w:val="22"/>
        </w:rPr>
        <w:t>Nasadzenie</w:t>
      </w:r>
      <w:r w:rsidR="003A03DB">
        <w:rPr>
          <w:b/>
          <w:i/>
          <w:sz w:val="22"/>
        </w:rPr>
        <w:t xml:space="preserve"> i pielęgnacja</w:t>
      </w:r>
      <w:r>
        <w:rPr>
          <w:b/>
          <w:i/>
          <w:sz w:val="22"/>
        </w:rPr>
        <w:t xml:space="preserve"> drzew przy ul. Nastrojowej w Opolu”</w:t>
      </w:r>
    </w:p>
    <w:bookmarkEnd w:id="0"/>
    <w:p w14:paraId="588F597E" w14:textId="77777777" w:rsidR="00224923" w:rsidRPr="0014278E" w:rsidRDefault="00224923" w:rsidP="00224923">
      <w:pPr>
        <w:spacing w:after="16" w:line="259" w:lineRule="auto"/>
        <w:ind w:left="426" w:right="566"/>
        <w:rPr>
          <w:rFonts w:asciiTheme="minorHAnsi" w:hAnsiTheme="minorHAnsi" w:cstheme="minorHAnsi"/>
        </w:rPr>
      </w:pPr>
      <w:r w:rsidRPr="0014278E">
        <w:rPr>
          <w:rFonts w:asciiTheme="minorHAnsi" w:hAnsiTheme="minorHAnsi" w:cstheme="minorHAnsi"/>
        </w:rPr>
        <w:t xml:space="preserve"> </w:t>
      </w:r>
    </w:p>
    <w:p w14:paraId="21C49C4F" w14:textId="77777777" w:rsidR="001E5638" w:rsidRPr="001E5638" w:rsidRDefault="001E5638" w:rsidP="001E5638">
      <w:pPr>
        <w:spacing w:line="264" w:lineRule="auto"/>
        <w:rPr>
          <w:rFonts w:asciiTheme="majorHAnsi" w:hAnsiTheme="majorHAnsi" w:cstheme="majorHAnsi"/>
          <w:sz w:val="22"/>
          <w:lang w:val="pl-PL"/>
        </w:rPr>
      </w:pPr>
      <w:r w:rsidRPr="001E5638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0F869854" w14:textId="77777777" w:rsidR="007C46BB" w:rsidRPr="00E33BB0" w:rsidRDefault="007C46BB" w:rsidP="007C46BB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914D008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3E7D9C85" w14:textId="77777777" w:rsidR="00FE08FA" w:rsidRPr="00E33BB0" w:rsidRDefault="00FE08FA" w:rsidP="00FE08FA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73EA7D72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05DB642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C9E92DF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7A755943" w14:textId="77777777" w:rsidR="00FE08FA" w:rsidRPr="00FD710E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>art. 108 ust. 1 oraz art. 109 ust. 1 pkt. 1, 4, 8, 9 i 10 ustawy Pzp,</w:t>
      </w:r>
    </w:p>
    <w:p w14:paraId="02EE60E5" w14:textId="77777777" w:rsidR="00FE08FA" w:rsidRPr="00E33BB0" w:rsidRDefault="00FE08FA" w:rsidP="00FE08FA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Pzp.). Jednocześnie oświadczam, </w:t>
      </w:r>
      <w:r w:rsidRPr="00E33BB0">
        <w:rPr>
          <w:rFonts w:asciiTheme="majorHAnsi" w:hAnsiTheme="majorHAnsi" w:cstheme="majorHAnsi"/>
          <w:sz w:val="22"/>
        </w:rPr>
        <w:br/>
        <w:t>że w związku z ww. okolicznością, na podstawie art. 110 ust.2 ustawy Pzp podjąłem następujące środki naprawcze: ………………………………………………………..……….</w:t>
      </w:r>
    </w:p>
    <w:p w14:paraId="0E07E6EB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03281EA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0CAED5DD" w14:textId="77777777" w:rsidR="00FE08FA" w:rsidRPr="00E33BB0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2A4F2952" w14:textId="77777777" w:rsidR="00FE08FA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39F104CF" w14:textId="77777777" w:rsidR="00FE08FA" w:rsidRPr="00EA169E" w:rsidRDefault="00FE08FA" w:rsidP="00FE08FA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6E5240C1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48B17D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471F348E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132FF911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3272AD9C" w14:textId="77777777" w:rsidR="00FE08FA" w:rsidRPr="00E33BB0" w:rsidRDefault="00FE08FA" w:rsidP="00FE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747B087E" w14:textId="2027C1D1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30433B34" w14:textId="77777777" w:rsidR="00FE08FA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2F01CD46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E08FA" w:rsidRPr="00E33BB0" w14:paraId="548CCBC4" w14:textId="77777777" w:rsidTr="00935054">
        <w:tc>
          <w:tcPr>
            <w:tcW w:w="9322" w:type="dxa"/>
            <w:shd w:val="clear" w:color="auto" w:fill="auto"/>
          </w:tcPr>
          <w:p w14:paraId="732CC7E0" w14:textId="77777777" w:rsidR="00FE08FA" w:rsidRPr="00E33BB0" w:rsidRDefault="00FE08FA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lastRenderedPageBreak/>
              <w:t>Oświadczenie dotyczące dostępu do podmiotowych środków dowodowych:</w:t>
            </w:r>
          </w:p>
          <w:p w14:paraId="17FCC73A" w14:textId="77777777" w:rsidR="00FE08FA" w:rsidRPr="00E33BB0" w:rsidRDefault="00FE08FA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5773B072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0C44DDFC" w14:textId="77777777" w:rsidR="00FE08FA" w:rsidRPr="00E33BB0" w:rsidRDefault="00FE08FA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4904B47C" w14:textId="77777777" w:rsidR="00FE08FA" w:rsidRPr="00E33BB0" w:rsidRDefault="00FE08FA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8720C6C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0A536C7F" w14:textId="77777777" w:rsidR="00FE08FA" w:rsidRPr="00E33BB0" w:rsidRDefault="00FE08FA" w:rsidP="00FE08F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FE08FA" w:rsidRPr="00E33BB0" w14:paraId="29F1110C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EEC5" w14:textId="77777777" w:rsidR="00FE08FA" w:rsidRPr="00E33BB0" w:rsidRDefault="00FE08FA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7055E2F7" w14:textId="77777777" w:rsidR="00FE08FA" w:rsidRPr="00E33BB0" w:rsidRDefault="00FE08FA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146072DE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53235CE1" w14:textId="77777777" w:rsidR="007C46BB" w:rsidRPr="00E33BB0" w:rsidRDefault="007C46BB" w:rsidP="007C46BB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0EAF005A" w14:textId="77777777" w:rsidR="007C46BB" w:rsidRPr="00E33BB0" w:rsidRDefault="007C46BB" w:rsidP="007C46BB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6AAD43A6" w14:textId="77777777" w:rsidR="007C46BB" w:rsidRPr="00E33BB0" w:rsidRDefault="007C46BB" w:rsidP="007C46BB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0046CA74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BB"/>
    <w:rsid w:val="00017F76"/>
    <w:rsid w:val="001D0322"/>
    <w:rsid w:val="001E5638"/>
    <w:rsid w:val="00224923"/>
    <w:rsid w:val="002C3A47"/>
    <w:rsid w:val="003A03DB"/>
    <w:rsid w:val="003E3E86"/>
    <w:rsid w:val="00510DD7"/>
    <w:rsid w:val="00556137"/>
    <w:rsid w:val="006C6FE7"/>
    <w:rsid w:val="007C46BB"/>
    <w:rsid w:val="00870DEA"/>
    <w:rsid w:val="00890668"/>
    <w:rsid w:val="00897B5F"/>
    <w:rsid w:val="008C2750"/>
    <w:rsid w:val="0093030F"/>
    <w:rsid w:val="009C2B28"/>
    <w:rsid w:val="009C433B"/>
    <w:rsid w:val="00A137DF"/>
    <w:rsid w:val="00B1119B"/>
    <w:rsid w:val="00E02C43"/>
    <w:rsid w:val="00F960D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8014"/>
  <w15:chartTrackingRefBased/>
  <w15:docId w15:val="{1E5C27D2-BC06-4916-BB8E-DB0FAEF3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BB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46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C46BB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7C46BB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7C46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7C46BB"/>
  </w:style>
  <w:style w:type="paragraph" w:customStyle="1" w:styleId="WW-Tekstpodstawowywcity2">
    <w:name w:val="WW-Tekst podstawowy wcięty 2"/>
    <w:basedOn w:val="Normalny"/>
    <w:rsid w:val="007C46BB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17</cp:revision>
  <dcterms:created xsi:type="dcterms:W3CDTF">2021-11-05T07:40:00Z</dcterms:created>
  <dcterms:modified xsi:type="dcterms:W3CDTF">2025-04-07T10:19:00Z</dcterms:modified>
</cp:coreProperties>
</file>