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C40B" w14:textId="77777777" w:rsidR="0042396D" w:rsidRDefault="0042396D" w:rsidP="00350A66">
      <w:pPr>
        <w:ind w:left="1418" w:hanging="1418"/>
        <w:jc w:val="right"/>
        <w:rPr>
          <w:rFonts w:ascii="Arial" w:hAnsi="Arial" w:cs="Arial"/>
        </w:rPr>
      </w:pPr>
    </w:p>
    <w:p w14:paraId="7445DC5D" w14:textId="3A5190DD" w:rsidR="009C365D" w:rsidRPr="007674AA" w:rsidRDefault="009C365D" w:rsidP="00350A66">
      <w:pPr>
        <w:ind w:left="1418" w:hanging="1418"/>
        <w:jc w:val="right"/>
        <w:rPr>
          <w:rFonts w:ascii="Arial" w:hAnsi="Arial" w:cs="Arial"/>
        </w:rPr>
      </w:pPr>
      <w:r w:rsidRPr="00F0204A">
        <w:rPr>
          <w:rFonts w:ascii="Arial" w:hAnsi="Arial" w:cs="Arial"/>
        </w:rPr>
        <w:t xml:space="preserve">Szczecin, </w:t>
      </w:r>
      <w:r w:rsidRPr="007674AA">
        <w:rPr>
          <w:rFonts w:ascii="Arial" w:hAnsi="Arial" w:cs="Arial"/>
        </w:rPr>
        <w:t xml:space="preserve">dnia </w:t>
      </w:r>
      <w:r w:rsidR="00DA52C8">
        <w:rPr>
          <w:rFonts w:ascii="Arial" w:hAnsi="Arial" w:cs="Arial"/>
        </w:rPr>
        <w:t>29</w:t>
      </w:r>
      <w:r w:rsidR="007674AA" w:rsidRPr="007674AA">
        <w:rPr>
          <w:rFonts w:ascii="Arial" w:hAnsi="Arial" w:cs="Arial"/>
        </w:rPr>
        <w:t xml:space="preserve"> </w:t>
      </w:r>
      <w:r w:rsidR="00DA52C8">
        <w:rPr>
          <w:rFonts w:ascii="Arial" w:hAnsi="Arial" w:cs="Arial"/>
        </w:rPr>
        <w:t>kwietnia</w:t>
      </w:r>
      <w:r w:rsidRPr="007674AA">
        <w:rPr>
          <w:rFonts w:ascii="Arial" w:hAnsi="Arial" w:cs="Arial"/>
        </w:rPr>
        <w:t xml:space="preserve"> 2025 r. </w:t>
      </w:r>
    </w:p>
    <w:p w14:paraId="3723C7E8" w14:textId="30769ADD" w:rsidR="009C365D" w:rsidRDefault="009C365D" w:rsidP="009C365D">
      <w:pPr>
        <w:rPr>
          <w:rFonts w:ascii="Arial" w:hAnsi="Arial" w:cs="Arial"/>
        </w:rPr>
      </w:pPr>
      <w:r w:rsidRPr="007674AA">
        <w:rPr>
          <w:rFonts w:ascii="Arial" w:hAnsi="Arial" w:cs="Arial"/>
        </w:rPr>
        <w:t>15.WOG.SZP.2712.</w:t>
      </w:r>
      <w:r w:rsidR="00DA52C8">
        <w:rPr>
          <w:rFonts w:ascii="Arial" w:hAnsi="Arial" w:cs="Arial"/>
        </w:rPr>
        <w:t>52</w:t>
      </w:r>
      <w:r w:rsidRPr="007674AA">
        <w:rPr>
          <w:rFonts w:ascii="Arial" w:hAnsi="Arial" w:cs="Arial"/>
        </w:rPr>
        <w:t>.2025</w:t>
      </w:r>
    </w:p>
    <w:p w14:paraId="100067D5" w14:textId="77777777" w:rsidR="0042396D" w:rsidRPr="007674AA" w:rsidRDefault="0042396D" w:rsidP="009C365D">
      <w:pPr>
        <w:rPr>
          <w:rFonts w:ascii="Arial" w:hAnsi="Arial" w:cs="Arial"/>
        </w:rPr>
      </w:pPr>
    </w:p>
    <w:p w14:paraId="6F4F5F76" w14:textId="42C5F229" w:rsidR="0082417D" w:rsidRPr="00FC16B8" w:rsidRDefault="0085474A" w:rsidP="008E26F4">
      <w:pPr>
        <w:shd w:val="clear" w:color="auto" w:fill="DBE5F1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FC16B8"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INFORMACJA Z OTWARCIA OFERT </w:t>
      </w:r>
    </w:p>
    <w:p w14:paraId="4E4732D6" w14:textId="77777777" w:rsidR="0042396D" w:rsidRDefault="0042396D" w:rsidP="0074272E">
      <w:pPr>
        <w:suppressAutoHyphens/>
        <w:ind w:left="1134" w:hanging="1134"/>
        <w:jc w:val="both"/>
        <w:rPr>
          <w:rFonts w:ascii="Arial" w:eastAsiaTheme="minorEastAsia" w:hAnsi="Arial" w:cs="Arial"/>
          <w:b/>
          <w:color w:val="000000"/>
        </w:rPr>
      </w:pPr>
    </w:p>
    <w:p w14:paraId="2D2807DE" w14:textId="1A3AEC7A" w:rsidR="00350A66" w:rsidRPr="00350A66" w:rsidRDefault="00350A66" w:rsidP="0074272E">
      <w:pPr>
        <w:suppressAutoHyphens/>
        <w:ind w:left="1134" w:hanging="1134"/>
        <w:jc w:val="both"/>
        <w:rPr>
          <w:rFonts w:ascii="Arial" w:eastAsiaTheme="minorEastAsia" w:hAnsi="Arial" w:cs="Arial"/>
          <w:bCs/>
          <w:color w:val="000000"/>
        </w:rPr>
      </w:pPr>
      <w:r w:rsidRPr="00350A66">
        <w:rPr>
          <w:rFonts w:ascii="Arial" w:eastAsiaTheme="minorEastAsia" w:hAnsi="Arial" w:cs="Arial"/>
          <w:b/>
          <w:color w:val="000000"/>
        </w:rPr>
        <w:t>Dotyczy:</w:t>
      </w:r>
      <w:r w:rsidRPr="00350A66">
        <w:rPr>
          <w:rFonts w:ascii="Arial" w:eastAsiaTheme="minorEastAsia" w:hAnsi="Arial" w:cs="Arial"/>
          <w:b/>
          <w:color w:val="000000"/>
        </w:rPr>
        <w:tab/>
      </w:r>
      <w:r w:rsidRPr="00350A66">
        <w:rPr>
          <w:rFonts w:ascii="Arial" w:eastAsiaTheme="minorEastAsia" w:hAnsi="Arial" w:cs="Arial"/>
          <w:bCs/>
          <w:color w:val="000000"/>
        </w:rPr>
        <w:t xml:space="preserve">postępowania o udzielenie zamówienia publicznego prowadzonego w trybie podstawowym </w:t>
      </w:r>
      <w:r w:rsidR="00EE6E04">
        <w:rPr>
          <w:rFonts w:ascii="Arial" w:eastAsiaTheme="minorEastAsia" w:hAnsi="Arial" w:cs="Arial"/>
          <w:bCs/>
          <w:color w:val="000000"/>
        </w:rPr>
        <w:t>bez</w:t>
      </w:r>
      <w:r w:rsidRPr="00350A66">
        <w:rPr>
          <w:rFonts w:ascii="Arial" w:eastAsiaTheme="minorEastAsia" w:hAnsi="Arial" w:cs="Arial"/>
          <w:bCs/>
          <w:color w:val="000000"/>
        </w:rPr>
        <w:t xml:space="preserve"> możliwości negocjacji pn. „Remont budynk</w:t>
      </w:r>
      <w:r w:rsidR="00DA52C8">
        <w:rPr>
          <w:rFonts w:ascii="Arial" w:eastAsiaTheme="minorEastAsia" w:hAnsi="Arial" w:cs="Arial"/>
          <w:bCs/>
          <w:color w:val="000000"/>
        </w:rPr>
        <w:t>u</w:t>
      </w:r>
      <w:r w:rsidRPr="00350A66">
        <w:rPr>
          <w:rFonts w:ascii="Arial" w:eastAsiaTheme="minorEastAsia" w:hAnsi="Arial" w:cs="Arial"/>
          <w:bCs/>
          <w:color w:val="000000"/>
        </w:rPr>
        <w:t xml:space="preserve"> nr</w:t>
      </w:r>
      <w:r w:rsidR="00EE6E04">
        <w:rPr>
          <w:rFonts w:ascii="Arial" w:eastAsiaTheme="minorEastAsia" w:hAnsi="Arial" w:cs="Arial"/>
          <w:bCs/>
          <w:color w:val="000000"/>
        </w:rPr>
        <w:t xml:space="preserve"> </w:t>
      </w:r>
      <w:r w:rsidR="00DA52C8">
        <w:rPr>
          <w:rFonts w:ascii="Arial" w:eastAsiaTheme="minorEastAsia" w:hAnsi="Arial" w:cs="Arial"/>
          <w:bCs/>
          <w:color w:val="000000"/>
        </w:rPr>
        <w:t>41</w:t>
      </w:r>
      <w:r w:rsidRPr="00350A66">
        <w:rPr>
          <w:rFonts w:ascii="Arial" w:eastAsiaTheme="minorEastAsia" w:hAnsi="Arial" w:cs="Arial"/>
          <w:bCs/>
          <w:color w:val="000000"/>
        </w:rPr>
        <w:t>, zlokalizowan</w:t>
      </w:r>
      <w:r w:rsidR="00DA52C8">
        <w:rPr>
          <w:rFonts w:ascii="Arial" w:eastAsiaTheme="minorEastAsia" w:hAnsi="Arial" w:cs="Arial"/>
          <w:bCs/>
          <w:color w:val="000000"/>
        </w:rPr>
        <w:t>ego</w:t>
      </w:r>
      <w:r w:rsidRPr="00350A66">
        <w:rPr>
          <w:rFonts w:ascii="Arial" w:eastAsiaTheme="minorEastAsia" w:hAnsi="Arial" w:cs="Arial"/>
          <w:bCs/>
          <w:color w:val="000000"/>
        </w:rPr>
        <w:t xml:space="preserve"> na terenie Składu Mosty”.</w:t>
      </w:r>
    </w:p>
    <w:p w14:paraId="1F3A7CEB" w14:textId="1CA39869" w:rsidR="00350A66" w:rsidRPr="00350A66" w:rsidRDefault="00350A66" w:rsidP="00350A66">
      <w:pPr>
        <w:suppressAutoHyphens/>
        <w:jc w:val="both"/>
        <w:rPr>
          <w:rFonts w:ascii="Arial" w:eastAsiaTheme="minorEastAsia" w:hAnsi="Arial" w:cs="Arial"/>
          <w:bCs/>
          <w:color w:val="000000"/>
        </w:rPr>
      </w:pPr>
      <w:r w:rsidRPr="00350A66">
        <w:rPr>
          <w:rFonts w:ascii="Arial" w:eastAsiaTheme="minorEastAsia" w:hAnsi="Arial" w:cs="Arial"/>
          <w:bCs/>
          <w:color w:val="000000"/>
        </w:rPr>
        <w:t>Nr referencyjny postępowania: 0</w:t>
      </w:r>
      <w:r w:rsidR="00DA52C8">
        <w:rPr>
          <w:rFonts w:ascii="Arial" w:eastAsiaTheme="minorEastAsia" w:hAnsi="Arial" w:cs="Arial"/>
          <w:bCs/>
          <w:color w:val="000000"/>
        </w:rPr>
        <w:t>5</w:t>
      </w:r>
      <w:r w:rsidRPr="00350A66">
        <w:rPr>
          <w:rFonts w:ascii="Arial" w:eastAsiaTheme="minorEastAsia" w:hAnsi="Arial" w:cs="Arial"/>
          <w:bCs/>
          <w:color w:val="000000"/>
        </w:rPr>
        <w:t>-ZP-RB-0</w:t>
      </w:r>
      <w:r w:rsidR="00DA52C8">
        <w:rPr>
          <w:rFonts w:ascii="Arial" w:eastAsiaTheme="minorEastAsia" w:hAnsi="Arial" w:cs="Arial"/>
          <w:bCs/>
          <w:color w:val="000000"/>
        </w:rPr>
        <w:t>4</w:t>
      </w:r>
      <w:r w:rsidRPr="00350A66">
        <w:rPr>
          <w:rFonts w:ascii="Arial" w:eastAsiaTheme="minorEastAsia" w:hAnsi="Arial" w:cs="Arial"/>
          <w:bCs/>
          <w:color w:val="000000"/>
        </w:rPr>
        <w:t>-25/</w:t>
      </w:r>
      <w:r w:rsidR="00DA52C8">
        <w:rPr>
          <w:rFonts w:ascii="Arial" w:eastAsiaTheme="minorEastAsia" w:hAnsi="Arial" w:cs="Arial"/>
          <w:bCs/>
          <w:color w:val="000000"/>
        </w:rPr>
        <w:t>52</w:t>
      </w:r>
    </w:p>
    <w:p w14:paraId="20F7F930" w14:textId="0C18672A" w:rsidR="0082417D" w:rsidRDefault="00405D0F" w:rsidP="00350A66">
      <w:pPr>
        <w:suppressAutoHyphens/>
        <w:jc w:val="both"/>
        <w:rPr>
          <w:rFonts w:ascii="Arial" w:eastAsia="Times New Roman" w:hAnsi="Arial" w:cs="Arial"/>
          <w:lang w:eastAsia="pl-PL"/>
        </w:rPr>
      </w:pPr>
      <w:r w:rsidRPr="00BF7591">
        <w:rPr>
          <w:rFonts w:ascii="Arial" w:eastAsia="Times New Roman" w:hAnsi="Arial" w:cs="Arial"/>
          <w:lang w:eastAsia="ar-SA"/>
        </w:rPr>
        <w:t xml:space="preserve">Zgodnie z art. </w:t>
      </w:r>
      <w:r w:rsidR="0082417D" w:rsidRPr="00BF7591">
        <w:rPr>
          <w:rFonts w:ascii="Arial" w:eastAsia="Times New Roman" w:hAnsi="Arial" w:cs="Arial"/>
          <w:lang w:eastAsia="ar-SA"/>
        </w:rPr>
        <w:t>222</w:t>
      </w:r>
      <w:r w:rsidRPr="00BF7591">
        <w:rPr>
          <w:rFonts w:ascii="Arial" w:eastAsia="Times New Roman" w:hAnsi="Arial" w:cs="Arial"/>
          <w:lang w:eastAsia="ar-SA"/>
        </w:rPr>
        <w:t xml:space="preserve"> ust 5 ustawy </w:t>
      </w:r>
      <w:r w:rsidR="0082417D" w:rsidRPr="00BF7591">
        <w:rPr>
          <w:rFonts w:ascii="Arial" w:hAnsi="Arial" w:cs="Arial"/>
        </w:rPr>
        <w:t>z dnia 11 września 2019 r. Prawo zamówień publicznych (Dz.U. z 20</w:t>
      </w:r>
      <w:r w:rsidR="00F76245" w:rsidRPr="00BF7591">
        <w:rPr>
          <w:rFonts w:ascii="Arial" w:hAnsi="Arial" w:cs="Arial"/>
        </w:rPr>
        <w:t>2</w:t>
      </w:r>
      <w:r w:rsidR="009C365D">
        <w:rPr>
          <w:rFonts w:ascii="Arial" w:hAnsi="Arial" w:cs="Arial"/>
        </w:rPr>
        <w:t>4</w:t>
      </w:r>
      <w:r w:rsidR="0082417D" w:rsidRPr="00BF7591">
        <w:rPr>
          <w:rFonts w:ascii="Arial" w:hAnsi="Arial" w:cs="Arial"/>
        </w:rPr>
        <w:t xml:space="preserve"> r. poz.</w:t>
      </w:r>
      <w:r w:rsidR="009C365D">
        <w:rPr>
          <w:rFonts w:ascii="Arial" w:hAnsi="Arial" w:cs="Arial"/>
        </w:rPr>
        <w:t xml:space="preserve"> 1320</w:t>
      </w:r>
      <w:r w:rsidR="0082417D" w:rsidRPr="00BF7591">
        <w:rPr>
          <w:rFonts w:ascii="Arial" w:hAnsi="Arial" w:cs="Arial"/>
        </w:rPr>
        <w:t>),</w:t>
      </w:r>
      <w:r w:rsidRPr="00BF7591">
        <w:rPr>
          <w:rFonts w:ascii="Arial" w:eastAsia="Times New Roman" w:hAnsi="Arial" w:cs="Arial"/>
          <w:lang w:eastAsia="ar-SA"/>
        </w:rPr>
        <w:t xml:space="preserve"> Zamawiający niezwłocznie po otwarciu ofert </w:t>
      </w:r>
      <w:r w:rsidR="0082417D" w:rsidRPr="00BF7591">
        <w:rPr>
          <w:rFonts w:ascii="Arial" w:eastAsia="Times New Roman" w:hAnsi="Arial" w:cs="Arial"/>
          <w:lang w:eastAsia="ar-SA"/>
        </w:rPr>
        <w:t>udostępnia</w:t>
      </w:r>
      <w:r w:rsidRPr="00BF7591">
        <w:rPr>
          <w:rFonts w:ascii="Arial" w:eastAsia="Times New Roman" w:hAnsi="Arial" w:cs="Arial"/>
          <w:lang w:eastAsia="ar-SA"/>
        </w:rPr>
        <w:t xml:space="preserve"> informacje</w:t>
      </w:r>
      <w:r w:rsidR="0082417D" w:rsidRPr="00BF7591">
        <w:rPr>
          <w:rFonts w:ascii="Arial" w:eastAsia="Times New Roman" w:hAnsi="Arial" w:cs="Arial"/>
          <w:lang w:eastAsia="ar-SA"/>
        </w:rPr>
        <w:t xml:space="preserve"> o </w:t>
      </w:r>
      <w:r w:rsidR="0082417D" w:rsidRPr="00BF7591">
        <w:rPr>
          <w:rFonts w:ascii="Arial" w:eastAsia="Times New Roman" w:hAnsi="Arial" w:cs="Arial"/>
          <w:lang w:eastAsia="pl-PL"/>
        </w:rPr>
        <w:t>nazwach (firmach / imionach i nazwiskach)</w:t>
      </w:r>
      <w:r w:rsidR="00D37192" w:rsidRPr="00BF7591">
        <w:rPr>
          <w:rFonts w:ascii="Arial" w:eastAsia="Times New Roman" w:hAnsi="Arial" w:cs="Arial"/>
          <w:lang w:eastAsia="pl-PL"/>
        </w:rPr>
        <w:t xml:space="preserve">, </w:t>
      </w:r>
      <w:r w:rsidR="0082417D" w:rsidRPr="00BF7591">
        <w:rPr>
          <w:rFonts w:ascii="Arial" w:eastAsia="Times New Roman" w:hAnsi="Arial" w:cs="Arial"/>
          <w:lang w:eastAsia="pl-PL"/>
        </w:rPr>
        <w:t>adresach wykonawców, których oferty zostały otwarte oraz cenach zawartych w ofertach</w:t>
      </w:r>
      <w:r w:rsidR="008E26F4" w:rsidRPr="00BF7591">
        <w:rPr>
          <w:rFonts w:ascii="Arial" w:eastAsia="Times New Roman" w:hAnsi="Arial" w:cs="Arial"/>
          <w:lang w:eastAsia="pl-PL"/>
        </w:rPr>
        <w:t>:</w:t>
      </w:r>
    </w:p>
    <w:p w14:paraId="03037A61" w14:textId="5B57E802" w:rsidR="00367022" w:rsidRPr="00371D0A" w:rsidRDefault="00367022" w:rsidP="00DA52C8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5302"/>
        <w:gridCol w:w="1931"/>
      </w:tblGrid>
      <w:tr w:rsidR="00A71609" w:rsidRPr="00A71609" w14:paraId="75052EF5" w14:textId="77777777" w:rsidTr="00646413">
        <w:tc>
          <w:tcPr>
            <w:tcW w:w="1260" w:type="dxa"/>
            <w:vAlign w:val="center"/>
          </w:tcPr>
          <w:p w14:paraId="3147538F" w14:textId="77777777" w:rsidR="000C3730" w:rsidRPr="00A71609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69692931"/>
            <w:r w:rsidRPr="00A71609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302" w:type="dxa"/>
            <w:vAlign w:val="center"/>
          </w:tcPr>
          <w:p w14:paraId="185D7084" w14:textId="497DE435" w:rsidR="000C3730" w:rsidRPr="00A71609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609">
              <w:rPr>
                <w:rFonts w:ascii="Arial" w:hAnsi="Arial" w:cs="Arial"/>
                <w:sz w:val="20"/>
                <w:szCs w:val="20"/>
              </w:rPr>
              <w:t xml:space="preserve">Nazwa (firma) i </w:t>
            </w:r>
            <w:r w:rsidR="00903AC3" w:rsidRPr="00A71609">
              <w:rPr>
                <w:rFonts w:ascii="Arial" w:hAnsi="Arial" w:cs="Arial"/>
                <w:sz w:val="20"/>
                <w:szCs w:val="20"/>
              </w:rPr>
              <w:t xml:space="preserve">siedziba lub </w:t>
            </w:r>
            <w:r w:rsidR="00903AC3"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t>miejsce wykonywania działalności gospodarczej</w:t>
            </w:r>
            <w:r w:rsidR="00903AC3" w:rsidRPr="00A71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609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1931" w:type="dxa"/>
            <w:vAlign w:val="center"/>
          </w:tcPr>
          <w:p w14:paraId="53B22A14" w14:textId="4D2F2FDE" w:rsidR="000C3730" w:rsidRPr="00A71609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609">
              <w:rPr>
                <w:rFonts w:ascii="Arial" w:hAnsi="Arial" w:cs="Arial"/>
                <w:sz w:val="20"/>
                <w:szCs w:val="20"/>
              </w:rPr>
              <w:t>Cena brutto</w:t>
            </w:r>
            <w:r w:rsidR="00CE2A8A" w:rsidRPr="00A71609">
              <w:rPr>
                <w:rFonts w:ascii="Arial" w:hAnsi="Arial" w:cs="Arial"/>
                <w:sz w:val="20"/>
                <w:szCs w:val="20"/>
              </w:rPr>
              <w:br/>
            </w:r>
            <w:r w:rsidRPr="00A71609">
              <w:rPr>
                <w:rFonts w:ascii="Arial" w:hAnsi="Arial" w:cs="Arial"/>
                <w:sz w:val="20"/>
                <w:szCs w:val="20"/>
              </w:rPr>
              <w:t xml:space="preserve"> (w zł)</w:t>
            </w:r>
          </w:p>
        </w:tc>
      </w:tr>
      <w:tr w:rsidR="00A71609" w:rsidRPr="00A71609" w14:paraId="14832D82" w14:textId="77777777" w:rsidTr="00646413">
        <w:tc>
          <w:tcPr>
            <w:tcW w:w="1260" w:type="dxa"/>
            <w:vAlign w:val="center"/>
          </w:tcPr>
          <w:p w14:paraId="61148EFB" w14:textId="6F9A7E27" w:rsidR="00DA52C8" w:rsidRPr="00A71609" w:rsidRDefault="00A71609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z w:val="20"/>
                <w:szCs w:val="20"/>
              </w:rPr>
              <w:t>166</w:t>
            </w:r>
          </w:p>
        </w:tc>
        <w:tc>
          <w:tcPr>
            <w:tcW w:w="5302" w:type="dxa"/>
            <w:vAlign w:val="center"/>
          </w:tcPr>
          <w:p w14:paraId="4A99FBB9" w14:textId="77777777" w:rsidR="00DA52C8" w:rsidRPr="00A71609" w:rsidRDefault="00DA52C8" w:rsidP="00DA52C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Przedsiębiorstwo Handlowo Usługowe Igras Ernest </w:t>
            </w: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br/>
              <w:t>72-100 Goleniów, Tuwima 29</w:t>
            </w:r>
          </w:p>
          <w:p w14:paraId="6CBE2A8B" w14:textId="77777777" w:rsidR="00DA52C8" w:rsidRPr="00A71609" w:rsidRDefault="00DA52C8" w:rsidP="003E68D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672FDE5" w14:textId="0E1CDB93" w:rsidR="00DA52C8" w:rsidRPr="00A71609" w:rsidRDefault="00415CB0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422 382,12</w:t>
            </w:r>
          </w:p>
        </w:tc>
      </w:tr>
      <w:tr w:rsidR="00A71609" w:rsidRPr="00A71609" w14:paraId="6F188E1F" w14:textId="77777777" w:rsidTr="00646413">
        <w:tc>
          <w:tcPr>
            <w:tcW w:w="1260" w:type="dxa"/>
            <w:vAlign w:val="center"/>
          </w:tcPr>
          <w:p w14:paraId="15BBEAE3" w14:textId="6C42A4DC" w:rsidR="00C92E23" w:rsidRPr="00A71609" w:rsidRDefault="00A71609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92068929"/>
            <w:r w:rsidRPr="00A71609">
              <w:rPr>
                <w:rFonts w:ascii="Arial" w:hAnsi="Arial" w:cs="Arial"/>
                <w:bCs/>
                <w:sz w:val="20"/>
                <w:szCs w:val="20"/>
              </w:rPr>
              <w:t>167</w:t>
            </w:r>
          </w:p>
        </w:tc>
        <w:tc>
          <w:tcPr>
            <w:tcW w:w="5302" w:type="dxa"/>
            <w:vAlign w:val="center"/>
          </w:tcPr>
          <w:p w14:paraId="3E03881A" w14:textId="77777777" w:rsidR="00A71609" w:rsidRPr="00A71609" w:rsidRDefault="00A71609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1609">
              <w:rPr>
                <w:rFonts w:ascii="Arial" w:hAnsi="Arial" w:cs="Arial"/>
                <w:sz w:val="20"/>
                <w:szCs w:val="20"/>
              </w:rPr>
              <w:t>Kraftech Paweł Machut</w:t>
            </w:r>
            <w:r w:rsidRPr="00A71609">
              <w:rPr>
                <w:rFonts w:ascii="Arial" w:hAnsi="Arial" w:cs="Arial"/>
                <w:sz w:val="20"/>
                <w:szCs w:val="20"/>
              </w:rPr>
              <w:br/>
              <w:t>72-221 Osina, Osina 51/6</w:t>
            </w:r>
          </w:p>
          <w:p w14:paraId="652ED297" w14:textId="3C33D1B2" w:rsidR="00DA52C8" w:rsidRPr="00A71609" w:rsidRDefault="00DA52C8" w:rsidP="00EE6E0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051D9AC" w14:textId="75E0EC28" w:rsidR="00C92E23" w:rsidRPr="00A71609" w:rsidRDefault="00415CB0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426 090,82</w:t>
            </w:r>
          </w:p>
        </w:tc>
      </w:tr>
      <w:bookmarkEnd w:id="1"/>
      <w:tr w:rsidR="00A71609" w:rsidRPr="00A71609" w14:paraId="7BA72791" w14:textId="77777777" w:rsidTr="00646413">
        <w:tc>
          <w:tcPr>
            <w:tcW w:w="1260" w:type="dxa"/>
            <w:vAlign w:val="center"/>
          </w:tcPr>
          <w:p w14:paraId="6235DAF8" w14:textId="4E37AB7E" w:rsidR="0053158D" w:rsidRPr="00A71609" w:rsidRDefault="00A71609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z w:val="20"/>
                <w:szCs w:val="20"/>
              </w:rPr>
              <w:t>168</w:t>
            </w:r>
          </w:p>
        </w:tc>
        <w:tc>
          <w:tcPr>
            <w:tcW w:w="5302" w:type="dxa"/>
            <w:vAlign w:val="center"/>
          </w:tcPr>
          <w:p w14:paraId="4A4D7B09" w14:textId="77777777" w:rsidR="00A71609" w:rsidRPr="00A71609" w:rsidRDefault="00A71609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Sigma Bogusław Lewandowski </w:t>
            </w: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br/>
            </w:r>
            <w:r w:rsidRPr="00A71609">
              <w:rPr>
                <w:rFonts w:ascii="Arial" w:hAnsi="Arial" w:cs="Arial"/>
                <w:sz w:val="20"/>
                <w:szCs w:val="20"/>
              </w:rPr>
              <w:t xml:space="preserve">ul. Chlebowa, nr 93, 86-005 </w:t>
            </w: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t>Białe Błota</w:t>
            </w:r>
          </w:p>
          <w:p w14:paraId="471E4F42" w14:textId="2B006BC9" w:rsidR="00DA52C8" w:rsidRPr="00A71609" w:rsidRDefault="00DA52C8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0D377C8" w14:textId="3ECF8DFB" w:rsidR="0053158D" w:rsidRPr="00A71609" w:rsidRDefault="00415CB0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420 660,00</w:t>
            </w:r>
          </w:p>
        </w:tc>
      </w:tr>
      <w:tr w:rsidR="00A71609" w:rsidRPr="00A71609" w14:paraId="25A1F222" w14:textId="77777777" w:rsidTr="00646413">
        <w:tc>
          <w:tcPr>
            <w:tcW w:w="1260" w:type="dxa"/>
            <w:vAlign w:val="center"/>
          </w:tcPr>
          <w:p w14:paraId="333E3279" w14:textId="1E1E063C" w:rsidR="00483CE8" w:rsidRPr="00A71609" w:rsidRDefault="00A71609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5302" w:type="dxa"/>
            <w:vAlign w:val="center"/>
          </w:tcPr>
          <w:p w14:paraId="73AA4EC1" w14:textId="77777777" w:rsidR="00A71609" w:rsidRPr="00A71609" w:rsidRDefault="00A71609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A71609">
              <w:rPr>
                <w:rFonts w:ascii="Arial" w:hAnsi="Arial" w:cs="Arial"/>
                <w:bCs/>
                <w:spacing w:val="-4"/>
                <w:sz w:val="20"/>
                <w:szCs w:val="20"/>
              </w:rPr>
              <w:t>MPJ INVEST Spółka z ograniczoną odpowiedzialnością</w:t>
            </w:r>
          </w:p>
          <w:p w14:paraId="679C3859" w14:textId="77777777" w:rsidR="00A71609" w:rsidRPr="00A71609" w:rsidRDefault="00A71609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716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ul. Braniborska 7 / 2, 53-680 Wrocław</w:t>
            </w:r>
          </w:p>
          <w:p w14:paraId="74232319" w14:textId="4A33DADB" w:rsidR="00DA52C8" w:rsidRPr="00A71609" w:rsidRDefault="00DA52C8" w:rsidP="00A7160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3065971" w14:textId="658AFFA7" w:rsidR="00483CE8" w:rsidRPr="00A71609" w:rsidRDefault="00415CB0" w:rsidP="003E68D7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476 883,47</w:t>
            </w:r>
          </w:p>
        </w:tc>
      </w:tr>
      <w:bookmarkEnd w:id="0"/>
    </w:tbl>
    <w:p w14:paraId="3697AD29" w14:textId="73DABF74" w:rsidR="000C3730" w:rsidRDefault="000C3730" w:rsidP="0082417D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9CA5A30" w14:textId="77777777" w:rsidR="0042396D" w:rsidRDefault="0042396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916B" w14:textId="77777777" w:rsidR="0042396D" w:rsidRDefault="0042396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DBF618" w14:textId="77777777" w:rsidR="0042396D" w:rsidRDefault="0042396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A4D352" w14:textId="77777777" w:rsidR="005E0121" w:rsidRDefault="005E0121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D0B8F3" w14:textId="77777777" w:rsidR="005E0121" w:rsidRDefault="005E0121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083C013" w14:textId="434BED05" w:rsidR="004C71F4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Ewa Zianowicz</w:t>
      </w:r>
    </w:p>
    <w:p w14:paraId="170C1037" w14:textId="1BF8289E" w:rsidR="00E679BD" w:rsidRPr="00BF7591" w:rsidRDefault="00EE6E04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29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.0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.202</w:t>
      </w:r>
      <w:r w:rsidR="009C365D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14:paraId="22E1269D" w14:textId="1DD9C424" w:rsidR="00E679BD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T 2712</w:t>
      </w:r>
    </w:p>
    <w:p w14:paraId="4B90E867" w14:textId="113093CF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FA31E41" w14:textId="7FCC63F9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6F649E" w:rsidRPr="00BF7591" w:rsidSect="007674AA">
      <w:pgSz w:w="11906" w:h="16838"/>
      <w:pgMar w:top="851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84BD" w14:textId="77777777" w:rsidR="00E11203" w:rsidRDefault="00E11203" w:rsidP="00CB2947">
      <w:pPr>
        <w:spacing w:after="0" w:line="240" w:lineRule="auto"/>
      </w:pPr>
      <w:r>
        <w:separator/>
      </w:r>
    </w:p>
  </w:endnote>
  <w:endnote w:type="continuationSeparator" w:id="0">
    <w:p w14:paraId="54637069" w14:textId="77777777" w:rsidR="00E11203" w:rsidRDefault="00E11203" w:rsidP="00C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4A1A" w14:textId="77777777" w:rsidR="00E11203" w:rsidRDefault="00E11203" w:rsidP="00CB2947">
      <w:pPr>
        <w:spacing w:after="0" w:line="240" w:lineRule="auto"/>
      </w:pPr>
      <w:r>
        <w:separator/>
      </w:r>
    </w:p>
  </w:footnote>
  <w:footnote w:type="continuationSeparator" w:id="0">
    <w:p w14:paraId="0F1E6CC6" w14:textId="77777777" w:rsidR="00E11203" w:rsidRDefault="00E11203" w:rsidP="00CB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83B"/>
    <w:multiLevelType w:val="hybridMultilevel"/>
    <w:tmpl w:val="F86A8EE2"/>
    <w:lvl w:ilvl="0" w:tplc="8932DDF0">
      <w:start w:val="1"/>
      <w:numFmt w:val="bullet"/>
      <w:lvlText w:val="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F06461"/>
    <w:multiLevelType w:val="hybridMultilevel"/>
    <w:tmpl w:val="725E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D"/>
    <w:multiLevelType w:val="multilevel"/>
    <w:tmpl w:val="90FC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20172"/>
    <w:multiLevelType w:val="hybridMultilevel"/>
    <w:tmpl w:val="3F146D1E"/>
    <w:lvl w:ilvl="0" w:tplc="A9B03A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42"/>
    <w:multiLevelType w:val="hybridMultilevel"/>
    <w:tmpl w:val="FE5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27F61"/>
    <w:multiLevelType w:val="hybridMultilevel"/>
    <w:tmpl w:val="CB6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6530">
    <w:abstractNumId w:val="2"/>
  </w:num>
  <w:num w:numId="2" w16cid:durableId="755321163">
    <w:abstractNumId w:val="0"/>
  </w:num>
  <w:num w:numId="3" w16cid:durableId="212695020">
    <w:abstractNumId w:val="4"/>
  </w:num>
  <w:num w:numId="4" w16cid:durableId="320474670">
    <w:abstractNumId w:val="1"/>
  </w:num>
  <w:num w:numId="5" w16cid:durableId="2033217055">
    <w:abstractNumId w:val="5"/>
  </w:num>
  <w:num w:numId="6" w16cid:durableId="205889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F"/>
    <w:rsid w:val="00006868"/>
    <w:rsid w:val="00007633"/>
    <w:rsid w:val="00012693"/>
    <w:rsid w:val="00026652"/>
    <w:rsid w:val="00026757"/>
    <w:rsid w:val="00027647"/>
    <w:rsid w:val="0003222E"/>
    <w:rsid w:val="000430E3"/>
    <w:rsid w:val="000516F5"/>
    <w:rsid w:val="00055981"/>
    <w:rsid w:val="000614CD"/>
    <w:rsid w:val="00062264"/>
    <w:rsid w:val="00083620"/>
    <w:rsid w:val="00087E6F"/>
    <w:rsid w:val="000A3B6D"/>
    <w:rsid w:val="000A4D6B"/>
    <w:rsid w:val="000B4BCA"/>
    <w:rsid w:val="000B5D70"/>
    <w:rsid w:val="000C0888"/>
    <w:rsid w:val="000C0C8B"/>
    <w:rsid w:val="000C3730"/>
    <w:rsid w:val="000C573B"/>
    <w:rsid w:val="000D0AB7"/>
    <w:rsid w:val="000D3CCA"/>
    <w:rsid w:val="000E082B"/>
    <w:rsid w:val="000F2862"/>
    <w:rsid w:val="000F3E76"/>
    <w:rsid w:val="000F6D17"/>
    <w:rsid w:val="00100C1E"/>
    <w:rsid w:val="001046F3"/>
    <w:rsid w:val="001101F1"/>
    <w:rsid w:val="00115C43"/>
    <w:rsid w:val="00121924"/>
    <w:rsid w:val="00126928"/>
    <w:rsid w:val="001328D2"/>
    <w:rsid w:val="001330A7"/>
    <w:rsid w:val="0013498D"/>
    <w:rsid w:val="00141CCA"/>
    <w:rsid w:val="00144066"/>
    <w:rsid w:val="0014597C"/>
    <w:rsid w:val="00155EE7"/>
    <w:rsid w:val="00161FE8"/>
    <w:rsid w:val="001625F5"/>
    <w:rsid w:val="00172F19"/>
    <w:rsid w:val="001753B3"/>
    <w:rsid w:val="001812F4"/>
    <w:rsid w:val="00185B76"/>
    <w:rsid w:val="00186B86"/>
    <w:rsid w:val="00187B64"/>
    <w:rsid w:val="001926E3"/>
    <w:rsid w:val="001A5823"/>
    <w:rsid w:val="001B0939"/>
    <w:rsid w:val="001B4F9F"/>
    <w:rsid w:val="001C136A"/>
    <w:rsid w:val="001C6648"/>
    <w:rsid w:val="001D78A5"/>
    <w:rsid w:val="001E5CEB"/>
    <w:rsid w:val="001E7922"/>
    <w:rsid w:val="001F11F9"/>
    <w:rsid w:val="001F5D13"/>
    <w:rsid w:val="001F7132"/>
    <w:rsid w:val="001F7FD9"/>
    <w:rsid w:val="002013E1"/>
    <w:rsid w:val="0020551B"/>
    <w:rsid w:val="0020698B"/>
    <w:rsid w:val="00207130"/>
    <w:rsid w:val="00213D76"/>
    <w:rsid w:val="0022559E"/>
    <w:rsid w:val="00230E47"/>
    <w:rsid w:val="00233988"/>
    <w:rsid w:val="002418AF"/>
    <w:rsid w:val="00245BEE"/>
    <w:rsid w:val="002473EB"/>
    <w:rsid w:val="0025394C"/>
    <w:rsid w:val="00254C68"/>
    <w:rsid w:val="0026023D"/>
    <w:rsid w:val="0026742A"/>
    <w:rsid w:val="002844D9"/>
    <w:rsid w:val="00297E47"/>
    <w:rsid w:val="00297EDB"/>
    <w:rsid w:val="002A1797"/>
    <w:rsid w:val="002B0998"/>
    <w:rsid w:val="002C62CE"/>
    <w:rsid w:val="002D5773"/>
    <w:rsid w:val="002D7236"/>
    <w:rsid w:val="002D7B84"/>
    <w:rsid w:val="002F2B21"/>
    <w:rsid w:val="0031330E"/>
    <w:rsid w:val="003228AC"/>
    <w:rsid w:val="00325F13"/>
    <w:rsid w:val="00334536"/>
    <w:rsid w:val="00335517"/>
    <w:rsid w:val="0033637D"/>
    <w:rsid w:val="003375B1"/>
    <w:rsid w:val="0034386C"/>
    <w:rsid w:val="003451DF"/>
    <w:rsid w:val="003506B0"/>
    <w:rsid w:val="00350A66"/>
    <w:rsid w:val="00367022"/>
    <w:rsid w:val="00371D0A"/>
    <w:rsid w:val="003779D8"/>
    <w:rsid w:val="0038130B"/>
    <w:rsid w:val="00395AC8"/>
    <w:rsid w:val="003A094C"/>
    <w:rsid w:val="003B077B"/>
    <w:rsid w:val="003B2856"/>
    <w:rsid w:val="003C4D89"/>
    <w:rsid w:val="003C7F92"/>
    <w:rsid w:val="003D023E"/>
    <w:rsid w:val="003D3464"/>
    <w:rsid w:val="003E68D7"/>
    <w:rsid w:val="003F5408"/>
    <w:rsid w:val="003F6195"/>
    <w:rsid w:val="004005F4"/>
    <w:rsid w:val="0040109D"/>
    <w:rsid w:val="00405D0F"/>
    <w:rsid w:val="004066D0"/>
    <w:rsid w:val="00406EF1"/>
    <w:rsid w:val="00415CB0"/>
    <w:rsid w:val="0042087B"/>
    <w:rsid w:val="0042396D"/>
    <w:rsid w:val="004301A9"/>
    <w:rsid w:val="00433A53"/>
    <w:rsid w:val="00434173"/>
    <w:rsid w:val="00436542"/>
    <w:rsid w:val="00445AB0"/>
    <w:rsid w:val="0045734F"/>
    <w:rsid w:val="0046498C"/>
    <w:rsid w:val="00465492"/>
    <w:rsid w:val="00467435"/>
    <w:rsid w:val="00472077"/>
    <w:rsid w:val="00474F50"/>
    <w:rsid w:val="00477353"/>
    <w:rsid w:val="004805AA"/>
    <w:rsid w:val="00481D12"/>
    <w:rsid w:val="004838A4"/>
    <w:rsid w:val="00483CE8"/>
    <w:rsid w:val="004A0E0D"/>
    <w:rsid w:val="004A10F9"/>
    <w:rsid w:val="004A381F"/>
    <w:rsid w:val="004A4F85"/>
    <w:rsid w:val="004C0F36"/>
    <w:rsid w:val="004C45F4"/>
    <w:rsid w:val="004C71F4"/>
    <w:rsid w:val="004D4B49"/>
    <w:rsid w:val="004E02E0"/>
    <w:rsid w:val="004E2465"/>
    <w:rsid w:val="004E78A9"/>
    <w:rsid w:val="004E7B82"/>
    <w:rsid w:val="004F416C"/>
    <w:rsid w:val="005040BE"/>
    <w:rsid w:val="00504533"/>
    <w:rsid w:val="00504637"/>
    <w:rsid w:val="005140AD"/>
    <w:rsid w:val="005161FE"/>
    <w:rsid w:val="005177DB"/>
    <w:rsid w:val="005211BE"/>
    <w:rsid w:val="00522705"/>
    <w:rsid w:val="0053158D"/>
    <w:rsid w:val="005336A9"/>
    <w:rsid w:val="00534ABD"/>
    <w:rsid w:val="00534C38"/>
    <w:rsid w:val="00536B50"/>
    <w:rsid w:val="00543CC2"/>
    <w:rsid w:val="00546B5C"/>
    <w:rsid w:val="0054737A"/>
    <w:rsid w:val="00572DA0"/>
    <w:rsid w:val="00587ED2"/>
    <w:rsid w:val="00595E9A"/>
    <w:rsid w:val="00596124"/>
    <w:rsid w:val="005A537D"/>
    <w:rsid w:val="005A5E28"/>
    <w:rsid w:val="005A6427"/>
    <w:rsid w:val="005C09FA"/>
    <w:rsid w:val="005D1391"/>
    <w:rsid w:val="005D1A9C"/>
    <w:rsid w:val="005D2264"/>
    <w:rsid w:val="005D3206"/>
    <w:rsid w:val="005D4083"/>
    <w:rsid w:val="005E0121"/>
    <w:rsid w:val="005E233D"/>
    <w:rsid w:val="005E5FEF"/>
    <w:rsid w:val="00600F5E"/>
    <w:rsid w:val="00612B46"/>
    <w:rsid w:val="00621FD1"/>
    <w:rsid w:val="00625BE8"/>
    <w:rsid w:val="00625CC5"/>
    <w:rsid w:val="00626F69"/>
    <w:rsid w:val="006324B4"/>
    <w:rsid w:val="00632BDC"/>
    <w:rsid w:val="0063372A"/>
    <w:rsid w:val="00640854"/>
    <w:rsid w:val="00643398"/>
    <w:rsid w:val="00646413"/>
    <w:rsid w:val="0066014D"/>
    <w:rsid w:val="0066078E"/>
    <w:rsid w:val="00662B4D"/>
    <w:rsid w:val="00662EC7"/>
    <w:rsid w:val="00665087"/>
    <w:rsid w:val="00666AC2"/>
    <w:rsid w:val="00671722"/>
    <w:rsid w:val="00672AAA"/>
    <w:rsid w:val="00677FE0"/>
    <w:rsid w:val="00683D8B"/>
    <w:rsid w:val="00685824"/>
    <w:rsid w:val="00691227"/>
    <w:rsid w:val="006914C8"/>
    <w:rsid w:val="00694B1B"/>
    <w:rsid w:val="006A692B"/>
    <w:rsid w:val="006B43D3"/>
    <w:rsid w:val="006C76A2"/>
    <w:rsid w:val="006D49F3"/>
    <w:rsid w:val="006D51E7"/>
    <w:rsid w:val="006E1514"/>
    <w:rsid w:val="006E4B39"/>
    <w:rsid w:val="006E4E97"/>
    <w:rsid w:val="006E67AB"/>
    <w:rsid w:val="006F649E"/>
    <w:rsid w:val="006F696A"/>
    <w:rsid w:val="007005F7"/>
    <w:rsid w:val="0070256A"/>
    <w:rsid w:val="00703411"/>
    <w:rsid w:val="00706473"/>
    <w:rsid w:val="00711FAA"/>
    <w:rsid w:val="00731BA9"/>
    <w:rsid w:val="00732BF6"/>
    <w:rsid w:val="00741355"/>
    <w:rsid w:val="0074272E"/>
    <w:rsid w:val="007431C7"/>
    <w:rsid w:val="007548B3"/>
    <w:rsid w:val="007575EC"/>
    <w:rsid w:val="00762C79"/>
    <w:rsid w:val="007674AA"/>
    <w:rsid w:val="00767805"/>
    <w:rsid w:val="007701B0"/>
    <w:rsid w:val="007750E1"/>
    <w:rsid w:val="00786D10"/>
    <w:rsid w:val="007933B1"/>
    <w:rsid w:val="00794921"/>
    <w:rsid w:val="007A0B48"/>
    <w:rsid w:val="007A1A43"/>
    <w:rsid w:val="007A318C"/>
    <w:rsid w:val="007B3878"/>
    <w:rsid w:val="007B5C9F"/>
    <w:rsid w:val="007B5D7D"/>
    <w:rsid w:val="007B5FCD"/>
    <w:rsid w:val="007C0C49"/>
    <w:rsid w:val="007C13FA"/>
    <w:rsid w:val="007C3234"/>
    <w:rsid w:val="007C532C"/>
    <w:rsid w:val="007C5F68"/>
    <w:rsid w:val="007D07C9"/>
    <w:rsid w:val="007D1C84"/>
    <w:rsid w:val="007D2B21"/>
    <w:rsid w:val="007D346A"/>
    <w:rsid w:val="007E158D"/>
    <w:rsid w:val="007E4136"/>
    <w:rsid w:val="007F2A16"/>
    <w:rsid w:val="007F7E67"/>
    <w:rsid w:val="00800DB1"/>
    <w:rsid w:val="00800FAF"/>
    <w:rsid w:val="00805AF3"/>
    <w:rsid w:val="0080736E"/>
    <w:rsid w:val="008237F9"/>
    <w:rsid w:val="0082417D"/>
    <w:rsid w:val="00824648"/>
    <w:rsid w:val="008324D3"/>
    <w:rsid w:val="00833DD7"/>
    <w:rsid w:val="0085474A"/>
    <w:rsid w:val="00855CA3"/>
    <w:rsid w:val="00860BA1"/>
    <w:rsid w:val="0086138B"/>
    <w:rsid w:val="00861E6A"/>
    <w:rsid w:val="00862356"/>
    <w:rsid w:val="00862E80"/>
    <w:rsid w:val="008647CD"/>
    <w:rsid w:val="00882326"/>
    <w:rsid w:val="00882DBE"/>
    <w:rsid w:val="00885150"/>
    <w:rsid w:val="00891532"/>
    <w:rsid w:val="008A1184"/>
    <w:rsid w:val="008A2A1B"/>
    <w:rsid w:val="008A547F"/>
    <w:rsid w:val="008A7342"/>
    <w:rsid w:val="008B4D47"/>
    <w:rsid w:val="008B6091"/>
    <w:rsid w:val="008C6DC2"/>
    <w:rsid w:val="008C73B0"/>
    <w:rsid w:val="008D051D"/>
    <w:rsid w:val="008D05AB"/>
    <w:rsid w:val="008D44AF"/>
    <w:rsid w:val="008E242C"/>
    <w:rsid w:val="008E26F4"/>
    <w:rsid w:val="008E451B"/>
    <w:rsid w:val="008F5CBB"/>
    <w:rsid w:val="008F727C"/>
    <w:rsid w:val="00902B34"/>
    <w:rsid w:val="00903AC3"/>
    <w:rsid w:val="00914096"/>
    <w:rsid w:val="00920BD8"/>
    <w:rsid w:val="00921541"/>
    <w:rsid w:val="00925696"/>
    <w:rsid w:val="00933052"/>
    <w:rsid w:val="0093521A"/>
    <w:rsid w:val="00936FB1"/>
    <w:rsid w:val="009378CE"/>
    <w:rsid w:val="00937C36"/>
    <w:rsid w:val="00942684"/>
    <w:rsid w:val="00946BDB"/>
    <w:rsid w:val="0095738F"/>
    <w:rsid w:val="00966C26"/>
    <w:rsid w:val="009711B3"/>
    <w:rsid w:val="00976D28"/>
    <w:rsid w:val="00983B71"/>
    <w:rsid w:val="00984EA3"/>
    <w:rsid w:val="00997444"/>
    <w:rsid w:val="009A1524"/>
    <w:rsid w:val="009C365D"/>
    <w:rsid w:val="009C45FB"/>
    <w:rsid w:val="009C79A9"/>
    <w:rsid w:val="009D5D56"/>
    <w:rsid w:val="009E0F80"/>
    <w:rsid w:val="009E4033"/>
    <w:rsid w:val="009F016F"/>
    <w:rsid w:val="009F0AF8"/>
    <w:rsid w:val="009F0CB0"/>
    <w:rsid w:val="009F13F7"/>
    <w:rsid w:val="009F678C"/>
    <w:rsid w:val="00A0468F"/>
    <w:rsid w:val="00A32FB1"/>
    <w:rsid w:val="00A36262"/>
    <w:rsid w:val="00A37815"/>
    <w:rsid w:val="00A4087C"/>
    <w:rsid w:val="00A425C7"/>
    <w:rsid w:val="00A46EB2"/>
    <w:rsid w:val="00A6155C"/>
    <w:rsid w:val="00A629AB"/>
    <w:rsid w:val="00A71609"/>
    <w:rsid w:val="00A867B4"/>
    <w:rsid w:val="00A907E7"/>
    <w:rsid w:val="00A93499"/>
    <w:rsid w:val="00AA08B8"/>
    <w:rsid w:val="00AA36BB"/>
    <w:rsid w:val="00AA59F7"/>
    <w:rsid w:val="00AB10CE"/>
    <w:rsid w:val="00AB1C2B"/>
    <w:rsid w:val="00AC0BFE"/>
    <w:rsid w:val="00AC19F2"/>
    <w:rsid w:val="00AC7412"/>
    <w:rsid w:val="00AC7875"/>
    <w:rsid w:val="00AD3D4F"/>
    <w:rsid w:val="00AD4BE4"/>
    <w:rsid w:val="00AD54B1"/>
    <w:rsid w:val="00AD5A31"/>
    <w:rsid w:val="00AE3E1C"/>
    <w:rsid w:val="00AE62E1"/>
    <w:rsid w:val="00AF13E6"/>
    <w:rsid w:val="00AF3933"/>
    <w:rsid w:val="00AF3950"/>
    <w:rsid w:val="00B07E3A"/>
    <w:rsid w:val="00B201E2"/>
    <w:rsid w:val="00B22C27"/>
    <w:rsid w:val="00B27223"/>
    <w:rsid w:val="00B35C58"/>
    <w:rsid w:val="00B460C4"/>
    <w:rsid w:val="00B50F34"/>
    <w:rsid w:val="00B521FD"/>
    <w:rsid w:val="00B54E86"/>
    <w:rsid w:val="00B613D0"/>
    <w:rsid w:val="00B64B95"/>
    <w:rsid w:val="00B6677F"/>
    <w:rsid w:val="00B74005"/>
    <w:rsid w:val="00B8061E"/>
    <w:rsid w:val="00B8328F"/>
    <w:rsid w:val="00B83CB7"/>
    <w:rsid w:val="00B8436A"/>
    <w:rsid w:val="00BA4121"/>
    <w:rsid w:val="00BA4671"/>
    <w:rsid w:val="00BB4C89"/>
    <w:rsid w:val="00BB4F64"/>
    <w:rsid w:val="00BB66F7"/>
    <w:rsid w:val="00BC135B"/>
    <w:rsid w:val="00BC22B2"/>
    <w:rsid w:val="00BC65E2"/>
    <w:rsid w:val="00BD10E4"/>
    <w:rsid w:val="00BD1E0F"/>
    <w:rsid w:val="00BD2398"/>
    <w:rsid w:val="00BD7CCF"/>
    <w:rsid w:val="00BE3981"/>
    <w:rsid w:val="00BE5FF5"/>
    <w:rsid w:val="00BE60E7"/>
    <w:rsid w:val="00BF7591"/>
    <w:rsid w:val="00C050BD"/>
    <w:rsid w:val="00C1292A"/>
    <w:rsid w:val="00C20AE1"/>
    <w:rsid w:val="00C23B33"/>
    <w:rsid w:val="00C33082"/>
    <w:rsid w:val="00C33E95"/>
    <w:rsid w:val="00C34BAF"/>
    <w:rsid w:val="00C3671E"/>
    <w:rsid w:val="00C37D53"/>
    <w:rsid w:val="00C40F6E"/>
    <w:rsid w:val="00C416EB"/>
    <w:rsid w:val="00C43BD3"/>
    <w:rsid w:val="00C509D0"/>
    <w:rsid w:val="00C52416"/>
    <w:rsid w:val="00C5348C"/>
    <w:rsid w:val="00C54ABD"/>
    <w:rsid w:val="00C57A8F"/>
    <w:rsid w:val="00C64A3E"/>
    <w:rsid w:val="00C65BE8"/>
    <w:rsid w:val="00C70041"/>
    <w:rsid w:val="00C720E5"/>
    <w:rsid w:val="00C722B4"/>
    <w:rsid w:val="00C80CBC"/>
    <w:rsid w:val="00C81CF6"/>
    <w:rsid w:val="00C84FE1"/>
    <w:rsid w:val="00C927E6"/>
    <w:rsid w:val="00C92E23"/>
    <w:rsid w:val="00CA57BC"/>
    <w:rsid w:val="00CB02F6"/>
    <w:rsid w:val="00CB2947"/>
    <w:rsid w:val="00CB62FF"/>
    <w:rsid w:val="00CC238B"/>
    <w:rsid w:val="00CC2B2F"/>
    <w:rsid w:val="00CD0C1E"/>
    <w:rsid w:val="00CD2DCA"/>
    <w:rsid w:val="00CE1E7D"/>
    <w:rsid w:val="00CE2A8A"/>
    <w:rsid w:val="00CE34CF"/>
    <w:rsid w:val="00D02093"/>
    <w:rsid w:val="00D249DB"/>
    <w:rsid w:val="00D313F6"/>
    <w:rsid w:val="00D31774"/>
    <w:rsid w:val="00D3409F"/>
    <w:rsid w:val="00D3502E"/>
    <w:rsid w:val="00D36461"/>
    <w:rsid w:val="00D36A7F"/>
    <w:rsid w:val="00D37192"/>
    <w:rsid w:val="00D40E86"/>
    <w:rsid w:val="00D44315"/>
    <w:rsid w:val="00D46834"/>
    <w:rsid w:val="00D476AA"/>
    <w:rsid w:val="00D515F5"/>
    <w:rsid w:val="00D63564"/>
    <w:rsid w:val="00D70243"/>
    <w:rsid w:val="00D7180C"/>
    <w:rsid w:val="00D73194"/>
    <w:rsid w:val="00D7522B"/>
    <w:rsid w:val="00D75A45"/>
    <w:rsid w:val="00D75C0A"/>
    <w:rsid w:val="00D7683A"/>
    <w:rsid w:val="00D76D21"/>
    <w:rsid w:val="00D83ACE"/>
    <w:rsid w:val="00D85DC0"/>
    <w:rsid w:val="00D86E86"/>
    <w:rsid w:val="00D903A6"/>
    <w:rsid w:val="00D97F9F"/>
    <w:rsid w:val="00DA52C8"/>
    <w:rsid w:val="00DA5DD7"/>
    <w:rsid w:val="00DA6152"/>
    <w:rsid w:val="00DB62CC"/>
    <w:rsid w:val="00DD0CF1"/>
    <w:rsid w:val="00DD3A48"/>
    <w:rsid w:val="00DD573F"/>
    <w:rsid w:val="00DD781A"/>
    <w:rsid w:val="00DE32CF"/>
    <w:rsid w:val="00DE4E2A"/>
    <w:rsid w:val="00DF0C14"/>
    <w:rsid w:val="00E01060"/>
    <w:rsid w:val="00E11203"/>
    <w:rsid w:val="00E146DD"/>
    <w:rsid w:val="00E17B38"/>
    <w:rsid w:val="00E264DC"/>
    <w:rsid w:val="00E343F0"/>
    <w:rsid w:val="00E467E2"/>
    <w:rsid w:val="00E50AA7"/>
    <w:rsid w:val="00E679BD"/>
    <w:rsid w:val="00E700B9"/>
    <w:rsid w:val="00E83D1D"/>
    <w:rsid w:val="00EB21F4"/>
    <w:rsid w:val="00EB35F2"/>
    <w:rsid w:val="00EC1BFB"/>
    <w:rsid w:val="00EC1F7A"/>
    <w:rsid w:val="00EC2030"/>
    <w:rsid w:val="00EC2325"/>
    <w:rsid w:val="00ED656A"/>
    <w:rsid w:val="00EE24EC"/>
    <w:rsid w:val="00EE4471"/>
    <w:rsid w:val="00EE6E04"/>
    <w:rsid w:val="00EE7D2A"/>
    <w:rsid w:val="00EF197B"/>
    <w:rsid w:val="00EF454C"/>
    <w:rsid w:val="00EF50A4"/>
    <w:rsid w:val="00EF7E94"/>
    <w:rsid w:val="00F02862"/>
    <w:rsid w:val="00F028AD"/>
    <w:rsid w:val="00F02A98"/>
    <w:rsid w:val="00F03D7E"/>
    <w:rsid w:val="00F06485"/>
    <w:rsid w:val="00F06FCA"/>
    <w:rsid w:val="00F168CF"/>
    <w:rsid w:val="00F2251A"/>
    <w:rsid w:val="00F2424A"/>
    <w:rsid w:val="00F26832"/>
    <w:rsid w:val="00F35D15"/>
    <w:rsid w:val="00F41262"/>
    <w:rsid w:val="00F417F3"/>
    <w:rsid w:val="00F52889"/>
    <w:rsid w:val="00F5339B"/>
    <w:rsid w:val="00F62455"/>
    <w:rsid w:val="00F63DAA"/>
    <w:rsid w:val="00F65313"/>
    <w:rsid w:val="00F707E2"/>
    <w:rsid w:val="00F739B5"/>
    <w:rsid w:val="00F76245"/>
    <w:rsid w:val="00F77C26"/>
    <w:rsid w:val="00FA6F82"/>
    <w:rsid w:val="00FB17A6"/>
    <w:rsid w:val="00FB4A6C"/>
    <w:rsid w:val="00FB5CBD"/>
    <w:rsid w:val="00FC16B8"/>
    <w:rsid w:val="00FC4389"/>
    <w:rsid w:val="00FC72FE"/>
    <w:rsid w:val="00FD2B77"/>
    <w:rsid w:val="00FD3494"/>
    <w:rsid w:val="00FD5095"/>
    <w:rsid w:val="00FE60CE"/>
    <w:rsid w:val="00FF2B1D"/>
    <w:rsid w:val="00FF5045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D2D5"/>
  <w15:docId w15:val="{FDB5275D-D9F7-4BA7-BA8D-B114DB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9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94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77C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C26"/>
    <w:rPr>
      <w:rFonts w:ascii="Calibri" w:eastAsia="Calibri" w:hAnsi="Calibri" w:cs="Times New Roman"/>
    </w:rPr>
  </w:style>
  <w:style w:type="paragraph" w:customStyle="1" w:styleId="Default">
    <w:name w:val="Default"/>
    <w:rsid w:val="0082417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24A75A-AD46-4E1E-861F-E5BA763F5C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dor.jablonska</dc:creator>
  <cp:lastModifiedBy>Dane Ukryte</cp:lastModifiedBy>
  <cp:revision>101</cp:revision>
  <cp:lastPrinted>2025-03-05T11:27:00Z</cp:lastPrinted>
  <dcterms:created xsi:type="dcterms:W3CDTF">2021-03-25T10:21:00Z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d889924c-8d18-4911-ada3-6b8fd3986d3e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